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E4F7" w14:textId="4FD628AE" w:rsidR="00BC208F" w:rsidRDefault="009A688A" w:rsidP="00BC208F">
      <w:pPr>
        <w:spacing w:before="360" w:line="418" w:lineRule="exact"/>
        <w:ind w:left="426"/>
        <w:rPr>
          <w:b/>
          <w:sz w:val="36"/>
        </w:rPr>
      </w:pPr>
      <w:r>
        <w:rPr>
          <w:noProof/>
        </w:rPr>
        <w:drawing>
          <wp:anchor distT="0" distB="0" distL="0" distR="0" simplePos="0" relativeHeight="251719680" behindDoc="0" locked="0" layoutInCell="1" allowOverlap="1" wp14:anchorId="55B21D49" wp14:editId="673CDAE8">
            <wp:simplePos x="0" y="0"/>
            <wp:positionH relativeFrom="page">
              <wp:posOffset>8428383</wp:posOffset>
            </wp:positionH>
            <wp:positionV relativeFrom="paragraph">
              <wp:posOffset>206734</wp:posOffset>
            </wp:positionV>
            <wp:extent cx="1394911" cy="411175"/>
            <wp:effectExtent l="0" t="0" r="0" b="0"/>
            <wp:wrapNone/>
            <wp:docPr id="1" name="Image 1" descr="Target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arget 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911" cy="4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08F">
        <w:rPr>
          <w:b/>
          <w:color w:val="636466"/>
          <w:spacing w:val="-5"/>
          <w:sz w:val="36"/>
        </w:rPr>
        <w:t>Treating</w:t>
      </w:r>
      <w:r w:rsidR="00BC208F">
        <w:rPr>
          <w:b/>
          <w:color w:val="636466"/>
          <w:spacing w:val="-18"/>
          <w:sz w:val="36"/>
        </w:rPr>
        <w:t xml:space="preserve"> </w:t>
      </w:r>
      <w:r w:rsidR="00BC208F">
        <w:rPr>
          <w:b/>
          <w:color w:val="636466"/>
          <w:spacing w:val="-4"/>
          <w:sz w:val="36"/>
        </w:rPr>
        <w:t>your</w:t>
      </w:r>
    </w:p>
    <w:p w14:paraId="0706A5CF" w14:textId="77777777" w:rsidR="00BC208F" w:rsidRDefault="00BC208F" w:rsidP="00BC208F">
      <w:pPr>
        <w:pStyle w:val="Title"/>
        <w:ind w:left="426"/>
      </w:pPr>
      <w:r>
        <w:rPr>
          <w:color w:val="231F20"/>
          <w:spacing w:val="-2"/>
        </w:rPr>
        <w:t>Urinary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tract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infection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(UTI)</w:t>
      </w:r>
    </w:p>
    <w:p w14:paraId="2513B404" w14:textId="32F0D121" w:rsidR="00BC208F" w:rsidRDefault="00BC208F" w:rsidP="000A6268">
      <w:pPr>
        <w:spacing w:after="120" w:line="239" w:lineRule="exact"/>
        <w:ind w:left="426"/>
        <w:rPr>
          <w:b/>
          <w:sz w:val="21"/>
        </w:rPr>
      </w:pPr>
      <w:r>
        <w:rPr>
          <w:b/>
          <w:color w:val="231F20"/>
          <w:sz w:val="21"/>
        </w:rPr>
        <w:t>For</w:t>
      </w:r>
      <w:r>
        <w:rPr>
          <w:b/>
          <w:color w:val="231F20"/>
          <w:spacing w:val="12"/>
          <w:sz w:val="21"/>
        </w:rPr>
        <w:t xml:space="preserve"> </w:t>
      </w:r>
      <w:r>
        <w:rPr>
          <w:b/>
          <w:color w:val="231F20"/>
          <w:sz w:val="21"/>
        </w:rPr>
        <w:t>women</w:t>
      </w:r>
      <w:r>
        <w:rPr>
          <w:b/>
          <w:color w:val="231F20"/>
          <w:spacing w:val="14"/>
          <w:sz w:val="21"/>
        </w:rPr>
        <w:t xml:space="preserve"> </w:t>
      </w:r>
      <w:r>
        <w:rPr>
          <w:b/>
          <w:color w:val="231F20"/>
          <w:sz w:val="21"/>
        </w:rPr>
        <w:t>under</w:t>
      </w:r>
      <w:r>
        <w:rPr>
          <w:b/>
          <w:color w:val="231F20"/>
          <w:spacing w:val="14"/>
          <w:sz w:val="21"/>
        </w:rPr>
        <w:t xml:space="preserve"> </w:t>
      </w:r>
      <w:r>
        <w:rPr>
          <w:b/>
          <w:color w:val="231F20"/>
          <w:sz w:val="21"/>
        </w:rPr>
        <w:t>65</w:t>
      </w:r>
      <w:r>
        <w:rPr>
          <w:b/>
          <w:color w:val="231F20"/>
          <w:spacing w:val="14"/>
          <w:sz w:val="21"/>
        </w:rPr>
        <w:t xml:space="preserve"> </w:t>
      </w:r>
      <w:r>
        <w:rPr>
          <w:b/>
          <w:color w:val="231F20"/>
          <w:sz w:val="21"/>
        </w:rPr>
        <w:t>years</w:t>
      </w:r>
      <w:r>
        <w:rPr>
          <w:b/>
          <w:color w:val="231F20"/>
          <w:spacing w:val="15"/>
          <w:sz w:val="21"/>
        </w:rPr>
        <w:t xml:space="preserve"> </w:t>
      </w:r>
      <w:r>
        <w:rPr>
          <w:b/>
          <w:color w:val="231F20"/>
          <w:sz w:val="21"/>
        </w:rPr>
        <w:t>with</w:t>
      </w:r>
      <w:r>
        <w:rPr>
          <w:b/>
          <w:color w:val="231F20"/>
          <w:spacing w:val="14"/>
          <w:sz w:val="21"/>
        </w:rPr>
        <w:t xml:space="preserve"> </w:t>
      </w:r>
      <w:r>
        <w:rPr>
          <w:b/>
          <w:color w:val="231F20"/>
          <w:sz w:val="21"/>
        </w:rPr>
        <w:t>suspected</w:t>
      </w:r>
      <w:r>
        <w:rPr>
          <w:b/>
          <w:color w:val="231F20"/>
          <w:spacing w:val="14"/>
          <w:sz w:val="21"/>
        </w:rPr>
        <w:t xml:space="preserve"> </w:t>
      </w:r>
      <w:r>
        <w:rPr>
          <w:b/>
          <w:color w:val="231F20"/>
          <w:sz w:val="21"/>
        </w:rPr>
        <w:t>lower</w:t>
      </w:r>
      <w:r>
        <w:rPr>
          <w:b/>
          <w:color w:val="231F20"/>
          <w:spacing w:val="14"/>
          <w:sz w:val="21"/>
        </w:rPr>
        <w:t xml:space="preserve"> </w:t>
      </w:r>
      <w:r>
        <w:rPr>
          <w:b/>
          <w:color w:val="231F20"/>
          <w:sz w:val="21"/>
        </w:rPr>
        <w:t>urinary</w:t>
      </w:r>
      <w:r>
        <w:rPr>
          <w:b/>
          <w:color w:val="231F20"/>
          <w:spacing w:val="15"/>
          <w:sz w:val="21"/>
        </w:rPr>
        <w:t xml:space="preserve"> </w:t>
      </w:r>
      <w:r>
        <w:rPr>
          <w:b/>
          <w:color w:val="231F20"/>
          <w:sz w:val="21"/>
        </w:rPr>
        <w:t>tract</w:t>
      </w:r>
      <w:r>
        <w:rPr>
          <w:b/>
          <w:color w:val="231F20"/>
          <w:spacing w:val="14"/>
          <w:sz w:val="21"/>
        </w:rPr>
        <w:t xml:space="preserve"> </w:t>
      </w:r>
      <w:r>
        <w:rPr>
          <w:b/>
          <w:color w:val="231F20"/>
          <w:sz w:val="21"/>
        </w:rPr>
        <w:t>infections</w:t>
      </w:r>
      <w:r>
        <w:rPr>
          <w:b/>
          <w:color w:val="231F20"/>
          <w:spacing w:val="14"/>
          <w:sz w:val="21"/>
        </w:rPr>
        <w:t xml:space="preserve"> </w:t>
      </w:r>
      <w:r>
        <w:rPr>
          <w:b/>
          <w:color w:val="231F20"/>
          <w:sz w:val="21"/>
        </w:rPr>
        <w:t>(UTIs)</w:t>
      </w:r>
      <w:r>
        <w:rPr>
          <w:b/>
          <w:color w:val="231F20"/>
          <w:spacing w:val="14"/>
          <w:sz w:val="21"/>
        </w:rPr>
        <w:t xml:space="preserve"> </w:t>
      </w:r>
      <w:r>
        <w:rPr>
          <w:b/>
          <w:color w:val="231F20"/>
          <w:sz w:val="21"/>
        </w:rPr>
        <w:t>or</w:t>
      </w:r>
      <w:r>
        <w:rPr>
          <w:b/>
          <w:color w:val="231F20"/>
          <w:spacing w:val="14"/>
          <w:sz w:val="21"/>
        </w:rPr>
        <w:t xml:space="preserve"> </w:t>
      </w:r>
      <w:r>
        <w:rPr>
          <w:b/>
          <w:color w:val="231F20"/>
          <w:sz w:val="21"/>
        </w:rPr>
        <w:t>lower</w:t>
      </w:r>
      <w:r>
        <w:rPr>
          <w:b/>
          <w:color w:val="231F20"/>
          <w:spacing w:val="15"/>
          <w:sz w:val="21"/>
        </w:rPr>
        <w:t xml:space="preserve"> </w:t>
      </w:r>
      <w:r>
        <w:rPr>
          <w:b/>
          <w:color w:val="231F20"/>
          <w:sz w:val="21"/>
        </w:rPr>
        <w:t>recurrent</w:t>
      </w:r>
      <w:r>
        <w:rPr>
          <w:b/>
          <w:color w:val="231F20"/>
          <w:spacing w:val="14"/>
          <w:sz w:val="21"/>
        </w:rPr>
        <w:t xml:space="preserve"> </w:t>
      </w:r>
      <w:r>
        <w:rPr>
          <w:b/>
          <w:color w:val="231F20"/>
          <w:sz w:val="21"/>
        </w:rPr>
        <w:t>UTIs</w:t>
      </w:r>
      <w:r>
        <w:rPr>
          <w:b/>
          <w:color w:val="231F20"/>
          <w:spacing w:val="14"/>
          <w:sz w:val="21"/>
        </w:rPr>
        <w:t xml:space="preserve"> </w:t>
      </w:r>
      <w:r>
        <w:rPr>
          <w:b/>
          <w:color w:val="231F20"/>
          <w:sz w:val="21"/>
        </w:rPr>
        <w:t>(cystitis</w:t>
      </w:r>
      <w:r>
        <w:rPr>
          <w:b/>
          <w:color w:val="231F20"/>
          <w:spacing w:val="14"/>
          <w:sz w:val="21"/>
        </w:rPr>
        <w:t xml:space="preserve"> </w:t>
      </w:r>
      <w:r>
        <w:rPr>
          <w:b/>
          <w:color w:val="231F20"/>
          <w:sz w:val="21"/>
        </w:rPr>
        <w:t>or</w:t>
      </w:r>
      <w:r>
        <w:rPr>
          <w:b/>
          <w:color w:val="231F20"/>
          <w:spacing w:val="15"/>
          <w:sz w:val="21"/>
        </w:rPr>
        <w:t xml:space="preserve"> </w:t>
      </w:r>
      <w:r>
        <w:rPr>
          <w:b/>
          <w:color w:val="231F20"/>
          <w:spacing w:val="-2"/>
          <w:sz w:val="21"/>
        </w:rPr>
        <w:t>urethritis)</w:t>
      </w:r>
    </w:p>
    <w:p w14:paraId="2B69CA24" w14:textId="1F75C396" w:rsidR="00697901" w:rsidRPr="0078602D" w:rsidRDefault="00697901" w:rsidP="00697901">
      <w:pPr>
        <w:pStyle w:val="BodyText"/>
        <w:ind w:left="8640" w:firstLine="720"/>
        <w:jc w:val="center"/>
        <w:rPr>
          <w:b/>
          <w:sz w:val="21"/>
          <w:szCs w:val="21"/>
        </w:rPr>
      </w:pPr>
      <w:r w:rsidRPr="0078602D">
        <w:rPr>
          <w:b/>
          <w:bCs/>
          <w:color w:val="AF1E2B"/>
          <w:spacing w:val="-4"/>
          <w:sz w:val="21"/>
          <w:szCs w:val="21"/>
        </w:rPr>
        <w:t xml:space="preserve">Patients name </w:t>
      </w:r>
      <w:r w:rsidRPr="0078602D">
        <w:rPr>
          <w:color w:val="AF1E2B"/>
          <w:spacing w:val="-4"/>
          <w:sz w:val="21"/>
          <w:szCs w:val="21"/>
        </w:rPr>
        <w:t xml:space="preserve">(optional): </w:t>
      </w:r>
      <w:sdt>
        <w:sdtPr>
          <w:rPr>
            <w:color w:val="231F20"/>
            <w:spacing w:val="-4"/>
            <w:sz w:val="21"/>
            <w:szCs w:val="21"/>
          </w:rPr>
          <w:id w:val="-1514224839"/>
          <w:placeholder>
            <w:docPart w:val="489853C55C314FEC871E3CC330049FFE"/>
          </w:placeholder>
          <w:showingPlcHdr/>
        </w:sdtPr>
        <w:sdtContent>
          <w:r w:rsidRPr="0078602D">
            <w:rPr>
              <w:rStyle w:val="PlaceholderText"/>
              <w:color w:val="AF1E2B"/>
              <w:sz w:val="21"/>
              <w:szCs w:val="21"/>
            </w:rPr>
            <w:t>Click or tap here to enter text.</w:t>
          </w:r>
        </w:sdtContent>
      </w:sdt>
    </w:p>
    <w:p w14:paraId="5AC4AEA5" w14:textId="66D1EA24" w:rsidR="0004113E" w:rsidRDefault="00697901" w:rsidP="00BC208F">
      <w:pPr>
        <w:ind w:left="426"/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3240798F" wp14:editId="1694D1CA">
            <wp:simplePos x="0" y="0"/>
            <wp:positionH relativeFrom="column">
              <wp:posOffset>8912860</wp:posOffset>
            </wp:positionH>
            <wp:positionV relativeFrom="paragraph">
              <wp:posOffset>6167933</wp:posOffset>
            </wp:positionV>
            <wp:extent cx="989965" cy="221615"/>
            <wp:effectExtent l="0" t="0" r="0" b="0"/>
            <wp:wrapNone/>
            <wp:docPr id="41" name="Imag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2B0305" wp14:editId="643665F4">
                <wp:simplePos x="0" y="0"/>
                <wp:positionH relativeFrom="margin">
                  <wp:align>right</wp:align>
                </wp:positionH>
                <wp:positionV relativeFrom="margin">
                  <wp:posOffset>1345997</wp:posOffset>
                </wp:positionV>
                <wp:extent cx="10057130" cy="6446240"/>
                <wp:effectExtent l="0" t="0" r="127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7130" cy="644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6399530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6399009"/>
                              </a:lnTo>
                              <a:lnTo>
                                <a:pt x="10692003" y="6399009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5A291" id="Graphic 43" o:spid="_x0000_s1026" style="position:absolute;margin-left:740.7pt;margin-top:106pt;width:791.9pt;height:507.6pt;z-index:-2516541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coordsize="10692130,639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PzMwIAAM4EAAAOAAAAZHJzL2Uyb0RvYy54bWysVE1v2zAMvQ/YfxB0X+x8NFuMOMXQIsOA&#10;oivQDDsrshwbk0WNUmL334+SozTbTht2kSjriXx8JL2+HTrNTgpdC6bk00nOmTISqtYcSv51t333&#10;gTPnhamEBqNK/qIcv928fbPubaFm0ICuFDJyYlzR25I33tsiy5xsVCfcBKwydFkDdsLTEQ9ZhaIn&#10;753OZnm+zHrAyiJI5Rx9vR8v+Sb6r2sl/Ze6dsozXXLi5uOKcd2HNdusRXFAYZtWnmmIf2DRidZQ&#10;0Iure+EFO2L7h6uulQgOaj+R0GVQ161UMQfKZpr/ls1zI6yKuZA4zl5kcv/PrXw8PdsnDNSdfQD5&#10;3ZEiWW9dcbkJB3fGDDV2AUvE2RBVfLmoqAbPJH2c5vnN++mc1JZ0uVwslrNFFDoTRXovj85/UhB9&#10;idOD82MdqmSJJllyMMlEqmaoo4519JxRHZEzquN+rKMVPrwLBIPJ+kBmuZpFMg1xma9WN0QsADo4&#10;qR1EqA+pRGCezzlLGRHdV5A212DK7QqV7tJuo8MRE0Lm+SrwI38JkfYR+Uvov36QpE0+pQanxnBB&#10;hBj3IgxxuJbegW6rbat10MHhYX+nkZ0Eabydbmfb2Zn2FSy2xtgNoS/2UL08IetpgErufhwFKs70&#10;Z0MdGqYtGZiMfTLQ6zuIMxlLgM7vhm8CLbNkltxTMz1C6n9RpB4h/gEwYsNLAx+PHuo2NFDkNjI6&#10;H2hoYv7nAQ9TeX2OqNff0OYnAAAA//8DAFBLAwQUAAYACAAAACEAvE0gDN4AAAAKAQAADwAAAGRy&#10;cy9kb3ducmV2LnhtbEyPwU7DMBBE70j8g7VI3KhTt9AS4lQUAeoNKEhc3XhJIux1FDtp+Hu2J7jN&#10;akaz84rN5J0YsY9tIA3zWQYCqQq2pVrDx/vT1RpETIascYFQww9G2JTnZ4XJbTjSG477VAsuoZgb&#10;DU1KXS5lrBr0Js5Ch8TeV+i9SXz2tbS9OXK5d1Jl2Y30piX+0JgOHxqsvveD17BdrD6z2+3rEJ9f&#10;5OSG3TKOj0utLy+m+zsQCaf0F4bTfJ4OJW86hIFsFE4DgyQNaq5YnOzr9YJRDqyUWimQZSH/I5S/&#10;AAAA//8DAFBLAQItABQABgAIAAAAIQC2gziS/gAAAOEBAAATAAAAAAAAAAAAAAAAAAAAAABbQ29u&#10;dGVudF9UeXBlc10ueG1sUEsBAi0AFAAGAAgAAAAhADj9If/WAAAAlAEAAAsAAAAAAAAAAAAAAAAA&#10;LwEAAF9yZWxzLy5yZWxzUEsBAi0AFAAGAAgAAAAhAFC2I/MzAgAAzgQAAA4AAAAAAAAAAAAAAAAA&#10;LgIAAGRycy9lMm9Eb2MueG1sUEsBAi0AFAAGAAgAAAAhALxNIAzeAAAACgEAAA8AAAAAAAAAAAAA&#10;AAAAjQQAAGRycy9kb3ducmV2LnhtbFBLBQYAAAAABAAEAPMAAACYBQAAAAA=&#10;" path="m10692003,l,,,6399009r10692003,l10692003,xe" fillcolor="#f1f2f2" stroked="f">
                <v:path arrowok="t"/>
                <w10:wrap anchorx="margin" anchory="margin"/>
              </v:shape>
            </w:pict>
          </mc:Fallback>
        </mc:AlternateContent>
      </w:r>
      <w:r w:rsidR="00504487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00DA43A" wp14:editId="0157799D">
                <wp:simplePos x="0" y="0"/>
                <wp:positionH relativeFrom="column">
                  <wp:posOffset>5268595</wp:posOffset>
                </wp:positionH>
                <wp:positionV relativeFrom="paragraph">
                  <wp:posOffset>2540635</wp:posOffset>
                </wp:positionV>
                <wp:extent cx="352425" cy="27622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2716532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4C3BF35" w14:textId="7958CB1B" w:rsidR="00504487" w:rsidRDefault="00504487" w:rsidP="0050448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DA4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85pt;margin-top:200.05pt;width:27.75pt;height:21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cN+QEAANQDAAAOAAAAZHJzL2Uyb0RvYy54bWysU8tu2zAQvBfoPxC817JVO3EEy0GaNEWB&#10;9AGk/QCaoiyiJJdd0pbcr8+SchwjvRXVgdjVksOd2eHqerCG7RUGDa7ms8mUM+UkNNpta/7zx/27&#10;JWchCtcIA07V/KACv16/fbPqfaVK6MA0ChmBuFD1vuZdjL4qiiA7ZUWYgFeOii2gFZFS3BYNip7Q&#10;rSnK6fSi6AEbjyBVCPT3bizydcZvWyXjt7YNKjJTc+ot5hXzuklrsV6JaovCd1oe2xD/0IUV2tGl&#10;J6g7EQXbof4LymqJEKCNEwm2gLbVUmUOxGY2fcXmsRNeZS4kTvAnmcL/g5Vf94/+O7I4fICBBphJ&#10;BP8A8ldgDm474bbqBhH6TomGLp4lyYreh+p4NEkdqpBANv0XaGjIYhchAw0t2qQK8WSETgM4nERX&#10;Q2SSfr5flPNywZmkUnl5UVKcbhDV82GPIX5SYFkKao400wwu9g8hjluft6S7HNxrY/JcjWN9za8W&#10;BPmqYnUk2xlta76cpm80QuL40TX5cBTajDH1YtyRdOI5Mo7DZmC6IUWW6XASYQPNgWRAGG1Gz4KC&#10;DvAPZz1ZrObh906g4sx8diTl1Ww+T57MyXxxWVKC55XNeUU4SVA1j5yN4W3MPh6Z3ZDkrc5yvHRy&#10;7JmskwU92jx58zzPu14e4/oJAAD//wMAUEsDBBQABgAIAAAAIQB3r5xD3wAAAAsBAAAPAAAAZHJz&#10;L2Rvd25yZXYueG1sTI/BTsMwDIbvSHuHyEjcWLLSja40nRCIK4htIHHLGq+t1jhVk63l7TEnONr+&#10;9Pv7i83kOnHBIbSeNCzmCgRS5W1LtYb97uU2AxGiIWs6T6jhGwNsytlVYXLrR3rHyzbWgkMo5EZD&#10;E2OfSxmqBp0Jc98j8e3oB2cij0Mt7WBGDnedTJRaSWda4g+N6fGpweq0PTsNH6/Hr89UvdXPbtmP&#10;flKS3FpqfXM9PT6AiDjFPxh+9VkdSnY6+DPZIDoNWbK+Z1RDqtQCBBNZtkxAHHiT3q1AloX836H8&#10;AQAA//8DAFBLAQItABQABgAIAAAAIQC2gziS/gAAAOEBAAATAAAAAAAAAAAAAAAAAAAAAABbQ29u&#10;dGVudF9UeXBlc10ueG1sUEsBAi0AFAAGAAgAAAAhADj9If/WAAAAlAEAAAsAAAAAAAAAAAAAAAAA&#10;LwEAAF9yZWxzLy5yZWxzUEsBAi0AFAAGAAgAAAAhANi1pw35AQAA1AMAAA4AAAAAAAAAAAAAAAAA&#10;LgIAAGRycy9lMm9Eb2MueG1sUEsBAi0AFAAGAAgAAAAhAHevnEPfAAAACwEAAA8AAAAAAAAAAAAA&#10;AAAAUwQAAGRycy9kb3ducmV2LnhtbFBLBQYAAAAABAAEAPMAAABfBQAAAAA=&#10;" filled="f" stroked="f">
                <v:textbox>
                  <w:txbxContent>
                    <w:sdt>
                      <w:sdtPr>
                        <w:id w:val="-20271653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64C3BF35" w14:textId="7958CB1B" w:rsidR="00504487" w:rsidRDefault="00504487" w:rsidP="0050448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04487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EF54DFE" wp14:editId="4D45F12A">
                <wp:simplePos x="0" y="0"/>
                <wp:positionH relativeFrom="column">
                  <wp:posOffset>2438400</wp:posOffset>
                </wp:positionH>
                <wp:positionV relativeFrom="paragraph">
                  <wp:posOffset>2502535</wp:posOffset>
                </wp:positionV>
                <wp:extent cx="352425" cy="27622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908429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55DB77D" w14:textId="2359F465" w:rsidR="00504487" w:rsidRDefault="00697901" w:rsidP="0050448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54DF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2pt;margin-top:197.05pt;width:27.75pt;height:21.7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Ui9wEAANMDAAAOAAAAZHJzL2Uyb0RvYy54bWysU8tu2zAQvBfoPxC817JVOw/BcpAmTVEg&#10;fQBpP4CmKIsoyWWXtKX067OkFMdIb0V1IHa15HBndri+GqxhB4VBg6v5YjbnTDkJjXa7mv/8cffu&#10;grMQhWuEAadq/qgCv9q8fbPufaVK6MA0ChmBuFD1vuZdjL4qiiA7ZUWYgVeOii2gFZFS3BUNip7Q&#10;rSnK+fys6AEbjyBVCPT3dizyTcZvWyXjt7YNKjJTc+ot5hXzuk1rsVmLaofCd1pObYh/6MIK7ejS&#10;I9StiILtUf8FZbVECNDGmQRbQNtqqTIHYrOYv2Lz0AmvMhcSJ/ijTOH/wcqvhwf/HVkcPsBAA8wk&#10;gr8H+SswBzedcDt1jQh9p0RDFy+SZEXvQzUdTVKHKiSQbf8FGhqy2EfIQEOLNqlCPBmh0wAej6Kr&#10;ITJJP9+vymW54kxSqTw/KylON4jq+bDHED8psCwFNUeaaQYXh/sQx63PW9JdDu60MXmuxrG+5pcr&#10;gnxVsTqS7Yy2Nb+Yp280QuL40TX5cBTajDH1YtxEOvEcGcdhOzDdTIokDbbQPJIKCKPL6FVQ0AH+&#10;4awnh9U8/N4LVJyZz46UvFwsl8mSOVmuzktK8LSyPa0IJwmq5pGzMbyJ2cYjsWtSvNVZjZdOppbJ&#10;OVnPyeXJmqd53vXyFjdPAAAA//8DAFBLAwQUAAYACAAAACEAbAqtt98AAAALAQAADwAAAGRycy9k&#10;b3ducmV2LnhtbEyPwU7DMBBE70j8g7VI3KjdNi1NiFMhEFdQW0Di5sbbJGq8jmK3CX/P9kRvM9rR&#10;7Jt8PbpWnLEPjScN04kCgVR621Cl4XP39rACEaIha1pPqOEXA6yL25vcZNYPtMHzNlaCSyhkRkMd&#10;Y5dJGcoanQkT3yHx7eB7ZyLbvpK2NwOXu1bOlFpKZxriD7Xp8KXG8rg9OQ1f74ef70R9VK9u0Q1+&#10;VJJcKrW+vxufn0BEHON/GC74jA4FM+39iWwQrYb5KuEtkUWaTEFwIpmnCxD7i3hcgixyeb2h+AMA&#10;AP//AwBQSwECLQAUAAYACAAAACEAtoM4kv4AAADhAQAAEwAAAAAAAAAAAAAAAAAAAAAAW0NvbnRl&#10;bnRfVHlwZXNdLnhtbFBLAQItABQABgAIAAAAIQA4/SH/1gAAAJQBAAALAAAAAAAAAAAAAAAAAC8B&#10;AABfcmVscy8ucmVsc1BLAQItABQABgAIAAAAIQCodGUi9wEAANMDAAAOAAAAAAAAAAAAAAAAAC4C&#10;AABkcnMvZTJvRG9jLnhtbFBLAQItABQABgAIAAAAIQBsCq233wAAAAsBAAAPAAAAAAAAAAAAAAAA&#10;AFEEAABkcnMvZG93bnJldi54bWxQSwUGAAAAAAQABADzAAAAXQUAAAAA&#10;" filled="f" stroked="f">
                <v:textbox>
                  <w:txbxContent>
                    <w:sdt>
                      <w:sdtPr>
                        <w:id w:val="13908429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55DB77D" w14:textId="2359F465" w:rsidR="00504487" w:rsidRDefault="00697901" w:rsidP="0050448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04487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7E543AA" wp14:editId="0CD712B3">
                <wp:simplePos x="0" y="0"/>
                <wp:positionH relativeFrom="column">
                  <wp:posOffset>5268595</wp:posOffset>
                </wp:positionH>
                <wp:positionV relativeFrom="paragraph">
                  <wp:posOffset>1721485</wp:posOffset>
                </wp:positionV>
                <wp:extent cx="352425" cy="27622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4691025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FF11FD8" w14:textId="77777777" w:rsidR="00504487" w:rsidRDefault="00504487" w:rsidP="0050448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543AA" id="_x0000_s1028" type="#_x0000_t202" style="position:absolute;left:0;text-align:left;margin-left:414.85pt;margin-top:135.55pt;width:27.75pt;height:21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OKL+QEAANQDAAAOAAAAZHJzL2Uyb0RvYy54bWysU8tu2zAQvBfoPxC817JV20kEy0GaNEWB&#10;9AGk/QCaoiyiJJdd0pbcr8+SchwjvRXVgdjVksOd2eHqerCG7RUGDa7ms8mUM+UkNNpta/7zx/27&#10;S85CFK4RBpyq+UEFfr1++2bV+0qV0IFpFDICcaHqfc27GH1VFEF2yoowAa8cFVtAKyKluC0aFD2h&#10;W1OU0+my6AEbjyBVCPT3bizydcZvWyXjt7YNKjJTc+ot5hXzuklrsV6JaovCd1oe2xD/0IUV2tGl&#10;J6g7EQXbof4LymqJEKCNEwm2gLbVUmUOxGY2fcXmsRNeZS4kTvAnmcL/g5Vf94/+O7I4fICBBphJ&#10;BP8A8ldgDm474bbqBhH6TomGLp4lyYreh+p4NEkdqpBANv0XaGjIYhchAw0t2qQK8WSETgM4nERX&#10;Q2SSfr5flPNywZmkUnmxLClON4jq+bDHED8psCwFNUeaaQYX+4cQx63PW9JdDu61MXmuxrG+5lcL&#10;gnxVsTqS7Yy2Nb+cpm80QuL40TX5cBTajDH1YtyRdOI5Mo7DZmC6IUWW6XASYQPNgWRAGG1Gz4KC&#10;DvAPZz1ZrObh906g4sx8diTl1Ww+T57MyXxxUVKC55XNeUU4SVA1j5yN4W3MPh6Z3ZDkrc5yvHRy&#10;7JmskwU92jx58zzPu14e4/oJAAD//wMAUEsDBBQABgAIAAAAIQBtGB2g4AAAAAsBAAAPAAAAZHJz&#10;L2Rvd25yZXYueG1sTI/LTsMwEEX3SPyDNUjsqJ3QRxoyqRCILagFKnXnxtMkIh5HsduEv8esYDm6&#10;R/eeKTaT7cSFBt86RkhmCgRx5UzLNcLH+8tdBsIHzUZ3jgnhmzxsyuurQufGjbylyy7UIpawzzVC&#10;E0KfS+mrhqz2M9cTx+zkBqtDPIdamkGPsdx2MlVqKa1uOS40uqenhqqv3dkifL6eDvu5equf7aIf&#10;3aQk27VEvL2ZHh9ABJrCHwy/+lEdyuh0dGc2XnQIWbpeRRQhXSUJiEhk2SIFcUS4T+ZLkGUh//9Q&#10;/gAAAP//AwBQSwECLQAUAAYACAAAACEAtoM4kv4AAADhAQAAEwAAAAAAAAAAAAAAAAAAAAAAW0Nv&#10;bnRlbnRfVHlwZXNdLnhtbFBLAQItABQABgAIAAAAIQA4/SH/1gAAAJQBAAALAAAAAAAAAAAAAAAA&#10;AC8BAABfcmVscy8ucmVsc1BLAQItABQABgAIAAAAIQBjqOKL+QEAANQDAAAOAAAAAAAAAAAAAAAA&#10;AC4CAABkcnMvZTJvRG9jLnhtbFBLAQItABQABgAIAAAAIQBtGB2g4AAAAAsBAAAPAAAAAAAAAAAA&#10;AAAAAFMEAABkcnMvZG93bnJldi54bWxQSwUGAAAAAAQABADzAAAAYAUAAAAA&#10;" filled="f" stroked="f">
                <v:textbox>
                  <w:txbxContent>
                    <w:sdt>
                      <w:sdtPr>
                        <w:id w:val="84691025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0FF11FD8" w14:textId="77777777" w:rsidR="00504487" w:rsidRDefault="00504487" w:rsidP="0050448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04487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DB1D1AB" wp14:editId="212216FC">
                <wp:simplePos x="0" y="0"/>
                <wp:positionH relativeFrom="column">
                  <wp:posOffset>5268595</wp:posOffset>
                </wp:positionH>
                <wp:positionV relativeFrom="paragraph">
                  <wp:posOffset>1473835</wp:posOffset>
                </wp:positionV>
                <wp:extent cx="352425" cy="27622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1806603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2B820AC" w14:textId="2F264371" w:rsidR="00504487" w:rsidRDefault="00275281" w:rsidP="0050448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D1AB" id="_x0000_s1029" type="#_x0000_t202" style="position:absolute;left:0;text-align:left;margin-left:414.85pt;margin-top:116.05pt;width:27.75pt;height:21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kV+AEAANMDAAAOAAAAZHJzL2Uyb0RvYy54bWysU8tu2zAQvBfoPxC817JVOw/BcpAmTVEg&#10;fQBJP4CmKIsoyWWXtCX367OkHMdIbkV1IHa15HBndri8GqxhO4VBg6v5bDLlTDkJjXabmv96vPtw&#10;wVmIwjXCgFM136vAr1bv3y17X6kSOjCNQkYgLlS9r3kXo6+KIshOWREm4JWjYgtoRaQUN0WDoid0&#10;a4pyOj0resDGI0gVAv29HYt8lfHbVsn4o22DiszUnHqLecW8rtNarJai2qDwnZaHNsQ/dGGFdnTp&#10;EepWRMG2qN9AWS0RArRxIsEW0LZaqsyB2Mymr9g8dMKrzIXECf4oU/h/sPL77sH/RBaHTzDQADOJ&#10;4O9B/g7MwU0n3EZdI0LfKdHQxbMkWdH7UB2OJqlDFRLIuv8GDQ1ZbCNkoKFFm1QhnozQaQD7o+hq&#10;iEzSz4+Lcl4uOJNUKs/PSorTDaJ6PuwxxC8KLEtBzZFmmsHF7j7EcevzlnSXgzttTJ6rcayv+eWC&#10;IF9VrI5kO6NtzS+m6RuNkDh+dk0+HIU2Y0y9GHcgnXiOjOOwHphuiEA6mzRYQ7MnFRBGl9GroKAD&#10;/MtZTw6refizFag4M18dKXk5m8+TJXMyX5yXlOBpZX1aEU4SVM0jZ2N4E7ONR2LXpHirsxovnRxa&#10;JudkPQ8uT9Y8zfOul7e4egIAAP//AwBQSwMEFAAGAAgAAAAhAK9q0ojfAAAACwEAAA8AAABkcnMv&#10;ZG93bnJldi54bWxMj01PwzAMhu9I/IfISNxYskC3rjSdEIgriPEhccsar61onKrJ1vLvMSc42n70&#10;+nnL7ex7ccIxdoEMLBcKBFIdXEeNgbfXx6scREyWnO0DoYFvjLCtzs9KW7gw0QuedqkRHEKxsAba&#10;lIZCyli36G1chAGJb4cwept4HBvpRjtxuO+lVmolve2IP7R2wPsW66/d0Rt4fzp8ftyo5+bBZ8MU&#10;ZiXJb6Qxlxfz3S2IhHP6g+FXn9WhYqd9OJKLojeQ682aUQP6Wi9BMJHnmQax5806W4GsSvm/Q/UD&#10;AAD//wMAUEsBAi0AFAAGAAgAAAAhALaDOJL+AAAA4QEAABMAAAAAAAAAAAAAAAAAAAAAAFtDb250&#10;ZW50X1R5cGVzXS54bWxQSwECLQAUAAYACAAAACEAOP0h/9YAAACUAQAACwAAAAAAAAAAAAAAAAAv&#10;AQAAX3JlbHMvLnJlbHNQSwECLQAUAAYACAAAACEATR3JFfgBAADTAwAADgAAAAAAAAAAAAAAAAAu&#10;AgAAZHJzL2Uyb0RvYy54bWxQSwECLQAUAAYACAAAACEAr2rSiN8AAAALAQAADwAAAAAAAAAAAAAA&#10;AABSBAAAZHJzL2Rvd25yZXYueG1sUEsFBgAAAAAEAAQA8wAAAF4FAAAAAA==&#10;" filled="f" stroked="f">
                <v:textbox>
                  <w:txbxContent>
                    <w:sdt>
                      <w:sdtPr>
                        <w:id w:val="-15180660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2B820AC" w14:textId="2F264371" w:rsidR="00504487" w:rsidRDefault="00275281" w:rsidP="0050448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04487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C924599" wp14:editId="0E15013E">
                <wp:simplePos x="0" y="0"/>
                <wp:positionH relativeFrom="column">
                  <wp:posOffset>5268595</wp:posOffset>
                </wp:positionH>
                <wp:positionV relativeFrom="paragraph">
                  <wp:posOffset>749935</wp:posOffset>
                </wp:positionV>
                <wp:extent cx="352425" cy="27622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14028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09603EA" w14:textId="77777777" w:rsidR="00504487" w:rsidRDefault="00504487" w:rsidP="0050448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24599" id="_x0000_s1030" type="#_x0000_t202" style="position:absolute;left:0;text-align:left;margin-left:414.85pt;margin-top:59.05pt;width:27.75pt;height:21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68+QEAANQDAAAOAAAAZHJzL2Uyb0RvYy54bWysU8tu2zAQvBfoPxC817JVOw/BcpAmTVEg&#10;fQBJP4CmKIsoyWWXtCX367OkHMdIbkV1IHa15HBndri8GqxhO4VBg6v5bDLlTDkJjXabmv96vPtw&#10;wVmIwjXCgFM136vAr1bv3y17X6kSOjCNQkYgLlS9r3kXo6+KIshOWREm4JWjYgtoRaQUN0WDoid0&#10;a4pyOj0resDGI0gVAv29HYt8lfHbVsn4o22DiszUnHqLecW8rtNarJai2qDwnZaHNsQ/dGGFdnTp&#10;EepWRMG2qN9AWS0RArRxIsEW0LZaqsyB2Mymr9g8dMKrzIXECf4oU/h/sPL77sH/RBaHTzDQADOJ&#10;4O9B/g7MwU0n3EZdI0LfKdHQxbMkWdH7UB2OJqlDFRLIuv8GDQ1ZbCNkoKFFm1QhnozQaQD7o+hq&#10;iEzSz4+Lcl4uOJNUKs/PSorTDaJ6PuwxxC8KLEtBzZFmmsHF7j7EcevzlnSXgzttTJ6rcayv+eWC&#10;IF9VrI5kO6NtzS+m6RuNkDh+dk0+HIU2Y0y9GHcgnXiOjOOwHphuSJF5OpxEWEOzJxkQRpvRs6Cg&#10;A/zLWU8Wq3n4sxWoODNfHUl5OZvPkydzMl+cl5TgaWV9WhFOElTNI2djeBOzj0dm1yR5q7McL50c&#10;eibrZEEPNk/ePM3zrpfHuHoCAAD//wMAUEsDBBQABgAIAAAAIQDhDzKg3gAAAAsBAAAPAAAAZHJz&#10;L2Rvd25yZXYueG1sTI9NT8MwDIbvSPyHyEjcWNKKlaw0nRCIK4jxIXHLGq+taJyqydby7zEnONrv&#10;o9ePq+3iB3HCKfaBDGQrBQKpCa6n1sDb6+OVBhGTJWeHQGjgGyNs6/OzypYuzPSCp11qBZdQLK2B&#10;LqWxlDI2HXobV2FE4uwQJm8Tj1Mr3WRnLveDzJUqpLc98YXOjnjfYfO1O3oD70+Hz49r9dw++PU4&#10;h0VJ8htpzOXFcncLIuGS/mD41Wd1qNlpH47kohgM6HxzwygHmc5AMKH1Ogex502RFSDrSv7/of4B&#10;AAD//wMAUEsBAi0AFAAGAAgAAAAhALaDOJL+AAAA4QEAABMAAAAAAAAAAAAAAAAAAAAAAFtDb250&#10;ZW50X1R5cGVzXS54bWxQSwECLQAUAAYACAAAACEAOP0h/9YAAACUAQAACwAAAAAAAAAAAAAAAAAv&#10;AQAAX3JlbHMvLnJlbHNQSwECLQAUAAYACAAAACEAhsFOvPkBAADUAwAADgAAAAAAAAAAAAAAAAAu&#10;AgAAZHJzL2Uyb0RvYy54bWxQSwECLQAUAAYACAAAACEA4Q8yoN4AAAALAQAADwAAAAAAAAAAAAAA&#10;AABTBAAAZHJzL2Rvd25yZXYueG1sUEsFBgAAAAAEAAQA8wAAAF4FAAAAAA==&#10;" filled="f" stroked="f">
                <v:textbox>
                  <w:txbxContent>
                    <w:sdt>
                      <w:sdtPr>
                        <w:id w:val="11140286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009603EA" w14:textId="77777777" w:rsidR="00504487" w:rsidRDefault="00504487" w:rsidP="0050448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04487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47B2E80" wp14:editId="1B29E9BA">
                <wp:simplePos x="0" y="0"/>
                <wp:positionH relativeFrom="column">
                  <wp:posOffset>5267325</wp:posOffset>
                </wp:positionH>
                <wp:positionV relativeFrom="paragraph">
                  <wp:posOffset>473710</wp:posOffset>
                </wp:positionV>
                <wp:extent cx="352425" cy="2762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11015468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CE61E1E" w14:textId="77777777" w:rsidR="00504487" w:rsidRDefault="00504487" w:rsidP="0050448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B2E80" id="_x0000_s1031" type="#_x0000_t202" style="position:absolute;left:0;text-align:left;margin-left:414.75pt;margin-top:37.3pt;width:27.75pt;height:21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NQS+QEAANQDAAAOAAAAZHJzL2Uyb0RvYy54bWysU8tu2zAQvBfoPxC817IVOw/BcpAmTVEg&#10;fQBJP4CmKIsoyWWXtCX367ukHMdIb0F1IHa15HBndri8HqxhO4VBg6v5bDLlTDkJjXabmv98uv9w&#10;yVmIwjXCgFM136vAr1fv3y17X6kSOjCNQkYgLlS9r3kXo6+KIshOWREm4JWjYgtoRaQUN0WDoid0&#10;a4pyOj0vesDGI0gVAv29G4t8lfHbVsn4vW2DiszUnHqLecW8rtNarJai2qDwnZaHNsQburBCO7r0&#10;CHUnomBb1P9AWS0RArRxIsEW0LZaqsyB2Mymr9g8dsKrzIXECf4oU/h/sPLb7tH/QBaHjzDQADOJ&#10;4B9A/grMwW0n3EbdIELfKdHQxbMkWdH7UB2OJqlDFRLIuv8KDQ1ZbCNkoKFFm1QhnozQaQD7o+hq&#10;iEzSz7NFOS8XnEkqlRfnJcXpBlE9H/YY4mcFlqWg5kgzzeBi9xDiuPV5S7rLwb02Js/VONbX/GpB&#10;kK8qVkeyndG25pfT9I1GSBw/uSYfjkKbMaZejDuQTjxHxnFYD0w3pMhZOpxEWEOzJxkQRpvRs6Cg&#10;A/zDWU8Wq3n4vRWoODNfHEl5NZvPkydzMl9clJTgaWV9WhFOElTNI2djeBuzj0dmNyR5q7McL50c&#10;eibrZEEPNk/ePM3zrpfHuPoLAAD//wMAUEsDBBQABgAIAAAAIQDg8UH93gAAAAoBAAAPAAAAZHJz&#10;L2Rvd25yZXYueG1sTI/LTsMwEEX3SPyDNUjsqJ2qKW6IUyEQWxDlIbFz42kSEY+j2G3C3zOs6HI0&#10;R/eeW25n34sTjrELZCBbKBBIdXAdNQbe355uNIiYLDnbB0IDPxhhW11elLZwYaJXPO1SIziEYmEN&#10;tCkNhZSxbtHbuAgDEv8OYfQ28Tk20o124nDfy6VSa+ltR9zQ2gEfWqy/d0dv4OP58PW5Ui/No8+H&#10;KcxKkt9IY66v5vs7EAnn9A/Dnz6rQ8VO+3AkF0VvQC83OaMGbldrEAxonfO4PZOZzkBWpTyfUP0C&#10;AAD//wMAUEsBAi0AFAAGAAgAAAAhALaDOJL+AAAA4QEAABMAAAAAAAAAAAAAAAAAAAAAAFtDb250&#10;ZW50X1R5cGVzXS54bWxQSwECLQAUAAYACAAAACEAOP0h/9YAAACUAQAACwAAAAAAAAAAAAAAAAAv&#10;AQAAX3JlbHMvLnJlbHNQSwECLQAUAAYACAAAACEAe8zUEvkBAADUAwAADgAAAAAAAAAAAAAAAAAu&#10;AgAAZHJzL2Uyb0RvYy54bWxQSwECLQAUAAYACAAAACEA4PFB/d4AAAAKAQAADwAAAAAAAAAAAAAA&#10;AABTBAAAZHJzL2Rvd25yZXYueG1sUEsFBgAAAAAEAAQA8wAAAF4FAAAAAA==&#10;" filled="f" stroked="f">
                <v:textbox>
                  <w:txbxContent>
                    <w:sdt>
                      <w:sdtPr>
                        <w:id w:val="21101546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1CE61E1E" w14:textId="77777777" w:rsidR="00504487" w:rsidRDefault="00504487" w:rsidP="0050448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04487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0B0F879" wp14:editId="70FAFCA5">
                <wp:simplePos x="0" y="0"/>
                <wp:positionH relativeFrom="column">
                  <wp:posOffset>2419350</wp:posOffset>
                </wp:positionH>
                <wp:positionV relativeFrom="paragraph">
                  <wp:posOffset>1454785</wp:posOffset>
                </wp:positionV>
                <wp:extent cx="352425" cy="27622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6783649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C594C97" w14:textId="77777777" w:rsidR="00504487" w:rsidRDefault="00504487" w:rsidP="0050448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0F879" id="_x0000_s1032" type="#_x0000_t202" style="position:absolute;left:0;text-align:left;margin-left:190.5pt;margin-top:114.55pt;width:27.75pt;height:21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rk+QEAANQDAAAOAAAAZHJzL2Uyb0RvYy54bWysU8tu2zAQvBfoPxC817JVOw/BcpAmTVEg&#10;fQBJP4CmKIsoyWWXtCX367OkHMdIbkV1IHa15HBndri8GqxhO4VBg6v5bDLlTDkJjXabmv96vPtw&#10;wVmIwjXCgFM136vAr1bv3y17X6kSOjCNQkYgLlS9r3kXo6+KIshOWREm4JWjYgtoRaQUN0WDoid0&#10;a4pyOj0resDGI0gVAv29HYt8lfHbVsn4o22DiszUnHqLecW8rtNarJai2qDwnZaHNsQ/dGGFdnTp&#10;EepWRMG2qN9AWS0RArRxIsEW0LZaqsyB2Mymr9g8dMKrzIXECf4oU/h/sPL77sH/RBaHTzDQADOJ&#10;4O9B/g7MwU0n3EZdI0LfKdHQxbMkWdH7UB2OJqlDFRLIuv8GDQ1ZbCNkoKFFm1QhnozQaQD7o+hq&#10;iEzSz4+Lcl4uOJNUKs/PSorTDaJ6PuwxxC8KLEtBzZFmmsHF7j7EcevzlnSXgzttTJ6rcayv+eWC&#10;IF9VrI5kO6NtzS+m6RuNkDh+dk0+HIU2Y0y9GHcgnXiOjOOwHphuSJEyHU4irKHZkwwIo83oWVDQ&#10;Af7lrCeL1Tz82QpUnJmvjqS8nM3nyZM5mS/OS0rwtLI+rQgnCarmkbMxvInZxyOza5K81VmOl04O&#10;PZN1sqAHmydvnuZ518tjXD0BAAD//wMAUEsDBBQABgAIAAAAIQDvSySz4AAAAAsBAAAPAAAAZHJz&#10;L2Rvd25yZXYueG1sTI/BTsMwEETvSPyDtUjcqJ20DW2IUyEQV1ALrcTNjbdJRLyOYrcJf89yguPs&#10;jGbfFJvJdeKCQ2g9aUhmCgRS5W1LtYaP95e7FYgQDVnTeUIN3xhgU15fFSa3fqQtXnaxFlxCITca&#10;mhj7XMpQNehMmPkeib2TH5yJLIda2sGMXO46mSqVSWda4g+N6fGpweprd3Ya9q+nz8NCvdXPbtmP&#10;flKS3FpqfXszPT6AiDjFvzD84jM6lMx09GeyQXQa5quEt0QNabpOQHBiMc+WII58uU8zkGUh/28o&#10;fwAAAP//AwBQSwECLQAUAAYACAAAACEAtoM4kv4AAADhAQAAEwAAAAAAAAAAAAAAAAAAAAAAW0Nv&#10;bnRlbnRfVHlwZXNdLnhtbFBLAQItABQABgAIAAAAIQA4/SH/1gAAAJQBAAALAAAAAAAAAAAAAAAA&#10;AC8BAABfcmVscy8ucmVsc1BLAQItABQABgAIAAAAIQCpe7rk+QEAANQDAAAOAAAAAAAAAAAAAAAA&#10;AC4CAABkcnMvZTJvRG9jLnhtbFBLAQItABQABgAIAAAAIQDvSySz4AAAAAsBAAAPAAAAAAAAAAAA&#10;AAAAAFMEAABkcnMvZG93bnJldi54bWxQSwUGAAAAAAQABADzAAAAYAUAAAAA&#10;" filled="f" stroked="f">
                <v:textbox>
                  <w:txbxContent>
                    <w:sdt>
                      <w:sdtPr>
                        <w:id w:val="20678364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0C594C97" w14:textId="77777777" w:rsidR="00504487" w:rsidRDefault="00504487" w:rsidP="0050448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04487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5010E48" wp14:editId="2FAC9148">
                <wp:simplePos x="0" y="0"/>
                <wp:positionH relativeFrom="column">
                  <wp:posOffset>2400300</wp:posOffset>
                </wp:positionH>
                <wp:positionV relativeFrom="paragraph">
                  <wp:posOffset>555625</wp:posOffset>
                </wp:positionV>
                <wp:extent cx="352425" cy="27622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8651808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0338D4F" w14:textId="47004348" w:rsidR="00504487" w:rsidRDefault="00697901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10E48" id="_x0000_s1033" type="#_x0000_t202" style="position:absolute;left:0;text-align:left;margin-left:189pt;margin-top:43.75pt;width:27.75pt;height:21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F6+QEAANMDAAAOAAAAZHJzL2Uyb0RvYy54bWysU11v2yAUfZ+0/4B4X+x4SdNaIVXXrtOk&#10;7kPq9gMIxjEacBmQ2Nmv7wW7adS9TfMDutcXDvece1hfD0aTg/RBgWV0PispkVZAo+yO0Z8/7t9d&#10;UhIitw3XYCWjRxno9ebtm3XvallBB7qRniCIDXXvGO1idHVRBNFJw8MMnLRYbMEbHjH1u6LxvEd0&#10;o4uqLC+KHnzjPAgZAv69G4t0k/HbVor4rW2DjEQzir3FvPq8btNabNa83nnuOiWmNvg/dGG4snjp&#10;CeqOR072Xv0FZZTwEKCNMwGmgLZVQmYOyGZevmLz2HEnMxcUJ7iTTOH/wYqvh0f33ZM4fIABB5hJ&#10;BPcA4lcgFm47bnfyxnvoO8kbvHieJCt6F+rpaJI61CGBbPsv0OCQ+T5CBhpab5IqyJMgOg7geBJd&#10;DpEI/Pl+WS2qJSUCS9XqosI43cDr58POh/hJgiEpYNTjTDM4PzyEOG593pLusnCvtM5z1Zb0jF4t&#10;EfJVxaiIttPKMHpZpm80QuL40Tb5cORKjzH2ou1EOvEcGcdhOxDVMLpKZ5MGW2iOqIKH0WX4KjDo&#10;wP+hpEeHMRp+77mXlOjPFpW8mi8WyZI5WSxXFSb+vLI9r3ArEIrRSMkY3sZs45HYDSreqqzGSydT&#10;y+icrOfk8mTN8zzvenmLmycAAAD//wMAUEsDBBQABgAIAAAAIQDfq2f03wAAAAoBAAAPAAAAZHJz&#10;L2Rvd25yZXYueG1sTI/BTsMwDIbvSLxD5EncWDK6sdI1nRCIK2iDTeKWNV5b0ThVk63l7eed4GbL&#10;n35/f74eXSvO2IfGk4bZVIFAKr1tqNLw9fl2n4II0ZA1rSfU8IsB1sXtTW4y6wfa4HkbK8EhFDKj&#10;oY6xy6QMZY3OhKnvkPh29L0zkde+krY3A4e7Vj4o9SidaYg/1KbDlxrLn+3Jadi9H7/3c/VRvbpF&#10;N/hRSXJPUuu7yfi8AhFxjH8wXPVZHQp2OvgT2SBaDcky5S5RQ7pcgGBgniQ8HJhMZgpkkcv/FYoL&#10;AAAA//8DAFBLAQItABQABgAIAAAAIQC2gziS/gAAAOEBAAATAAAAAAAAAAAAAAAAAAAAAABbQ29u&#10;dGVudF9UeXBlc10ueG1sUEsBAi0AFAAGAAgAAAAhADj9If/WAAAAlAEAAAsAAAAAAAAAAAAAAAAA&#10;LwEAAF9yZWxzLy5yZWxzUEsBAi0AFAAGAAgAAAAhAIfOkXr5AQAA0wMAAA4AAAAAAAAAAAAAAAAA&#10;LgIAAGRycy9lMm9Eb2MueG1sUEsBAi0AFAAGAAgAAAAhAN+rZ/TfAAAACgEAAA8AAAAAAAAAAAAA&#10;AAAAUwQAAGRycy9kb3ducmV2LnhtbFBLBQYAAAAABAAEAPMAAABfBQAAAAA=&#10;" filled="f" stroked="f">
                <v:textbox>
                  <w:txbxContent>
                    <w:sdt>
                      <w:sdtPr>
                        <w:id w:val="18865180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0338D4F" w14:textId="47004348" w:rsidR="00504487" w:rsidRDefault="00697901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A688A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093519C" wp14:editId="5594BF4F">
                <wp:simplePos x="0" y="0"/>
                <wp:positionH relativeFrom="margin">
                  <wp:align>center</wp:align>
                </wp:positionH>
                <wp:positionV relativeFrom="paragraph">
                  <wp:posOffset>5996609</wp:posOffset>
                </wp:positionV>
                <wp:extent cx="9630410" cy="1404620"/>
                <wp:effectExtent l="0" t="0" r="0" b="63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04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0409D" w14:textId="2EC0E51A" w:rsidR="009A688A" w:rsidRDefault="009A688A">
                            <w:r>
                              <w:rPr>
                                <w:color w:val="5D6161"/>
                                <w:sz w:val="12"/>
                              </w:rPr>
                              <w:t>TARGET</w:t>
                            </w:r>
                            <w:r>
                              <w:rPr>
                                <w:color w:val="5D6161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is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operated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by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UK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Health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Security</w:t>
                            </w:r>
                            <w:r>
                              <w:rPr>
                                <w:color w:val="5D6161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Agency.</w:t>
                            </w:r>
                            <w:r>
                              <w:rPr>
                                <w:color w:val="5D6161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This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leaflet</w:t>
                            </w:r>
                            <w:r>
                              <w:rPr>
                                <w:color w:val="5D6161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has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been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developed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with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healthcare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professionals,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D6161"/>
                                <w:sz w:val="12"/>
                              </w:rPr>
                              <w:t>patients</w:t>
                            </w:r>
                            <w:proofErr w:type="gramEnd"/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professional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medical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bodies.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Version</w:t>
                            </w:r>
                            <w:r>
                              <w:rPr>
                                <w:color w:val="5D6161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24.0.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Published: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November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2024,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Review: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November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2027.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KAW18-07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Crown</w:t>
                            </w:r>
                            <w:r>
                              <w:rPr>
                                <w:color w:val="5D6161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D6161"/>
                                <w:sz w:val="12"/>
                              </w:rPr>
                              <w:t>copyright</w:t>
                            </w:r>
                            <w:r>
                              <w:rPr>
                                <w:color w:val="5D6161"/>
                                <w:spacing w:val="-2"/>
                                <w:sz w:val="12"/>
                              </w:rPr>
                              <w:t xml:space="preserve">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93519C" id="_x0000_s1034" type="#_x0000_t202" style="position:absolute;left:0;text-align:left;margin-left:0;margin-top:472.15pt;width:758.3pt;height:110.6pt;z-index:2517237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KH/QEAANUDAAAOAAAAZHJzL2Uyb0RvYy54bWysU9uO2yAQfa/Uf0C8N7ZTJ9214qy2u01V&#10;aXuRtv0AjHGMCgwFEjv9+h2wNxu1b1X9gIDxnJlz5rC5GbUiR+G8BFPTYpFTIgyHVpp9TX983725&#10;osQHZlqmwIianoSnN9vXrzaDrcQSelCtcARBjK8GW9M+BFtlmee90MwvwAqDwQ6cZgGPbp+1jg2I&#10;rlW2zPN1NoBrrQMuvMfb+ylItwm/6wQPX7vOi0BUTbG3kFaX1iau2XbDqr1jtpd8boP9QxeaSYNF&#10;z1D3LDBycPIvKC25Aw9dWHDQGXSd5CJxQDZF/gebx55ZkbigON6eZfL/D5Z/OT7ab46E8T2MOMBE&#10;wtsH4D89MXDXM7MXt87B0AvWYuEiSpYN1ldzapTaVz6CNMNnaHHI7BAgAY2d01EV5EkQHQdwOosu&#10;xkA4Xl6v3+ZlgSGOsaLMy/UyjSVj1XO6dT58FKBJ3NTU4VQTPDs++BDbYdXzL7GagZ1UKk1WGTJg&#10;idVylRIuIloGNJ6SuqZXefwmK0SWH0ybkgOTatpjAWVm2pHpxDmMzUhkiwAxN6rQQHtCHRxMPsN3&#10;gZse3G9KBvRYTf2vA3OCEvXJoJbXRVlGU6ZDuXqHxIm7jDSXEWY4QtU0UDJt70IycqTs7S1qvpNJ&#10;jZdO5pbRO0mk2efRnJfn9NfLa9w+AQAA//8DAFBLAwQUAAYACAAAACEA6aDQCd8AAAAKAQAADwAA&#10;AGRycy9kb3ducmV2LnhtbEyPwU7DMBBE70j8g7VI3KiT0oQS4lQVasux0Eac3XhJIuK1Zbtp+Hvc&#10;E9xmNauZN+Vq0gMb0fnekIB0lgBDaozqqRVQH7cPS2A+SFJyMIQCftDDqrq9KWWhzIU+cDyElsUQ&#10;8oUU0IVgC85906GWfmYsUvS+jNMyxNO1XDl5ieF64PMkybmWPcWGTlp87bD5Ppy1ABvs7unN7d/X&#10;m+2Y1J+7et63GyHu76b1C7CAU/h7hit+RIcqMp3MmZRng4A4JAh4XiwegV3tLM1zYKeo0jzLgFcl&#10;/z+h+gUAAP//AwBQSwECLQAUAAYACAAAACEAtoM4kv4AAADhAQAAEwAAAAAAAAAAAAAAAAAAAAAA&#10;W0NvbnRlbnRfVHlwZXNdLnhtbFBLAQItABQABgAIAAAAIQA4/SH/1gAAAJQBAAALAAAAAAAAAAAA&#10;AAAAAC8BAABfcmVscy8ucmVsc1BLAQItABQABgAIAAAAIQDNDkKH/QEAANUDAAAOAAAAAAAAAAAA&#10;AAAAAC4CAABkcnMvZTJvRG9jLnhtbFBLAQItABQABgAIAAAAIQDpoNAJ3wAAAAoBAAAPAAAAAAAA&#10;AAAAAAAAAFcEAABkcnMvZG93bnJldi54bWxQSwUGAAAAAAQABADzAAAAYwUAAAAA&#10;" filled="f" stroked="f">
                <v:textbox style="mso-fit-shape-to-text:t">
                  <w:txbxContent>
                    <w:p w14:paraId="5CD0409D" w14:textId="2EC0E51A" w:rsidR="009A688A" w:rsidRDefault="009A688A">
                      <w:r>
                        <w:rPr>
                          <w:color w:val="5D6161"/>
                          <w:sz w:val="12"/>
                        </w:rPr>
                        <w:t>TARGET</w:t>
                      </w:r>
                      <w:r>
                        <w:rPr>
                          <w:color w:val="5D6161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is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operated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by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the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UK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Health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Security</w:t>
                      </w:r>
                      <w:r>
                        <w:rPr>
                          <w:color w:val="5D6161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Agency.</w:t>
                      </w:r>
                      <w:r>
                        <w:rPr>
                          <w:color w:val="5D6161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This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leaflet</w:t>
                      </w:r>
                      <w:r>
                        <w:rPr>
                          <w:color w:val="5D6161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has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been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developed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with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healthcare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professionals,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D6161"/>
                          <w:sz w:val="12"/>
                        </w:rPr>
                        <w:t>patients</w:t>
                      </w:r>
                      <w:proofErr w:type="gramEnd"/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and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professional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medical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bodies.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Version</w:t>
                      </w:r>
                      <w:r>
                        <w:rPr>
                          <w:color w:val="5D6161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24.0.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Published: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November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2024,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Review: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November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2027.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KAW18-07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©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Crown</w:t>
                      </w:r>
                      <w:r>
                        <w:rPr>
                          <w:color w:val="5D6161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5D6161"/>
                          <w:sz w:val="12"/>
                        </w:rPr>
                        <w:t>copyright</w:t>
                      </w:r>
                      <w:r>
                        <w:rPr>
                          <w:color w:val="5D6161"/>
                          <w:spacing w:val="-2"/>
                          <w:sz w:val="12"/>
                        </w:rPr>
                        <w:t xml:space="preserve"> 2024.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688A">
        <w:rPr>
          <w:noProof/>
        </w:rPr>
        <w:drawing>
          <wp:anchor distT="0" distB="0" distL="114300" distR="114300" simplePos="0" relativeHeight="251678720" behindDoc="0" locked="0" layoutInCell="1" allowOverlap="1" wp14:anchorId="60CFA857" wp14:editId="75B5C22F">
            <wp:simplePos x="0" y="0"/>
            <wp:positionH relativeFrom="column">
              <wp:posOffset>7736205</wp:posOffset>
            </wp:positionH>
            <wp:positionV relativeFrom="paragraph">
              <wp:posOffset>1064591</wp:posOffset>
            </wp:positionV>
            <wp:extent cx="2117090" cy="2288540"/>
            <wp:effectExtent l="0" t="0" r="0" b="0"/>
            <wp:wrapNone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88A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133CD66" wp14:editId="7E660A10">
                <wp:simplePos x="0" y="0"/>
                <wp:positionH relativeFrom="column">
                  <wp:posOffset>7593330</wp:posOffset>
                </wp:positionH>
                <wp:positionV relativeFrom="paragraph">
                  <wp:posOffset>280974</wp:posOffset>
                </wp:positionV>
                <wp:extent cx="2275840" cy="297370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2973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01828" w14:textId="12948A25" w:rsidR="009A688A" w:rsidRDefault="009A688A" w:rsidP="009A688A">
                            <w:pPr>
                              <w:spacing w:after="40"/>
                              <w:rPr>
                                <w:b/>
                                <w:bCs/>
                                <w:color w:val="AD1E2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D1E26"/>
                                <w:sz w:val="16"/>
                                <w:szCs w:val="16"/>
                              </w:rPr>
                              <w:t>Types of urinary tract infection</w:t>
                            </w:r>
                          </w:p>
                          <w:p w14:paraId="38215E50" w14:textId="26037779" w:rsidR="009A688A" w:rsidRDefault="009A688A" w:rsidP="009A688A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 w:rsidRPr="009A688A">
                              <w:rPr>
                                <w:sz w:val="16"/>
                                <w:szCs w:val="16"/>
                              </w:rPr>
                              <w:t>UTIs are caused by bacteria getting into your urethra or bladder, usually from your gut. Infections may occur in different parts of the urinary tract.</w:t>
                            </w:r>
                          </w:p>
                          <w:p w14:paraId="5CDD2529" w14:textId="384DBA61" w:rsidR="009A688A" w:rsidRPr="009A688A" w:rsidRDefault="009A688A" w:rsidP="009A688A">
                            <w:pPr>
                              <w:tabs>
                                <w:tab w:val="left" w:pos="1701"/>
                              </w:tabs>
                              <w:spacing w:after="40"/>
                              <w:ind w:right="1579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688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Kidneys (make urine)</w:t>
                            </w:r>
                          </w:p>
                          <w:p w14:paraId="6EB68771" w14:textId="77777777" w:rsidR="009A688A" w:rsidRDefault="009A688A" w:rsidP="009A688A">
                            <w:pPr>
                              <w:tabs>
                                <w:tab w:val="left" w:pos="1701"/>
                              </w:tabs>
                              <w:spacing w:after="40"/>
                              <w:ind w:right="157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Infection in the upper urinary tract – pyelonephritis</w:t>
                            </w:r>
                          </w:p>
                          <w:p w14:paraId="6307E6AF" w14:textId="278D31A6" w:rsidR="009A688A" w:rsidRDefault="009A688A" w:rsidP="009A688A">
                            <w:pPr>
                              <w:tabs>
                                <w:tab w:val="left" w:pos="1701"/>
                              </w:tabs>
                              <w:spacing w:after="120"/>
                              <w:ind w:right="157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pie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-lo-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nef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-right-is)</w:t>
                            </w:r>
                          </w:p>
                          <w:p w14:paraId="776C9442" w14:textId="358198FB" w:rsidR="009A688A" w:rsidRPr="009A688A" w:rsidRDefault="009A688A" w:rsidP="009A688A">
                            <w:pPr>
                              <w:tabs>
                                <w:tab w:val="left" w:pos="1701"/>
                              </w:tabs>
                              <w:spacing w:after="40"/>
                              <w:ind w:right="1579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688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Bladder (stores urine)</w:t>
                            </w:r>
                          </w:p>
                          <w:p w14:paraId="48D7A3FC" w14:textId="77777777" w:rsidR="009A688A" w:rsidRDefault="009A688A" w:rsidP="009A688A">
                            <w:pPr>
                              <w:tabs>
                                <w:tab w:val="left" w:pos="1701"/>
                              </w:tabs>
                              <w:spacing w:after="40"/>
                              <w:ind w:right="157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Infection in the lower urinary tract – cystitis</w:t>
                            </w:r>
                          </w:p>
                          <w:p w14:paraId="0F256BF6" w14:textId="5BBEFC08" w:rsidR="009A688A" w:rsidRDefault="009A688A" w:rsidP="009A688A">
                            <w:pPr>
                              <w:tabs>
                                <w:tab w:val="left" w:pos="1701"/>
                              </w:tabs>
                              <w:spacing w:after="120"/>
                              <w:ind w:right="157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sis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-tight-is)</w:t>
                            </w:r>
                          </w:p>
                          <w:p w14:paraId="4B9FA1A3" w14:textId="40D4A6C2" w:rsidR="009A688A" w:rsidRPr="009A688A" w:rsidRDefault="009A688A" w:rsidP="009A688A">
                            <w:pPr>
                              <w:tabs>
                                <w:tab w:val="left" w:pos="1701"/>
                              </w:tabs>
                              <w:spacing w:after="40"/>
                              <w:ind w:right="1579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688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Urethra (takes urine out of the body)</w:t>
                            </w:r>
                          </w:p>
                          <w:p w14:paraId="6F988159" w14:textId="0E28C0E5" w:rsidR="009A688A" w:rsidRPr="009A688A" w:rsidRDefault="009A688A" w:rsidP="009A688A">
                            <w:pPr>
                              <w:tabs>
                                <w:tab w:val="left" w:pos="1701"/>
                              </w:tabs>
                              <w:spacing w:after="40"/>
                              <w:ind w:right="157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Infection or inflammation in the urethra – urethritis (your-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ith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-right-is)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CD66" id="_x0000_s1027" type="#_x0000_t202" style="position:absolute;left:0;text-align:left;margin-left:597.9pt;margin-top:22.1pt;width:179.2pt;height:234.1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44/AEAANUDAAAOAAAAZHJzL2Uyb0RvYy54bWysU9tu2zAMfR+wfxD0vtjxkiUx4hRduw4D&#10;ugvQ7gNkWY6FSaImKbGzry8lu2mwvg3zg0CK5iHPIbW9GrQiR+G8BFPR+SynRBgOjTT7iv58vHu3&#10;psQHZhqmwIiKnoSnV7u3b7a9LUUBHahGOIIgxpe9rWgXgi2zzPNOaOZnYIXBYAtOs4Cu22eNYz2i&#10;a5UVef4h68E11gEX3uPt7Riku4TftoKH723rRSCqothbSKdLZx3PbLdl5d4x20k+tcH+oQvNpMGi&#10;Z6hbFhg5OPkKSkvuwEMbZhx0Bm0ruUgckM08/4vNQ8esSFxQHG/PMvn/B8u/HR/sD0fC8BEGHGAi&#10;4e098F+eGLjpmNmLa+eg7wRrsPA8Spb11pdTapTalz6C1P1XaHDI7BAgAQ2t01EV5EkQHQdwOosu&#10;hkA4XhbFarleYIhjrNis3q/yZarByud063z4LECTaFTU4VQTPDve+xDbYeXzL7GagTupVJqsMqSv&#10;6GZZLFPCRUTLgIunpK7oOo/fuAqR5SfTpOTApBptLKDMRDsyHTmHoR6IbBA/5kYVamhOqIODcc/w&#10;XaDRgftDSY87VlH/+8CcoER9MajlZr6IxENyFstVgY67jNSXEWY4QlU0UDKaNyEt8kj5GjVvZVLj&#10;pZOpZdydJNK053E5L/3018tr3D0BAAD//wMAUEsDBBQABgAIAAAAIQBdQJJk3gAAAAwBAAAPAAAA&#10;ZHJzL2Rvd25yZXYueG1sTI/BTsMwEETvSP0Ha5G4UTtRjNo0TlWBuIJoC1JvbrxNIuJ1FLtN+Huc&#10;E9xmNKPZt8V2sh274eBbRwqSpQCGVDnTUq3geHh9XAHzQZPRnSNU8IMetuXirtC5cSN94G0fahZH&#10;yOdaQRNCn3Puqwat9kvXI8Xs4garQ7RDzc2gxzhuO54K8cStbileaHSPzw1W3/urVfD5djl9ZeK9&#10;frGyH90kONk1V+rhftptgAWcwl8ZZvyIDmVkOrsrGc+66JO1jOxBQZalwOaGlLM6K5BJKoGXBf//&#10;RPkLAAD//wMAUEsBAi0AFAAGAAgAAAAhALaDOJL+AAAA4QEAABMAAAAAAAAAAAAAAAAAAAAAAFtD&#10;b250ZW50X1R5cGVzXS54bWxQSwECLQAUAAYACAAAACEAOP0h/9YAAACUAQAACwAAAAAAAAAAAAAA&#10;AAAvAQAAX3JlbHMvLnJlbHNQSwECLQAUAAYACAAAACEAD5x+OPwBAADVAwAADgAAAAAAAAAAAAAA&#10;AAAuAgAAZHJzL2Uyb0RvYy54bWxQSwECLQAUAAYACAAAACEAXUCSZN4AAAAMAQAADwAAAAAAAAAA&#10;AAAAAABWBAAAZHJzL2Rvd25yZXYueG1sUEsFBgAAAAAEAAQA8wAAAGEFAAAAAA==&#10;" filled="f" stroked="f">
                <v:textbox>
                  <w:txbxContent>
                    <w:p w14:paraId="47B01828" w14:textId="12948A25" w:rsidR="009A688A" w:rsidRDefault="009A688A" w:rsidP="009A688A">
                      <w:pPr>
                        <w:spacing w:after="40"/>
                        <w:rPr>
                          <w:b/>
                          <w:bCs/>
                          <w:color w:val="AD1E26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AD1E26"/>
                          <w:sz w:val="16"/>
                          <w:szCs w:val="16"/>
                        </w:rPr>
                        <w:t>Types of urinary tract infection</w:t>
                      </w:r>
                    </w:p>
                    <w:p w14:paraId="38215E50" w14:textId="26037779" w:rsidR="009A688A" w:rsidRDefault="009A688A" w:rsidP="009A688A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  <w:r w:rsidRPr="009A688A">
                        <w:rPr>
                          <w:sz w:val="16"/>
                          <w:szCs w:val="16"/>
                        </w:rPr>
                        <w:t>UTIs are caused by bacteria getting into your urethra or bladder, usually from your gut. Infections may occur in different parts of the urinary tract.</w:t>
                      </w:r>
                    </w:p>
                    <w:p w14:paraId="5CDD2529" w14:textId="384DBA61" w:rsidR="009A688A" w:rsidRPr="009A688A" w:rsidRDefault="009A688A" w:rsidP="009A688A">
                      <w:pPr>
                        <w:tabs>
                          <w:tab w:val="left" w:pos="1701"/>
                        </w:tabs>
                        <w:spacing w:after="40"/>
                        <w:ind w:right="1579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A688A">
                        <w:rPr>
                          <w:b/>
                          <w:bCs/>
                          <w:sz w:val="16"/>
                          <w:szCs w:val="16"/>
                        </w:rPr>
                        <w:t>Kidneys (make urine)</w:t>
                      </w:r>
                    </w:p>
                    <w:p w14:paraId="6EB68771" w14:textId="77777777" w:rsidR="009A688A" w:rsidRDefault="009A688A" w:rsidP="009A688A">
                      <w:pPr>
                        <w:tabs>
                          <w:tab w:val="left" w:pos="1701"/>
                        </w:tabs>
                        <w:spacing w:after="40"/>
                        <w:ind w:right="157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Infection in the upper urinary tract – pyelonephritis</w:t>
                      </w:r>
                    </w:p>
                    <w:p w14:paraId="6307E6AF" w14:textId="278D31A6" w:rsidR="009A688A" w:rsidRDefault="009A688A" w:rsidP="009A688A">
                      <w:pPr>
                        <w:tabs>
                          <w:tab w:val="left" w:pos="1701"/>
                        </w:tabs>
                        <w:spacing w:after="120"/>
                        <w:ind w:right="157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pie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-lo-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nef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-right-is)</w:t>
                      </w:r>
                    </w:p>
                    <w:p w14:paraId="776C9442" w14:textId="358198FB" w:rsidR="009A688A" w:rsidRPr="009A688A" w:rsidRDefault="009A688A" w:rsidP="009A688A">
                      <w:pPr>
                        <w:tabs>
                          <w:tab w:val="left" w:pos="1701"/>
                        </w:tabs>
                        <w:spacing w:after="40"/>
                        <w:ind w:right="1579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A688A">
                        <w:rPr>
                          <w:b/>
                          <w:bCs/>
                          <w:sz w:val="16"/>
                          <w:szCs w:val="16"/>
                        </w:rPr>
                        <w:t>Bladder (stores urine)</w:t>
                      </w:r>
                    </w:p>
                    <w:p w14:paraId="48D7A3FC" w14:textId="77777777" w:rsidR="009A688A" w:rsidRDefault="009A688A" w:rsidP="009A688A">
                      <w:pPr>
                        <w:tabs>
                          <w:tab w:val="left" w:pos="1701"/>
                        </w:tabs>
                        <w:spacing w:after="40"/>
                        <w:ind w:right="157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Infection in the lower urinary tract – cystitis</w:t>
                      </w:r>
                    </w:p>
                    <w:p w14:paraId="0F256BF6" w14:textId="5BBEFC08" w:rsidR="009A688A" w:rsidRDefault="009A688A" w:rsidP="009A688A">
                      <w:pPr>
                        <w:tabs>
                          <w:tab w:val="left" w:pos="1701"/>
                        </w:tabs>
                        <w:spacing w:after="120"/>
                        <w:ind w:right="157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sis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-tight-is)</w:t>
                      </w:r>
                    </w:p>
                    <w:p w14:paraId="4B9FA1A3" w14:textId="40D4A6C2" w:rsidR="009A688A" w:rsidRPr="009A688A" w:rsidRDefault="009A688A" w:rsidP="009A688A">
                      <w:pPr>
                        <w:tabs>
                          <w:tab w:val="left" w:pos="1701"/>
                        </w:tabs>
                        <w:spacing w:after="40"/>
                        <w:ind w:right="1579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A688A">
                        <w:rPr>
                          <w:b/>
                          <w:bCs/>
                          <w:sz w:val="16"/>
                          <w:szCs w:val="16"/>
                        </w:rPr>
                        <w:t>Urethra (takes urine out of the body)</w:t>
                      </w:r>
                    </w:p>
                    <w:p w14:paraId="6F988159" w14:textId="0E28C0E5" w:rsidR="009A688A" w:rsidRPr="009A688A" w:rsidRDefault="009A688A" w:rsidP="009A688A">
                      <w:pPr>
                        <w:tabs>
                          <w:tab w:val="left" w:pos="1701"/>
                        </w:tabs>
                        <w:spacing w:after="40"/>
                        <w:ind w:right="157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Infection or inflammation in the urethra – urethritis (your-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ith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-right-is)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88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4938E" wp14:editId="1D1050AC">
                <wp:simplePos x="0" y="0"/>
                <wp:positionH relativeFrom="column">
                  <wp:posOffset>222637</wp:posOffset>
                </wp:positionH>
                <wp:positionV relativeFrom="paragraph">
                  <wp:posOffset>3700864</wp:posOffset>
                </wp:positionV>
                <wp:extent cx="2082800" cy="2209634"/>
                <wp:effectExtent l="0" t="0" r="0" b="635"/>
                <wp:wrapNone/>
                <wp:docPr id="44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2096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8390" h="3576954">
                              <a:moveTo>
                                <a:pt x="2286000" y="0"/>
                              </a:moveTo>
                              <a:lnTo>
                                <a:pt x="71996" y="0"/>
                              </a:lnTo>
                              <a:lnTo>
                                <a:pt x="43971" y="5657"/>
                              </a:lnTo>
                              <a:lnTo>
                                <a:pt x="21086" y="21086"/>
                              </a:lnTo>
                              <a:lnTo>
                                <a:pt x="5657" y="43971"/>
                              </a:lnTo>
                              <a:lnTo>
                                <a:pt x="0" y="71996"/>
                              </a:lnTo>
                              <a:lnTo>
                                <a:pt x="0" y="3504501"/>
                              </a:lnTo>
                              <a:lnTo>
                                <a:pt x="5657" y="3532526"/>
                              </a:lnTo>
                              <a:lnTo>
                                <a:pt x="21086" y="3555411"/>
                              </a:lnTo>
                              <a:lnTo>
                                <a:pt x="43971" y="3570840"/>
                              </a:lnTo>
                              <a:lnTo>
                                <a:pt x="71996" y="3576497"/>
                              </a:lnTo>
                              <a:lnTo>
                                <a:pt x="2286000" y="3576497"/>
                              </a:lnTo>
                              <a:lnTo>
                                <a:pt x="2314024" y="3570840"/>
                              </a:lnTo>
                              <a:lnTo>
                                <a:pt x="2336909" y="3555411"/>
                              </a:lnTo>
                              <a:lnTo>
                                <a:pt x="2352338" y="3532526"/>
                              </a:lnTo>
                              <a:lnTo>
                                <a:pt x="2357996" y="3504501"/>
                              </a:lnTo>
                              <a:lnTo>
                                <a:pt x="2357996" y="71996"/>
                              </a:lnTo>
                              <a:lnTo>
                                <a:pt x="2352338" y="43971"/>
                              </a:lnTo>
                              <a:lnTo>
                                <a:pt x="2336909" y="21086"/>
                              </a:lnTo>
                              <a:lnTo>
                                <a:pt x="2314024" y="5657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2056127" w14:textId="77777777" w:rsidR="00BC208F" w:rsidRPr="00BC208F" w:rsidRDefault="00BC208F" w:rsidP="000A6268">
                            <w:pPr>
                              <w:spacing w:before="120" w:line="235" w:lineRule="auto"/>
                              <w:ind w:left="142" w:right="1012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 w:rsidRPr="00BC208F">
                              <w:rPr>
                                <w:b/>
                                <w:color w:val="AD1E26"/>
                                <w:sz w:val="16"/>
                                <w:szCs w:val="20"/>
                              </w:rPr>
                              <w:t xml:space="preserve">Self-care to help yourself get better more </w:t>
                            </w:r>
                            <w:proofErr w:type="gramStart"/>
                            <w:r w:rsidRPr="00BC208F">
                              <w:rPr>
                                <w:b/>
                                <w:color w:val="AD1E26"/>
                                <w:sz w:val="16"/>
                                <w:szCs w:val="20"/>
                              </w:rPr>
                              <w:t>quickly</w:t>
                            </w:r>
                            <w:proofErr w:type="gramEnd"/>
                          </w:p>
                          <w:p w14:paraId="136CE9FD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0"/>
                              </w:tabs>
                              <w:spacing w:before="57" w:after="40" w:line="242" w:lineRule="auto"/>
                              <w:ind w:left="284" w:right="19"/>
                              <w:rPr>
                                <w:sz w:val="16"/>
                                <w:szCs w:val="20"/>
                              </w:rPr>
                            </w:pP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Drink enough fluids to stop you feeling thirsty.</w:t>
                            </w:r>
                            <w:r w:rsidRPr="00BC208F">
                              <w:rPr>
                                <w:color w:val="231F20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Aim to drink 6 to 8 glasses a day.</w:t>
                            </w:r>
                          </w:p>
                          <w:p w14:paraId="54595A10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8"/>
                              </w:tabs>
                              <w:spacing w:before="2" w:after="40" w:line="242" w:lineRule="auto"/>
                              <w:ind w:left="284" w:right="19"/>
                              <w:rPr>
                                <w:sz w:val="16"/>
                                <w:szCs w:val="20"/>
                              </w:rPr>
                            </w:pP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 xml:space="preserve">Avoid too much alcohol, fizzy </w:t>
                            </w:r>
                            <w:proofErr w:type="gramStart"/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drink</w:t>
                            </w:r>
                            <w:proofErr w:type="gramEnd"/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 xml:space="preserve"> or caffeine</w:t>
                            </w:r>
                            <w:r w:rsidRPr="00BC208F">
                              <w:rPr>
                                <w:color w:val="231F20"/>
                                <w:spacing w:val="-10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as</w:t>
                            </w:r>
                            <w:r w:rsidRPr="00BC208F">
                              <w:rPr>
                                <w:color w:val="231F20"/>
                                <w:spacing w:val="-10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these</w:t>
                            </w:r>
                            <w:r w:rsidRPr="00BC208F">
                              <w:rPr>
                                <w:color w:val="231F20"/>
                                <w:spacing w:val="-9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can</w:t>
                            </w:r>
                            <w:r w:rsidRPr="00BC208F">
                              <w:rPr>
                                <w:color w:val="231F20"/>
                                <w:spacing w:val="-10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irritate</w:t>
                            </w:r>
                            <w:r w:rsidRPr="00BC208F">
                              <w:rPr>
                                <w:color w:val="231F20"/>
                                <w:spacing w:val="-10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your</w:t>
                            </w:r>
                            <w:r w:rsidRPr="00BC208F">
                              <w:rPr>
                                <w:color w:val="231F20"/>
                                <w:spacing w:val="-9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>bladder.</w:t>
                            </w:r>
                          </w:p>
                          <w:p w14:paraId="02E0F8C6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6"/>
                                <w:tab w:val="left" w:pos="358"/>
                              </w:tabs>
                              <w:spacing w:before="2" w:after="40" w:line="242" w:lineRule="auto"/>
                              <w:ind w:left="284" w:right="161"/>
                              <w:rPr>
                                <w:sz w:val="16"/>
                                <w:szCs w:val="20"/>
                              </w:rPr>
                            </w:pP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 xml:space="preserve">Take paracetamol or ibuprofen as advised for pain </w:t>
                            </w:r>
                            <w:proofErr w:type="gramStart"/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relief, if</w:t>
                            </w:r>
                            <w:proofErr w:type="gramEnd"/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 xml:space="preserve"> you have had no previous side effects.</w:t>
                            </w:r>
                          </w:p>
                          <w:p w14:paraId="0BB4790F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6"/>
                                <w:tab w:val="left" w:pos="358"/>
                              </w:tabs>
                              <w:spacing w:before="2" w:after="40" w:line="242" w:lineRule="auto"/>
                              <w:ind w:left="284" w:right="161"/>
                              <w:rPr>
                                <w:sz w:val="16"/>
                                <w:szCs w:val="20"/>
                              </w:rPr>
                            </w:pP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You could try taking cranberry capsules or cystitis sachets. Some women find these effective. The evidence to support their use is inconclusive.</w:t>
                            </w:r>
                          </w:p>
                          <w:p w14:paraId="2594DF9D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6"/>
                                <w:tab w:val="left" w:pos="358"/>
                              </w:tabs>
                              <w:spacing w:before="4" w:after="40" w:line="242" w:lineRule="auto"/>
                              <w:ind w:left="284" w:right="161"/>
                              <w:rPr>
                                <w:sz w:val="16"/>
                                <w:szCs w:val="20"/>
                              </w:rPr>
                            </w:pP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Consider the risk factors in the ‘Options to help prevent a UTI’ section to reduce future UTIs.</w:t>
                            </w:r>
                          </w:p>
                          <w:p w14:paraId="39346A34" w14:textId="77777777" w:rsidR="00BC208F" w:rsidRPr="00BC208F" w:rsidRDefault="00BC208F" w:rsidP="00BC208F">
                            <w:pPr>
                              <w:ind w:left="142" w:right="1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4938E" id="Graphic 19" o:spid="_x0000_s1028" style="position:absolute;left:0;text-align:left;margin-left:17.55pt;margin-top:291.4pt;width:164pt;height:17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58390,35769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ERxQIAAJ4HAAAOAAAAZHJzL2Uyb0RvYy54bWysVV1vmzAUfZ+0/2D5fQXMRyAqqaZWnSZN&#10;XaV22rMDJiABZraT0H+/azsOrJNCNI0HfIHjy7nn2Ne3d2PXogMTsuF9joMbHyPWF7xs+l2Of7w+&#10;fkoxkor2JW15z3L8xiS+23z8cHsc1ozwmrclEwiS9HJ9HHJcKzWsPU8WNeuovOED6+FjxUVHFTyK&#10;nVcKeoTsXesR30+8IxflIHjBpIS3D/Yj3pj8VcUK9b2qJFOozTFwU+YuzH2r797mlq53gg51U5xo&#10;0H9g0dGmh5+eUz1QRdFeNH+l6ppCcMkrdVPwzuNV1RTM1ADVBP67al5qOjBTC4gjh7NM8v+lLZ4O&#10;L8OzABmOg1xLCHUVYyU6PQI/NBqx3s5isVGhAl4SPyWpD5oW8I0QP0vCSMvpTdOLvVRfGDep6OGb&#10;VFbt0kW0dlEx9i4U4Jl2qzVuKYzALYERuLW1bg1U6Xmanw7REX4fxmmYAZc6x2G8SrI4Mm50/MBe&#10;uUEqXQghaeJrzq4cIDth2n6OXQVZlvyBdN/dOJicUZitAoOLk3h1UsBB3GihJPBTm9JGVi2HcaPF&#10;mmSap81/CWrrsXyXcWHsR7EfXCR6/nkYhyQmyUXwVFUYx3EUXE49yQVG+WlktiDY4Kp3o1VhMkHb&#10;GmUL+s7svQofBpFPImPeNWxIGCaZn53wy7XCsoQp0AHBxquUBBJu0V1jE+Q/45ftn7NZXlTzWpdX&#10;K5kpubwNZja9t79ouWR2EevNbdrJecPDMpm3FMnbpnxs2lZvcCl22/tWoAOF3vFortOqncG8qcnp&#10;SI3bETUlnFsaqt9sefn2LNARDoQcy197KhhG7dceOi7sMuUC4YKtC4Rq77k5Y0y3EVK9jj+pGNAA&#10;YY4VdM0n7vo5XbtuCBVpgMXqmT3/vFe8anSrNGwto9MDHAJGkdOBpU+Z+bNBTcfq5jcAAAD//wMA&#10;UEsDBBQABgAIAAAAIQB7XUVb3QAAAAoBAAAPAAAAZHJzL2Rvd25yZXYueG1sTI/BTsMwDIbvSLxD&#10;ZCQuiKVb1aktdSeEBFdEtwfImtBWJE5p0q57e8wJjrY//f7+6rA6KxYzhcETwnaTgDDUej1Qh3A6&#10;vj7mIEJUpJX1ZBCuJsChvr2pVKn9hT7M0sROcAiFUiH0MY6llKHtjVNh40dDfPv0k1ORx6mTelIX&#10;DndW7pJkL50aiD/0ajQvvWm/mtkhrLrJ3r9DMY9vNp4eivSquqVBvL9bn59ARLPGPxh+9VkdanY6&#10;+5l0EBYhzbZMImT5jiswkO5T3pwRijTJQdaV/F+h/gEAAP//AwBQSwECLQAUAAYACAAAACEAtoM4&#10;kv4AAADhAQAAEwAAAAAAAAAAAAAAAAAAAAAAW0NvbnRlbnRfVHlwZXNdLnhtbFBLAQItABQABgAI&#10;AAAAIQA4/SH/1gAAAJQBAAALAAAAAAAAAAAAAAAAAC8BAABfcmVscy8ucmVsc1BLAQItABQABgAI&#10;AAAAIQCLMAERxQIAAJ4HAAAOAAAAAAAAAAAAAAAAAC4CAABkcnMvZTJvRG9jLnhtbFBLAQItABQA&#10;BgAIAAAAIQB7XUVb3QAAAAoBAAAPAAAAAAAAAAAAAAAAAB8FAABkcnMvZG93bnJldi54bWxQSwUG&#10;AAAAAAQABADzAAAAKQYAAAAA&#10;" adj="-11796480,,5400" path="m2286000,l71996,,43971,5657,21086,21086,5657,43971,,71996,,3504501r5657,28025l21086,3555411r22885,15429l71996,3576497r2214004,l2314024,3570840r22885,-15429l2352338,3532526r5658,-28025l2357996,71996r-5658,-28025l2336909,21086,2314024,5657,2286000,xe" stroked="f">
                <v:stroke joinstyle="miter"/>
                <v:formulas/>
                <v:path arrowok="t" o:connecttype="custom" textboxrect="0,0,2358390,3576954"/>
                <v:textbox inset="0,0,0,0">
                  <w:txbxContent>
                    <w:p w14:paraId="32056127" w14:textId="77777777" w:rsidR="00BC208F" w:rsidRPr="00BC208F" w:rsidRDefault="00BC208F" w:rsidP="000A6268">
                      <w:pPr>
                        <w:spacing w:before="120" w:line="235" w:lineRule="auto"/>
                        <w:ind w:left="142" w:right="1012"/>
                        <w:rPr>
                          <w:b/>
                          <w:sz w:val="16"/>
                          <w:szCs w:val="20"/>
                        </w:rPr>
                      </w:pPr>
                      <w:r w:rsidRPr="00BC208F">
                        <w:rPr>
                          <w:b/>
                          <w:color w:val="AD1E26"/>
                          <w:sz w:val="16"/>
                          <w:szCs w:val="20"/>
                        </w:rPr>
                        <w:t xml:space="preserve">Self-care to help yourself get better more </w:t>
                      </w:r>
                      <w:proofErr w:type="gramStart"/>
                      <w:r w:rsidRPr="00BC208F">
                        <w:rPr>
                          <w:b/>
                          <w:color w:val="AD1E26"/>
                          <w:sz w:val="16"/>
                          <w:szCs w:val="20"/>
                        </w:rPr>
                        <w:t>quickly</w:t>
                      </w:r>
                      <w:proofErr w:type="gramEnd"/>
                    </w:p>
                    <w:p w14:paraId="136CE9FD" w14:textId="77777777" w:rsidR="00BC208F" w:rsidRPr="00BC208F" w:rsidRDefault="00BC208F" w:rsidP="00BC20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70"/>
                        </w:tabs>
                        <w:spacing w:before="57" w:after="40" w:line="242" w:lineRule="auto"/>
                        <w:ind w:left="284" w:right="19"/>
                        <w:rPr>
                          <w:sz w:val="16"/>
                          <w:szCs w:val="20"/>
                        </w:rPr>
                      </w:pP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Drink enough fluids to stop you feeling thirsty.</w:t>
                      </w:r>
                      <w:r w:rsidRPr="00BC208F">
                        <w:rPr>
                          <w:color w:val="231F20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Aim to drink 6 to 8 glasses a day.</w:t>
                      </w:r>
                    </w:p>
                    <w:p w14:paraId="54595A10" w14:textId="77777777" w:rsidR="00BC208F" w:rsidRPr="00BC208F" w:rsidRDefault="00BC208F" w:rsidP="00BC20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58"/>
                        </w:tabs>
                        <w:spacing w:before="2" w:after="40" w:line="242" w:lineRule="auto"/>
                        <w:ind w:left="284" w:right="19"/>
                        <w:rPr>
                          <w:sz w:val="16"/>
                          <w:szCs w:val="20"/>
                        </w:rPr>
                      </w:pP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 xml:space="preserve">Avoid too much alcohol, fizzy </w:t>
                      </w:r>
                      <w:proofErr w:type="gramStart"/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drink</w:t>
                      </w:r>
                      <w:proofErr w:type="gramEnd"/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 xml:space="preserve"> or caffeine</w:t>
                      </w:r>
                      <w:r w:rsidRPr="00BC208F">
                        <w:rPr>
                          <w:color w:val="231F20"/>
                          <w:spacing w:val="-10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as</w:t>
                      </w:r>
                      <w:r w:rsidRPr="00BC208F">
                        <w:rPr>
                          <w:color w:val="231F20"/>
                          <w:spacing w:val="-10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these</w:t>
                      </w:r>
                      <w:r w:rsidRPr="00BC208F">
                        <w:rPr>
                          <w:color w:val="231F20"/>
                          <w:spacing w:val="-9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can</w:t>
                      </w:r>
                      <w:r w:rsidRPr="00BC208F">
                        <w:rPr>
                          <w:color w:val="231F20"/>
                          <w:spacing w:val="-10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irritate</w:t>
                      </w:r>
                      <w:r w:rsidRPr="00BC208F">
                        <w:rPr>
                          <w:color w:val="231F20"/>
                          <w:spacing w:val="-10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your</w:t>
                      </w:r>
                      <w:r w:rsidRPr="00BC208F">
                        <w:rPr>
                          <w:color w:val="231F20"/>
                          <w:spacing w:val="-9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pacing w:val="-2"/>
                          <w:sz w:val="16"/>
                          <w:szCs w:val="20"/>
                        </w:rPr>
                        <w:t>bladder.</w:t>
                      </w:r>
                    </w:p>
                    <w:p w14:paraId="02E0F8C6" w14:textId="77777777" w:rsidR="00BC208F" w:rsidRPr="00BC208F" w:rsidRDefault="00BC208F" w:rsidP="00BC20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56"/>
                          <w:tab w:val="left" w:pos="358"/>
                        </w:tabs>
                        <w:spacing w:before="2" w:after="40" w:line="242" w:lineRule="auto"/>
                        <w:ind w:left="284" w:right="161"/>
                        <w:rPr>
                          <w:sz w:val="16"/>
                          <w:szCs w:val="20"/>
                        </w:rPr>
                      </w:pP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 xml:space="preserve">Take paracetamol or ibuprofen as advised for pain </w:t>
                      </w:r>
                      <w:proofErr w:type="gramStart"/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relief, if</w:t>
                      </w:r>
                      <w:proofErr w:type="gramEnd"/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 xml:space="preserve"> you have had no previous side effects.</w:t>
                      </w:r>
                    </w:p>
                    <w:p w14:paraId="0BB4790F" w14:textId="77777777" w:rsidR="00BC208F" w:rsidRPr="00BC208F" w:rsidRDefault="00BC208F" w:rsidP="00BC20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56"/>
                          <w:tab w:val="left" w:pos="358"/>
                        </w:tabs>
                        <w:spacing w:before="2" w:after="40" w:line="242" w:lineRule="auto"/>
                        <w:ind w:left="284" w:right="161"/>
                        <w:rPr>
                          <w:sz w:val="16"/>
                          <w:szCs w:val="20"/>
                        </w:rPr>
                      </w:pP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You could try taking cranberry capsules or cystitis sachets. Some women find these effective. The evidence to support their use is inconclusive.</w:t>
                      </w:r>
                    </w:p>
                    <w:p w14:paraId="2594DF9D" w14:textId="77777777" w:rsidR="00BC208F" w:rsidRPr="00BC208F" w:rsidRDefault="00BC208F" w:rsidP="00BC20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56"/>
                          <w:tab w:val="left" w:pos="358"/>
                        </w:tabs>
                        <w:spacing w:before="4" w:after="40" w:line="242" w:lineRule="auto"/>
                        <w:ind w:left="284" w:right="161"/>
                        <w:rPr>
                          <w:sz w:val="16"/>
                          <w:szCs w:val="20"/>
                        </w:rPr>
                      </w:pP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Consider the risk factors in the ‘Options to help prevent a UTI’ section to reduce future UTIs.</w:t>
                      </w:r>
                    </w:p>
                    <w:p w14:paraId="39346A34" w14:textId="77777777" w:rsidR="00BC208F" w:rsidRPr="00BC208F" w:rsidRDefault="00BC208F" w:rsidP="00BC208F">
                      <w:pPr>
                        <w:ind w:left="142" w:right="16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88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2B7961" wp14:editId="0EAB75FA">
                <wp:simplePos x="0" y="0"/>
                <wp:positionH relativeFrom="column">
                  <wp:posOffset>2425148</wp:posOffset>
                </wp:positionH>
                <wp:positionV relativeFrom="paragraph">
                  <wp:posOffset>3056807</wp:posOffset>
                </wp:positionV>
                <wp:extent cx="3013075" cy="2838146"/>
                <wp:effectExtent l="0" t="0" r="0" b="635"/>
                <wp:wrapNone/>
                <wp:docPr id="46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075" cy="28381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8390" h="3576954">
                              <a:moveTo>
                                <a:pt x="2286000" y="0"/>
                              </a:moveTo>
                              <a:lnTo>
                                <a:pt x="71996" y="0"/>
                              </a:lnTo>
                              <a:lnTo>
                                <a:pt x="43971" y="5657"/>
                              </a:lnTo>
                              <a:lnTo>
                                <a:pt x="21086" y="21086"/>
                              </a:lnTo>
                              <a:lnTo>
                                <a:pt x="5657" y="43971"/>
                              </a:lnTo>
                              <a:lnTo>
                                <a:pt x="0" y="71996"/>
                              </a:lnTo>
                              <a:lnTo>
                                <a:pt x="0" y="3504501"/>
                              </a:lnTo>
                              <a:lnTo>
                                <a:pt x="5657" y="3532526"/>
                              </a:lnTo>
                              <a:lnTo>
                                <a:pt x="21086" y="3555411"/>
                              </a:lnTo>
                              <a:lnTo>
                                <a:pt x="43971" y="3570840"/>
                              </a:lnTo>
                              <a:lnTo>
                                <a:pt x="71996" y="3576497"/>
                              </a:lnTo>
                              <a:lnTo>
                                <a:pt x="2286000" y="3576497"/>
                              </a:lnTo>
                              <a:lnTo>
                                <a:pt x="2314024" y="3570840"/>
                              </a:lnTo>
                              <a:lnTo>
                                <a:pt x="2336909" y="3555411"/>
                              </a:lnTo>
                              <a:lnTo>
                                <a:pt x="2352338" y="3532526"/>
                              </a:lnTo>
                              <a:lnTo>
                                <a:pt x="2357996" y="3504501"/>
                              </a:lnTo>
                              <a:lnTo>
                                <a:pt x="2357996" y="71996"/>
                              </a:lnTo>
                              <a:lnTo>
                                <a:pt x="2352338" y="43971"/>
                              </a:lnTo>
                              <a:lnTo>
                                <a:pt x="2336909" y="21086"/>
                              </a:lnTo>
                              <a:lnTo>
                                <a:pt x="2314024" y="5657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AA186" id="Graphic 19" o:spid="_x0000_s1026" style="position:absolute;margin-left:190.95pt;margin-top:240.7pt;width:237.25pt;height:2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58390,357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MauwIAAIwHAAAOAAAAZHJzL2Uyb0RvYy54bWysVV1r2zAUfR/sPwi9r5Y/Y4c6ZbR0DEZX&#10;aMaeFVmODbblScpH//2upCjxOqjDWB6s6+jo+Nx7pKvbu2PfoT2XqhVDicMbghEfmKjaYVviH+vH&#10;TzlGStOhop0YeIlfucJ3q48fbg/jkkeiEV3FJQKSQS0PY4kbrcdlECjW8J6qGzHyASZrIXuq4VVu&#10;g0rSA7D3XRARkgUHIatRCsaVgn8f3CReWf665kx/r2vFNepKDNq0fUr73JhnsLqly62kY9Oykwz6&#10;Dyp62g7w0TPVA9UU7WT7F1XfMimUqPUNE30g6rpl3OYA2YTkTTYvDR25zQWKo8ZzmdT/o2VP+5fx&#10;WUIZDqNaKghNFsda9mYEfehoi/V6LhY/asTgz5iEMVmkGDGYi/I4D5PMlDO4LGc7pb9wYano/pvS&#10;rtqVj2jjI3YcfCjBM+NWZ93SGIFbEiNwa+PcGqk264w+E6IDfD5O87gAfxvQlS6yIk2sG73Y87Ww&#10;SG0SiaI8IwRwPh0Qe8F0wxS7CIsi+wPp5/04Ws4kLhahxaVZujhVwEP86KBRSHJH6SJXLY/xo8Na&#10;MqPT8b8Hdfk4vfO4OCVJSsJ3hZ4/HqdxlEbeV6/Qj2+zitM0TcL3qS/lAqNIntgjCDZ4Tj867osJ&#10;xtakmKnvxN6r8HGYkCix5l2jJorjrCDFCT+fK2xLWAIdEGy8qpIgwm+6a2wC/jN+3v6pmvlNNc11&#10;frdGk0rOH4OJTW/tZ51Q3G1ic7htOzkfeNgm05aiRNdWj23XmQOu5HZz30m0p9A7Hu3vtMUnsODS&#10;5Ey0EdXrs0QHaP8lVr92VHKMuq8D9FdzV/hA+mDjA6m7e2FvFNtbpNLr408qRzRCWGINPfJJ+O5N&#10;l773gX4DcFizchCfd1rUrWmMVptTdHqBlm/zP11P5k6ZvlvU5RJd/QYAAP//AwBQSwMEFAAGAAgA&#10;AAAhAEVCBIreAAAACwEAAA8AAABkcnMvZG93bnJldi54bWxMj8FOwzAMhu9IvENkJG4saemqrDSd&#10;EBLizMqFW9aYtqJJuiTrurfHnOBmy5/+/3O9X+3EFgxx9E5BthHA0HXejK5X8NG+PkhgMWln9OQd&#10;KrhihH1ze1PryviLe8flkHpGIS5WWsGQ0lxxHrsBrY4bP6Oj25cPVidaQ89N0BcKtxPPhSi51aOj&#10;hkHP+DJg9304WyoJbVtkwucnvohYbk/y+vkWlbq/W5+fgCVc0x8Mv/qkDg05Hf3ZmcgmBY8y2xGq&#10;oJBZAYwIuS1pOCrY5bIA3tT8/w/NDwAAAP//AwBQSwECLQAUAAYACAAAACEAtoM4kv4AAADhAQAA&#10;EwAAAAAAAAAAAAAAAAAAAAAAW0NvbnRlbnRfVHlwZXNdLnhtbFBLAQItABQABgAIAAAAIQA4/SH/&#10;1gAAAJQBAAALAAAAAAAAAAAAAAAAAC8BAABfcmVscy8ucmVsc1BLAQItABQABgAIAAAAIQACJ+Ma&#10;uwIAAIwHAAAOAAAAAAAAAAAAAAAAAC4CAABkcnMvZTJvRG9jLnhtbFBLAQItABQABgAIAAAAIQBF&#10;QgSK3gAAAAsBAAAPAAAAAAAAAAAAAAAAABUFAABkcnMvZG93bnJldi54bWxQSwUGAAAAAAQABADz&#10;AAAAIAYAAAAA&#10;" path="m2286000,l71996,,43971,5657,21086,21086,5657,43971,,71996,,3504501r5657,28025l21086,3555411r22885,15429l71996,3576497r2214004,l2314024,3570840r22885,-15429l2352338,3532526r5658,-28025l2357996,71996r-5658,-28025l2336909,21086,2314024,5657,2286000,xe" stroked="f">
                <v:path arrowok="t"/>
              </v:shape>
            </w:pict>
          </mc:Fallback>
        </mc:AlternateContent>
      </w:r>
      <w:r w:rsidR="009A688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6C589E" wp14:editId="6C7932BE">
                <wp:simplePos x="0" y="0"/>
                <wp:positionH relativeFrom="column">
                  <wp:posOffset>5534108</wp:posOffset>
                </wp:positionH>
                <wp:positionV relativeFrom="paragraph">
                  <wp:posOffset>3056807</wp:posOffset>
                </wp:positionV>
                <wp:extent cx="1907540" cy="2854021"/>
                <wp:effectExtent l="0" t="0" r="0" b="3810"/>
                <wp:wrapNone/>
                <wp:docPr id="47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28540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8390" h="3576954">
                              <a:moveTo>
                                <a:pt x="2286000" y="0"/>
                              </a:moveTo>
                              <a:lnTo>
                                <a:pt x="71996" y="0"/>
                              </a:lnTo>
                              <a:lnTo>
                                <a:pt x="43971" y="5657"/>
                              </a:lnTo>
                              <a:lnTo>
                                <a:pt x="21086" y="21086"/>
                              </a:lnTo>
                              <a:lnTo>
                                <a:pt x="5657" y="43971"/>
                              </a:lnTo>
                              <a:lnTo>
                                <a:pt x="0" y="71996"/>
                              </a:lnTo>
                              <a:lnTo>
                                <a:pt x="0" y="3504501"/>
                              </a:lnTo>
                              <a:lnTo>
                                <a:pt x="5657" y="3532526"/>
                              </a:lnTo>
                              <a:lnTo>
                                <a:pt x="21086" y="3555411"/>
                              </a:lnTo>
                              <a:lnTo>
                                <a:pt x="43971" y="3570840"/>
                              </a:lnTo>
                              <a:lnTo>
                                <a:pt x="71996" y="3576497"/>
                              </a:lnTo>
                              <a:lnTo>
                                <a:pt x="2286000" y="3576497"/>
                              </a:lnTo>
                              <a:lnTo>
                                <a:pt x="2314024" y="3570840"/>
                              </a:lnTo>
                              <a:lnTo>
                                <a:pt x="2336909" y="3555411"/>
                              </a:lnTo>
                              <a:lnTo>
                                <a:pt x="2352338" y="3532526"/>
                              </a:lnTo>
                              <a:lnTo>
                                <a:pt x="2357996" y="3504501"/>
                              </a:lnTo>
                              <a:lnTo>
                                <a:pt x="2357996" y="71996"/>
                              </a:lnTo>
                              <a:lnTo>
                                <a:pt x="2352338" y="43971"/>
                              </a:lnTo>
                              <a:lnTo>
                                <a:pt x="2336909" y="21086"/>
                              </a:lnTo>
                              <a:lnTo>
                                <a:pt x="2314024" y="5657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A1470" id="Graphic 19" o:spid="_x0000_s1026" style="position:absolute;margin-left:435.75pt;margin-top:240.7pt;width:150.2pt;height:2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58390,357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11ZtAIAAIwHAAAOAAAAZHJzL2Uyb0RvYy54bWysVd9r2zAQfh/sfxB6X/3biUOdMlo6BqMr&#10;NGPPii3HBtnSJCVO//udpCjxOqjDmB+ss/Xp9N19p9Pt3bFn6ECl6vhQ4ugmxIgOFa+7YVfiH5vH&#10;T0uMlCZDTRgfaIlfqcJ3648fbkexojFvOaupROBkUKtRlLjVWqyCQFUt7Ym64YIOMNlw2RMNn3IX&#10;1JKM4L1nQRyGeTByWQvJK6oU/H1wk3ht/TcNrfT3plFUI1Zi4KbtW9r31ryD9S1Z7SQRbVedaJB/&#10;YNGTboBNz64eiCZoL7u/XPVdJbnijb6peB/wpukqamOAaKLwTTQvLRHUxgLJUeKcJvX/3FZPhxfx&#10;LCENo1ArBaaJ4tjI3ozADx1tsl7PyaJHjSr4GRXhIkshpxXMxUsw48ikM7gsr/ZKf6HcuiKHb0q7&#10;bNfeIq23quPgTQmaGbWYVUtjBGpJjECtrVNLEG3WGX7GRCNsn2TLpAAubYmTbJEXWWrV6PmBbrhF&#10;ahNIHC/zMAScDwfIXjBsmGIXUVHkfyD9vB+F9ZkmxSKyuCzPFqcMeIgfHTSOwqVz6SyXLY/xo8Na&#10;Z4an8/8e1MXj+M7jkixMs9BL5Tf145vNkyyJszi/Mqoky7I0et/1JV0gVLiEAnqP8kUEI2tazOR3&#10;Iu9V+CSCqk2teNewiZMkL8LihJ+PFcoSlkAHBBmvyiSQ8EV3jUzg/4yfl3/KZr6oprHOV2s8yeT8&#10;MZjI9Fb+inFFXUWYw23byfnAw2mdthTFWVc/doyZA67kbnvPJDoQ6B2P9jlV1gQWXJqcsba8fn2W&#10;aIT2X2L1a08kxYh9HaC/wpnS3pDe2HpDanbP7Y1ie4tUenP8SaRAAswSa+iRT9x3b7LyvQ/4G4DD&#10;mpUD/7zXvOlMY7TcHKPTB7R8G//pejJ3yvTboi6X6Po3AAAA//8DAFBLAwQUAAYACAAAACEA9aZr&#10;Ft8AAAAMAQAADwAAAGRycy9kb3ducmV2LnhtbEyPwU7DMBBE70j8g7VI3KjtkrZJGqdCSIgzTS/c&#10;3GRJosbr1HbT9O9xT3BczdPM22I3m4FN6HxvSYFcCGBItW16ahUcqo+XFJgPmho9WEIFN/SwKx8f&#10;Cp039kpfOO1Dy2IJ+Vwr6EIYc8593aHRfmFHpJj9WGd0iKdreeP0NZabgS+FWHOje4oLnR7xvcP6&#10;tL+YOOKqKpHCLs98En69Oqe370+v1PPT/LYFFnAOfzDc9aM6lNHpaC/UeDYoSDdyFVEFSSoTYHdC&#10;bmQG7KggexUZ8LLg/58ofwEAAP//AwBQSwECLQAUAAYACAAAACEAtoM4kv4AAADhAQAAEwAAAAAA&#10;AAAAAAAAAAAAAAAAW0NvbnRlbnRfVHlwZXNdLnhtbFBLAQItABQABgAIAAAAIQA4/SH/1gAAAJQB&#10;AAALAAAAAAAAAAAAAAAAAC8BAABfcmVscy8ucmVsc1BLAQItABQABgAIAAAAIQB2011ZtAIAAIwH&#10;AAAOAAAAAAAAAAAAAAAAAC4CAABkcnMvZTJvRG9jLnhtbFBLAQItABQABgAIAAAAIQD1pmsW3wAA&#10;AAwBAAAPAAAAAAAAAAAAAAAAAA4FAABkcnMvZG93bnJldi54bWxQSwUGAAAAAAQABADzAAAAGgYA&#10;AAAA&#10;" path="m2286000,l71996,,43971,5657,21086,21086,5657,43971,,71996,,3504501r5657,28025l21086,3555411r22885,15429l71996,3576497r2214004,l2314024,3570840r22885,-15429l2352338,3532526r5658,-28025l2357996,71996r-5658,-28025l2336909,21086,2314024,5657,2286000,xe" stroked="f">
                <v:path arrowok="t"/>
              </v:shape>
            </w:pict>
          </mc:Fallback>
        </mc:AlternateContent>
      </w:r>
      <w:r w:rsidR="009A688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C99ECC" wp14:editId="633ECA15">
                <wp:simplePos x="0" y="0"/>
                <wp:positionH relativeFrom="column">
                  <wp:posOffset>7593330</wp:posOffset>
                </wp:positionH>
                <wp:positionV relativeFrom="paragraph">
                  <wp:posOffset>3433114</wp:posOffset>
                </wp:positionV>
                <wp:extent cx="2272030" cy="2464435"/>
                <wp:effectExtent l="0" t="0" r="0" b="0"/>
                <wp:wrapNone/>
                <wp:docPr id="48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030" cy="246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8390" h="3576954">
                              <a:moveTo>
                                <a:pt x="2286000" y="0"/>
                              </a:moveTo>
                              <a:lnTo>
                                <a:pt x="71996" y="0"/>
                              </a:lnTo>
                              <a:lnTo>
                                <a:pt x="43971" y="5657"/>
                              </a:lnTo>
                              <a:lnTo>
                                <a:pt x="21086" y="21086"/>
                              </a:lnTo>
                              <a:lnTo>
                                <a:pt x="5657" y="43971"/>
                              </a:lnTo>
                              <a:lnTo>
                                <a:pt x="0" y="71996"/>
                              </a:lnTo>
                              <a:lnTo>
                                <a:pt x="0" y="3504501"/>
                              </a:lnTo>
                              <a:lnTo>
                                <a:pt x="5657" y="3532526"/>
                              </a:lnTo>
                              <a:lnTo>
                                <a:pt x="21086" y="3555411"/>
                              </a:lnTo>
                              <a:lnTo>
                                <a:pt x="43971" y="3570840"/>
                              </a:lnTo>
                              <a:lnTo>
                                <a:pt x="71996" y="3576497"/>
                              </a:lnTo>
                              <a:lnTo>
                                <a:pt x="2286000" y="3576497"/>
                              </a:lnTo>
                              <a:lnTo>
                                <a:pt x="2314024" y="3570840"/>
                              </a:lnTo>
                              <a:lnTo>
                                <a:pt x="2336909" y="3555411"/>
                              </a:lnTo>
                              <a:lnTo>
                                <a:pt x="2352338" y="3532526"/>
                              </a:lnTo>
                              <a:lnTo>
                                <a:pt x="2357996" y="3504501"/>
                              </a:lnTo>
                              <a:lnTo>
                                <a:pt x="2357996" y="71996"/>
                              </a:lnTo>
                              <a:lnTo>
                                <a:pt x="2352338" y="43971"/>
                              </a:lnTo>
                              <a:lnTo>
                                <a:pt x="2336909" y="21086"/>
                              </a:lnTo>
                              <a:lnTo>
                                <a:pt x="2314024" y="5657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6206" id="Graphic 19" o:spid="_x0000_s1026" style="position:absolute;margin-left:597.9pt;margin-top:270.3pt;width:178.9pt;height:19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58390,357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yQugIAAIwHAAAOAAAAZHJzL2Uyb0RvYy54bWysVV1r2zAUfR/sPwi9r7blj8ShThktHYPR&#10;FdqxZ8WWY4NseZLy0X+/KymKvQ7iMJYH6zo6uj73HOnq9u7YcbRnUrWiL3B0E2LE+lJUbb8t8I/X&#10;x09LjJSmfUW56FmB35jCd+uPH24Pw4oR0QheMYkgSa9Wh6HAjdbDKghU2bCOqhsxsB4mayE7quFV&#10;boNK0gNk73hAwjALDkJWgxQlUwr+fXCTeG3z1zUr9fe6VkwjXmDgpu1T2ufGPIP1LV1tJR2atjzR&#10;oP/AoqNtDx89p3qgmqKdbP9K1bWlFErU+qYUXSDqui2ZrQGqicJ31bw0dGC2FhBHDWeZ1P9LWz7t&#10;X4ZnCTIcBrVSEJoqjrXszAj80NGK9XYWix01KuFPQhYkjEHTEuZIkiVJnBo5g3F5uVP6CxM2Fd1/&#10;U9qpXfmINj4qj70PJXhm3OLWLY0RuCUxArc2zq2BarPO8DMhOsDn43QZ58ClKXCcLrI8Tawbndiz&#10;V2GR2hRCyDILQ8D5coDsiOH9FLuI8jz7A+nn/TjYnEmcLyKLS7N0cVLAQ/zooCQKly6li5xaHuNH&#10;h7XJDE+X/xLU1eP4zuPiNEzSMLpI9PzxOI1JSrKL4LGqOE3TJLqcepQLjAqXiT2CYIOv3o9OhdEE&#10;Y2uSz+g7sfcqfBwlIUmsedewIXGc5WF+ws/XCtsSlkAHBBuvUhJI+E13jU2Q/4yft3/KZn5TTWud&#10;361kouT8MZjY9N7+kgvF3CY2h9u2k/OBh20ybSlK8LZ6bDk3B1zJ7eaeS7Sn0Dse7e+0ayewYGxy&#10;JtqI6u1ZogO0/wKrXzsqGUb8aw/9Fc6U9oH0wcYHUvN7YW8U21uk0q/Hn1QOaICwwBp65JPw3Zuu&#10;fO8D/gbgsGZlLz7vtKhb0xgtN8fo9AIt39Z/up7MnTJ9t6jxEl3/BgAA//8DAFBLAwQUAAYACAAA&#10;ACEAmrEocN8AAAANAQAADwAAAGRycy9kb3ducmV2LnhtbEyPwU7DMBBE70j8g7VI3KidUIc0jVMh&#10;JMSZhgs3N16SqLGdxm6a/j3bE9x2tKOZN+VusQObcQq9dwqSlQCGrvGmd62Cr/r9KQcWonZGD96h&#10;gisG2FX3d6UujL+4T5z3sWUU4kKhFXQxjgXnoenQ6rDyIzr6/fjJ6khyarmZ9IXC7cBTITJude+o&#10;odMjvnXYHPdnSyVTXa8T4dMTn0XI5Cm/fn8EpR4fltctsIhL/DPDDZ/QoSKmgz87E9hAOtlIYo8K&#10;5FpkwG4WKZ/pOijYpPkL8Krk/1dUvwAAAP//AwBQSwECLQAUAAYACAAAACEAtoM4kv4AAADhAQAA&#10;EwAAAAAAAAAAAAAAAAAAAAAAW0NvbnRlbnRfVHlwZXNdLnhtbFBLAQItABQABgAIAAAAIQA4/SH/&#10;1gAAAJQBAAALAAAAAAAAAAAAAAAAAC8BAABfcmVscy8ucmVsc1BLAQItABQABgAIAAAAIQAUfcyQ&#10;ugIAAIwHAAAOAAAAAAAAAAAAAAAAAC4CAABkcnMvZTJvRG9jLnhtbFBLAQItABQABgAIAAAAIQCa&#10;sShw3wAAAA0BAAAPAAAAAAAAAAAAAAAAABQFAABkcnMvZG93bnJldi54bWxQSwUGAAAAAAQABADz&#10;AAAAIAYAAAAA&#10;" path="m2286000,l71996,,43971,5657,21086,21086,5657,43971,,71996,,3504501r5657,28025l21086,3555411r22885,15429l71996,3576497r2214004,l2314024,3570840r22885,-15429l2352338,3532526r5658,-28025l2357996,71996r-5658,-28025l2336909,21086,2314024,5657,2286000,xe" stroked="f">
                <v:path arrowok="t"/>
              </v:shape>
            </w:pict>
          </mc:Fallback>
        </mc:AlternateContent>
      </w:r>
      <w:r w:rsidR="009A688A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687D35B" wp14:editId="205D207B">
                <wp:simplePos x="0" y="0"/>
                <wp:positionH relativeFrom="column">
                  <wp:posOffset>7577455</wp:posOffset>
                </wp:positionH>
                <wp:positionV relativeFrom="paragraph">
                  <wp:posOffset>3434384</wp:posOffset>
                </wp:positionV>
                <wp:extent cx="2275840" cy="2480310"/>
                <wp:effectExtent l="0" t="0" r="0" b="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2480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AA32C" w14:textId="126CC18B" w:rsidR="000A6268" w:rsidRDefault="000A6268" w:rsidP="000A6268">
                            <w:pPr>
                              <w:spacing w:after="40"/>
                              <w:rPr>
                                <w:b/>
                                <w:bCs/>
                                <w:color w:val="AD1E2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D1E26"/>
                                <w:sz w:val="16"/>
                                <w:szCs w:val="16"/>
                              </w:rPr>
                              <w:t>When should you get help?</w:t>
                            </w:r>
                          </w:p>
                          <w:p w14:paraId="5429B4B9" w14:textId="3827BC70" w:rsidR="000A6268" w:rsidRDefault="000A6268" w:rsidP="000A6268">
                            <w:pPr>
                              <w:spacing w:after="40"/>
                              <w:rPr>
                                <w:b/>
                                <w:bCs/>
                                <w:color w:val="5D616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D6161"/>
                                <w:sz w:val="16"/>
                                <w:szCs w:val="16"/>
                              </w:rPr>
                              <w:t>Contact your GP practice or NHS 111</w:t>
                            </w:r>
                          </w:p>
                          <w:p w14:paraId="0C206085" w14:textId="6404687B" w:rsidR="000A6268" w:rsidRPr="000A6268" w:rsidRDefault="000A6268" w:rsidP="000A6268">
                            <w:pPr>
                              <w:spacing w:after="4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A626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The following symptoms are possible signs of serious infection and should be assessed urgently. Phone for advice if you are not sure how urgent the symptoms are.</w:t>
                            </w:r>
                          </w:p>
                          <w:p w14:paraId="18215055" w14:textId="77777777" w:rsidR="000A6268" w:rsidRPr="000A6268" w:rsidRDefault="000A6268" w:rsidP="000A62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0" w:after="40" w:line="235" w:lineRule="auto"/>
                              <w:ind w:left="142"/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</w:pPr>
                            <w:r w:rsidRPr="000A6268"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 xml:space="preserve">You have shivering, </w:t>
                            </w:r>
                            <w:proofErr w:type="gramStart"/>
                            <w:r w:rsidRPr="000A6268"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>chills</w:t>
                            </w:r>
                            <w:proofErr w:type="gramEnd"/>
                            <w:r w:rsidRPr="000A6268"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 xml:space="preserve"> and muscle pain.</w:t>
                            </w:r>
                          </w:p>
                          <w:p w14:paraId="5113847A" w14:textId="77777777" w:rsidR="000A6268" w:rsidRPr="000A6268" w:rsidRDefault="000A6268" w:rsidP="000A62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0" w:after="40" w:line="235" w:lineRule="auto"/>
                              <w:ind w:left="142"/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</w:pPr>
                            <w:r w:rsidRPr="000A6268"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 xml:space="preserve">You feel </w:t>
                            </w:r>
                            <w:proofErr w:type="gramStart"/>
                            <w:r w:rsidRPr="000A6268"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>confused, or</w:t>
                            </w:r>
                            <w:proofErr w:type="gramEnd"/>
                            <w:r w:rsidRPr="000A6268"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 xml:space="preserve"> are very drowsy.</w:t>
                            </w:r>
                          </w:p>
                          <w:p w14:paraId="74CE0D9D" w14:textId="77777777" w:rsidR="000A6268" w:rsidRPr="000A6268" w:rsidRDefault="000A6268" w:rsidP="000A62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0" w:after="40" w:line="235" w:lineRule="auto"/>
                              <w:ind w:left="142"/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</w:pPr>
                            <w:r w:rsidRPr="000A6268"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>You have not been for a pee all day.</w:t>
                            </w:r>
                          </w:p>
                          <w:p w14:paraId="1FED4350" w14:textId="77777777" w:rsidR="000A6268" w:rsidRPr="000A6268" w:rsidRDefault="000A6268" w:rsidP="000A62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0" w:after="40" w:line="235" w:lineRule="auto"/>
                              <w:ind w:left="142"/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</w:pPr>
                            <w:r w:rsidRPr="000A6268"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>You are vomiting.</w:t>
                            </w:r>
                          </w:p>
                          <w:p w14:paraId="6C3C1087" w14:textId="77777777" w:rsidR="000A6268" w:rsidRPr="000A6268" w:rsidRDefault="000A6268" w:rsidP="000A62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0" w:after="40" w:line="235" w:lineRule="auto"/>
                              <w:ind w:left="142"/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</w:pPr>
                            <w:r w:rsidRPr="000A6268"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>You see blood in your urine.</w:t>
                            </w:r>
                          </w:p>
                          <w:p w14:paraId="5752FB49" w14:textId="78CDC460" w:rsidR="000A6268" w:rsidRPr="000A6268" w:rsidRDefault="000A6268" w:rsidP="000A62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0" w:after="40" w:line="235" w:lineRule="auto"/>
                              <w:ind w:left="142"/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</w:pPr>
                            <w:r w:rsidRPr="000A6268"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>Your temperature is above 38</w:t>
                            </w:r>
                            <w:r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>°</w:t>
                            </w:r>
                            <w:r w:rsidRPr="000A6268"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>C or less than 36</w:t>
                            </w:r>
                            <w:r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>°</w:t>
                            </w:r>
                            <w:r w:rsidRPr="000A6268"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>C.</w:t>
                            </w:r>
                          </w:p>
                          <w:p w14:paraId="257EFD42" w14:textId="77777777" w:rsidR="000A6268" w:rsidRPr="000A6268" w:rsidRDefault="000A6268" w:rsidP="000A62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0" w:after="40" w:line="235" w:lineRule="auto"/>
                              <w:ind w:left="142"/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</w:pPr>
                            <w:r w:rsidRPr="000A6268"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>You have kidney pain in your back just under the ribs.</w:t>
                            </w:r>
                          </w:p>
                          <w:p w14:paraId="13C6895F" w14:textId="77777777" w:rsidR="000A6268" w:rsidRPr="000A6268" w:rsidRDefault="000A6268" w:rsidP="000A62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0" w:after="40" w:line="235" w:lineRule="auto"/>
                              <w:ind w:left="142"/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</w:pPr>
                            <w:r w:rsidRPr="000A6268"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>Your symptoms get worse.</w:t>
                            </w:r>
                          </w:p>
                          <w:p w14:paraId="0AB217AB" w14:textId="4290C46C" w:rsidR="000A6268" w:rsidRPr="000A6268" w:rsidRDefault="000A6268" w:rsidP="000A62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0" w:after="40" w:line="235" w:lineRule="auto"/>
                              <w:ind w:left="142"/>
                              <w:rPr>
                                <w:sz w:val="16"/>
                                <w:szCs w:val="16"/>
                              </w:rPr>
                            </w:pPr>
                            <w:r w:rsidRPr="000A6268"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>Your symptoms are not starting to improve within 48 hours of taking antibiotics.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7D35B" id="_x0000_s1029" type="#_x0000_t202" style="position:absolute;left:0;text-align:left;margin-left:596.65pt;margin-top:270.4pt;width:179.2pt;height:195.3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Jb/AEAANUDAAAOAAAAZHJzL2Uyb0RvYy54bWysU9tu2zAMfR+wfxD0vtjxkjU14hRduw4D&#10;ugvQ7QMUWY6FSaJGKbG7ry8lp2mwvQ3zg0CK5iHPIbW+Gq1hB4VBg2v4fFZyppyEVrtdw398v3uz&#10;4ixE4VphwKmGP6rArzavX60HX6sKejCtQkYgLtSDb3gfo6+LIsheWRFm4JWjYAdoRSQXd0WLYiB0&#10;a4qqLN8VA2DrEaQKgW5vpyDfZPyuUzJ+7bqgIjMNp95iPjGf23QWm7Wodyh8r+WxDfEPXVihHRU9&#10;Qd2KKNge9V9QVkuEAF2cSbAFdJ2WKnMgNvPyDzYPvfAqcyFxgj/JFP4frPxyePDfkMXxPYw0wEwi&#10;+HuQPwNzcNMLt1PXiDD0SrRUeJ4kKwYf6mNqkjrUIYFsh8/Q0pDFPkIGGju0SRXiyQidBvB4El2N&#10;kUm6rKqL5WpBIUmxarEq387zWApRP6d7DPGjAsuS0XCkqWZ4cbgPMbUj6udfUjUHd9qYPFnj2NDw&#10;y2W1zAlnEasjLZ7RtuGrMn3TKiSWH1ybk6PQZrKpgHFH2onpxDmO25HplgBSblJhC+0j6YAw7Rm9&#10;CzJ6wN+cDbRjDQ+/9gIVZ+aTIy0v54tEPGZnsbyoyMHzyPY8IpwkqIZHzibzJuZFnihfk+adzmq8&#10;dHJsmXYni3Tc87Sc537+6+U1bp4AAAD//wMAUEsDBBQABgAIAAAAIQBXnHiR4AAAAA0BAAAPAAAA&#10;ZHJzL2Rvd25yZXYueG1sTI/LTsMwEEX3SPyDNUjsqB2SAAlxKgRiC2p5SOzceJpExOModpvw90xX&#10;sLyaozvnVuvFDeKIU+g9aUhWCgRS421PrYb3t+erOxAhGrJm8IQafjDAuj4/q0xp/UwbPG5jK7iE&#10;Qmk0dDGOpZSh6dCZsPIjEt/2fnImcpxaaSczc7kb5LVSN9KZnvhDZ0Z87LD53h6cho+X/ddnpl7b&#10;J5ePs1+UJFdIrS8vlod7EBGX+AfDSZ/VoWannT+QDWLgnBRpyqyGPFM84oTkeXILYqehSJMMZF3J&#10;/yvqXwAAAP//AwBQSwECLQAUAAYACAAAACEAtoM4kv4AAADhAQAAEwAAAAAAAAAAAAAAAAAAAAAA&#10;W0NvbnRlbnRfVHlwZXNdLnhtbFBLAQItABQABgAIAAAAIQA4/SH/1gAAAJQBAAALAAAAAAAAAAAA&#10;AAAAAC8BAABfcmVscy8ucmVsc1BLAQItABQABgAIAAAAIQDvORJb/AEAANUDAAAOAAAAAAAAAAAA&#10;AAAAAC4CAABkcnMvZTJvRG9jLnhtbFBLAQItABQABgAIAAAAIQBXnHiR4AAAAA0BAAAPAAAAAAAA&#10;AAAAAAAAAFYEAABkcnMvZG93bnJldi54bWxQSwUGAAAAAAQABADzAAAAYwUAAAAA&#10;" filled="f" stroked="f">
                <v:textbox>
                  <w:txbxContent>
                    <w:p w14:paraId="5C5AA32C" w14:textId="126CC18B" w:rsidR="000A6268" w:rsidRDefault="000A6268" w:rsidP="000A6268">
                      <w:pPr>
                        <w:spacing w:after="40"/>
                        <w:rPr>
                          <w:b/>
                          <w:bCs/>
                          <w:color w:val="AD1E26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AD1E26"/>
                          <w:sz w:val="16"/>
                          <w:szCs w:val="16"/>
                        </w:rPr>
                        <w:t>When should you get help?</w:t>
                      </w:r>
                    </w:p>
                    <w:p w14:paraId="5429B4B9" w14:textId="3827BC70" w:rsidR="000A6268" w:rsidRDefault="000A6268" w:rsidP="000A6268">
                      <w:pPr>
                        <w:spacing w:after="40"/>
                        <w:rPr>
                          <w:b/>
                          <w:bCs/>
                          <w:color w:val="5D616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5D6161"/>
                          <w:sz w:val="16"/>
                          <w:szCs w:val="16"/>
                        </w:rPr>
                        <w:t>Contact your GP practice or NHS 111</w:t>
                      </w:r>
                    </w:p>
                    <w:p w14:paraId="0C206085" w14:textId="6404687B" w:rsidR="000A6268" w:rsidRPr="000A6268" w:rsidRDefault="000A6268" w:rsidP="000A6268">
                      <w:pPr>
                        <w:spacing w:after="4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A6268">
                        <w:rPr>
                          <w:b/>
                          <w:bCs/>
                          <w:sz w:val="16"/>
                          <w:szCs w:val="16"/>
                        </w:rPr>
                        <w:t>The following symptoms are possible signs of serious infection and should be assessed urgently. Phone for advice if you are not sure how urgent the symptoms are.</w:t>
                      </w:r>
                    </w:p>
                    <w:p w14:paraId="18215055" w14:textId="77777777" w:rsidR="000A6268" w:rsidRPr="000A6268" w:rsidRDefault="000A6268" w:rsidP="000A62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0" w:after="40" w:line="235" w:lineRule="auto"/>
                        <w:ind w:left="142"/>
                        <w:rPr>
                          <w:bCs/>
                          <w:color w:val="231F20"/>
                          <w:sz w:val="16"/>
                          <w:szCs w:val="20"/>
                        </w:rPr>
                      </w:pPr>
                      <w:r w:rsidRPr="000A6268">
                        <w:rPr>
                          <w:bCs/>
                          <w:color w:val="231F20"/>
                          <w:sz w:val="16"/>
                          <w:szCs w:val="20"/>
                        </w:rPr>
                        <w:t xml:space="preserve">You have shivering, </w:t>
                      </w:r>
                      <w:proofErr w:type="gramStart"/>
                      <w:r w:rsidRPr="000A6268">
                        <w:rPr>
                          <w:bCs/>
                          <w:color w:val="231F20"/>
                          <w:sz w:val="16"/>
                          <w:szCs w:val="20"/>
                        </w:rPr>
                        <w:t>chills</w:t>
                      </w:r>
                      <w:proofErr w:type="gramEnd"/>
                      <w:r w:rsidRPr="000A6268">
                        <w:rPr>
                          <w:bCs/>
                          <w:color w:val="231F20"/>
                          <w:sz w:val="16"/>
                          <w:szCs w:val="20"/>
                        </w:rPr>
                        <w:t xml:space="preserve"> and muscle pain.</w:t>
                      </w:r>
                    </w:p>
                    <w:p w14:paraId="5113847A" w14:textId="77777777" w:rsidR="000A6268" w:rsidRPr="000A6268" w:rsidRDefault="000A6268" w:rsidP="000A62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0" w:after="40" w:line="235" w:lineRule="auto"/>
                        <w:ind w:left="142"/>
                        <w:rPr>
                          <w:bCs/>
                          <w:color w:val="231F20"/>
                          <w:sz w:val="16"/>
                          <w:szCs w:val="20"/>
                        </w:rPr>
                      </w:pPr>
                      <w:r w:rsidRPr="000A6268">
                        <w:rPr>
                          <w:bCs/>
                          <w:color w:val="231F20"/>
                          <w:sz w:val="16"/>
                          <w:szCs w:val="20"/>
                        </w:rPr>
                        <w:t xml:space="preserve">You feel </w:t>
                      </w:r>
                      <w:proofErr w:type="gramStart"/>
                      <w:r w:rsidRPr="000A6268">
                        <w:rPr>
                          <w:bCs/>
                          <w:color w:val="231F20"/>
                          <w:sz w:val="16"/>
                          <w:szCs w:val="20"/>
                        </w:rPr>
                        <w:t>confused, or</w:t>
                      </w:r>
                      <w:proofErr w:type="gramEnd"/>
                      <w:r w:rsidRPr="000A6268">
                        <w:rPr>
                          <w:bCs/>
                          <w:color w:val="231F20"/>
                          <w:sz w:val="16"/>
                          <w:szCs w:val="20"/>
                        </w:rPr>
                        <w:t xml:space="preserve"> are very drowsy.</w:t>
                      </w:r>
                    </w:p>
                    <w:p w14:paraId="74CE0D9D" w14:textId="77777777" w:rsidR="000A6268" w:rsidRPr="000A6268" w:rsidRDefault="000A6268" w:rsidP="000A62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0" w:after="40" w:line="235" w:lineRule="auto"/>
                        <w:ind w:left="142"/>
                        <w:rPr>
                          <w:bCs/>
                          <w:color w:val="231F20"/>
                          <w:sz w:val="16"/>
                          <w:szCs w:val="20"/>
                        </w:rPr>
                      </w:pPr>
                      <w:r w:rsidRPr="000A6268">
                        <w:rPr>
                          <w:bCs/>
                          <w:color w:val="231F20"/>
                          <w:sz w:val="16"/>
                          <w:szCs w:val="20"/>
                        </w:rPr>
                        <w:t>You have not been for a pee all day.</w:t>
                      </w:r>
                    </w:p>
                    <w:p w14:paraId="1FED4350" w14:textId="77777777" w:rsidR="000A6268" w:rsidRPr="000A6268" w:rsidRDefault="000A6268" w:rsidP="000A62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0" w:after="40" w:line="235" w:lineRule="auto"/>
                        <w:ind w:left="142"/>
                        <w:rPr>
                          <w:bCs/>
                          <w:color w:val="231F20"/>
                          <w:sz w:val="16"/>
                          <w:szCs w:val="20"/>
                        </w:rPr>
                      </w:pPr>
                      <w:r w:rsidRPr="000A6268">
                        <w:rPr>
                          <w:bCs/>
                          <w:color w:val="231F20"/>
                          <w:sz w:val="16"/>
                          <w:szCs w:val="20"/>
                        </w:rPr>
                        <w:t>You are vomiting.</w:t>
                      </w:r>
                    </w:p>
                    <w:p w14:paraId="6C3C1087" w14:textId="77777777" w:rsidR="000A6268" w:rsidRPr="000A6268" w:rsidRDefault="000A6268" w:rsidP="000A62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0" w:after="40" w:line="235" w:lineRule="auto"/>
                        <w:ind w:left="142"/>
                        <w:rPr>
                          <w:bCs/>
                          <w:color w:val="231F20"/>
                          <w:sz w:val="16"/>
                          <w:szCs w:val="20"/>
                        </w:rPr>
                      </w:pPr>
                      <w:r w:rsidRPr="000A6268">
                        <w:rPr>
                          <w:bCs/>
                          <w:color w:val="231F20"/>
                          <w:sz w:val="16"/>
                          <w:szCs w:val="20"/>
                        </w:rPr>
                        <w:t>You see blood in your urine.</w:t>
                      </w:r>
                    </w:p>
                    <w:p w14:paraId="5752FB49" w14:textId="78CDC460" w:rsidR="000A6268" w:rsidRPr="000A6268" w:rsidRDefault="000A6268" w:rsidP="000A62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0" w:after="40" w:line="235" w:lineRule="auto"/>
                        <w:ind w:left="142"/>
                        <w:rPr>
                          <w:bCs/>
                          <w:color w:val="231F20"/>
                          <w:sz w:val="16"/>
                          <w:szCs w:val="20"/>
                        </w:rPr>
                      </w:pPr>
                      <w:r w:rsidRPr="000A6268">
                        <w:rPr>
                          <w:bCs/>
                          <w:color w:val="231F20"/>
                          <w:sz w:val="16"/>
                          <w:szCs w:val="20"/>
                        </w:rPr>
                        <w:t>Your temperature is above 38</w:t>
                      </w:r>
                      <w:r>
                        <w:rPr>
                          <w:bCs/>
                          <w:color w:val="231F20"/>
                          <w:sz w:val="16"/>
                          <w:szCs w:val="20"/>
                        </w:rPr>
                        <w:t>°</w:t>
                      </w:r>
                      <w:r w:rsidRPr="000A6268">
                        <w:rPr>
                          <w:bCs/>
                          <w:color w:val="231F20"/>
                          <w:sz w:val="16"/>
                          <w:szCs w:val="20"/>
                        </w:rPr>
                        <w:t>C or less than 36</w:t>
                      </w:r>
                      <w:r>
                        <w:rPr>
                          <w:bCs/>
                          <w:color w:val="231F20"/>
                          <w:sz w:val="16"/>
                          <w:szCs w:val="20"/>
                        </w:rPr>
                        <w:t>°</w:t>
                      </w:r>
                      <w:r w:rsidRPr="000A6268">
                        <w:rPr>
                          <w:bCs/>
                          <w:color w:val="231F20"/>
                          <w:sz w:val="16"/>
                          <w:szCs w:val="20"/>
                        </w:rPr>
                        <w:t>C.</w:t>
                      </w:r>
                    </w:p>
                    <w:p w14:paraId="257EFD42" w14:textId="77777777" w:rsidR="000A6268" w:rsidRPr="000A6268" w:rsidRDefault="000A6268" w:rsidP="000A62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0" w:after="40" w:line="235" w:lineRule="auto"/>
                        <w:ind w:left="142"/>
                        <w:rPr>
                          <w:bCs/>
                          <w:color w:val="231F20"/>
                          <w:sz w:val="16"/>
                          <w:szCs w:val="20"/>
                        </w:rPr>
                      </w:pPr>
                      <w:r w:rsidRPr="000A6268">
                        <w:rPr>
                          <w:bCs/>
                          <w:color w:val="231F20"/>
                          <w:sz w:val="16"/>
                          <w:szCs w:val="20"/>
                        </w:rPr>
                        <w:t>You have kidney pain in your back just under the ribs.</w:t>
                      </w:r>
                    </w:p>
                    <w:p w14:paraId="13C6895F" w14:textId="77777777" w:rsidR="000A6268" w:rsidRPr="000A6268" w:rsidRDefault="000A6268" w:rsidP="000A62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0" w:after="40" w:line="235" w:lineRule="auto"/>
                        <w:ind w:left="142"/>
                        <w:rPr>
                          <w:bCs/>
                          <w:color w:val="231F20"/>
                          <w:sz w:val="16"/>
                          <w:szCs w:val="20"/>
                        </w:rPr>
                      </w:pPr>
                      <w:r w:rsidRPr="000A6268">
                        <w:rPr>
                          <w:bCs/>
                          <w:color w:val="231F20"/>
                          <w:sz w:val="16"/>
                          <w:szCs w:val="20"/>
                        </w:rPr>
                        <w:t>Your symptoms get worse.</w:t>
                      </w:r>
                    </w:p>
                    <w:p w14:paraId="0AB217AB" w14:textId="4290C46C" w:rsidR="000A6268" w:rsidRPr="000A6268" w:rsidRDefault="000A6268" w:rsidP="000A62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0" w:after="40" w:line="235" w:lineRule="auto"/>
                        <w:ind w:left="142"/>
                        <w:rPr>
                          <w:sz w:val="16"/>
                          <w:szCs w:val="16"/>
                        </w:rPr>
                      </w:pPr>
                      <w:r w:rsidRPr="000A6268">
                        <w:rPr>
                          <w:bCs/>
                          <w:color w:val="231F20"/>
                          <w:sz w:val="16"/>
                          <w:szCs w:val="20"/>
                        </w:rPr>
                        <w:t>Your symptoms are not starting to improve within 48 hours of taking antibiotics.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88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6B47B9" wp14:editId="59652022">
                <wp:simplePos x="0" y="0"/>
                <wp:positionH relativeFrom="column">
                  <wp:posOffset>7601447</wp:posOffset>
                </wp:positionH>
                <wp:positionV relativeFrom="paragraph">
                  <wp:posOffset>281802</wp:posOffset>
                </wp:positionV>
                <wp:extent cx="2265045" cy="3077155"/>
                <wp:effectExtent l="0" t="0" r="1905" b="9525"/>
                <wp:wrapNone/>
                <wp:docPr id="45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307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8390" h="3576954">
                              <a:moveTo>
                                <a:pt x="2286000" y="0"/>
                              </a:moveTo>
                              <a:lnTo>
                                <a:pt x="71996" y="0"/>
                              </a:lnTo>
                              <a:lnTo>
                                <a:pt x="43971" y="5657"/>
                              </a:lnTo>
                              <a:lnTo>
                                <a:pt x="21086" y="21086"/>
                              </a:lnTo>
                              <a:lnTo>
                                <a:pt x="5657" y="43971"/>
                              </a:lnTo>
                              <a:lnTo>
                                <a:pt x="0" y="71996"/>
                              </a:lnTo>
                              <a:lnTo>
                                <a:pt x="0" y="3504501"/>
                              </a:lnTo>
                              <a:lnTo>
                                <a:pt x="5657" y="3532526"/>
                              </a:lnTo>
                              <a:lnTo>
                                <a:pt x="21086" y="3555411"/>
                              </a:lnTo>
                              <a:lnTo>
                                <a:pt x="43971" y="3570840"/>
                              </a:lnTo>
                              <a:lnTo>
                                <a:pt x="71996" y="3576497"/>
                              </a:lnTo>
                              <a:lnTo>
                                <a:pt x="2286000" y="3576497"/>
                              </a:lnTo>
                              <a:lnTo>
                                <a:pt x="2314024" y="3570840"/>
                              </a:lnTo>
                              <a:lnTo>
                                <a:pt x="2336909" y="3555411"/>
                              </a:lnTo>
                              <a:lnTo>
                                <a:pt x="2352338" y="3532526"/>
                              </a:lnTo>
                              <a:lnTo>
                                <a:pt x="2357996" y="3504501"/>
                              </a:lnTo>
                              <a:lnTo>
                                <a:pt x="2357996" y="71996"/>
                              </a:lnTo>
                              <a:lnTo>
                                <a:pt x="2352338" y="43971"/>
                              </a:lnTo>
                              <a:lnTo>
                                <a:pt x="2336909" y="21086"/>
                              </a:lnTo>
                              <a:lnTo>
                                <a:pt x="2314024" y="5657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B52EB" id="Graphic 19" o:spid="_x0000_s1026" style="position:absolute;margin-left:598.55pt;margin-top:22.2pt;width:178.35pt;height:24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58390,357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9+uAIAAIwHAAAOAAAAZHJzL2Uyb0RvYy54bWysVV1r2zAUfR/sPwi9r/6UE4c6ZbR0DEZX&#10;aMeeFVmODbblScpH//2upCj2OojDWB6s6+jo+txzpKvbu2PXoj2XqhF9gaObECPeM1E2/bbAP14f&#10;Py0xUpr2JW1Fzwv8xhW+W3/8cHsYVjwWtWhLLhEk6dXqMBS41npYBYFiNe+ouhED72GyErKjGl7l&#10;NiglPUD2rg3iMMyCg5DlIAXjSsG/D24Sr23+quJMf68qxTVqCwzctH1K+9yYZ7C+pautpEPdsBMN&#10;+g8sOtr08NFzqgeqKdrJ5q9UXcOkUKLSN0x0gaiqhnFbA1QThe+qeanpwG0tII4azjKp/5eWPe1f&#10;hmcJMhwGtVIQmiqOlezMCPzQ0Yr1dhaLHzVi8GccZyRMCUYM5pJwsYgIMXIG43K2U/oLFzYV3X9T&#10;2qld+ojWPmLH3ocSPDNutdYtjRG4JTECtzbOrYFqs87wMyE6AJeELJMc/K2BCllkOUmtG53Y81dh&#10;kdoUEsfLLAwB58sBsiOm7afYRZTn2R9IP+/HweZMk3wRWRzJyOKkgIf40UHjKFy6lC5yanmMHx3W&#10;JjM8Xf5LUFeP4zuPS4xrYXSR6PnjCUliEmcXwWNVCSEkjS6nHuUCo8Jlao8g2OCr96NTYTTB2Jrm&#10;M/pO7L0Kn0RpGKfWvGvYxEmS5WF+ws/XCtsSlkAHNCfkGiWBhN9019gE+c/4efunbOY31bTW+d0a&#10;T5ScPwYTm97bz1qhuNvE5nDbdnI+8LBNpi1FibYpH5u2NQdcye3mvpVoT6F3PNrfaddOYMHY5Ey0&#10;EeXbs0QHaP8FVr92VHKM2q899FdzV/hA+mDjA6nbe2FvFNtbpNKvx59UDmiAsMAaeuST8N2brnzv&#10;A/4G4LBmZS8+77SoGtMYLTfH6PQCLd/Wf7qezJ0yfbeo8RJd/wYAAP//AwBQSwMEFAAGAAgAAAAh&#10;AFlPlP/eAAAADAEAAA8AAABkcnMvZG93bnJldi54bWxMj8FOwzAQRO9I/IO1SNyonZCUNsSpEBLi&#10;TMOFmxsvSUS8TmM3Tf+e7QmOoxnNvCl3ixvEjFPoPWlIVgoEUuNtT62Gz/rtYQMiREPWDJ5QwwUD&#10;7Krbm9IU1p/pA+d9bAWXUCiMhi7GsZAyNB06E1Z+RGLv20/ORJZTK+1kzlzuBpkqtZbO9MQLnRnx&#10;tcPmZ39yPDLVdZYonx7lrMI6P24uX+9B6/u75eUZRMQl/oXhis/oUDHTwZ/IBjGwTrZPCWc1ZFkG&#10;4prI80d+c9CQp1sFsirl/xPVLwAAAP//AwBQSwECLQAUAAYACAAAACEAtoM4kv4AAADhAQAAEwAA&#10;AAAAAAAAAAAAAAAAAAAAW0NvbnRlbnRfVHlwZXNdLnhtbFBLAQItABQABgAIAAAAIQA4/SH/1gAA&#10;AJQBAAALAAAAAAAAAAAAAAAAAC8BAABfcmVscy8ucmVsc1BLAQItABQABgAIAAAAIQAjbk9+uAIA&#10;AIwHAAAOAAAAAAAAAAAAAAAAAC4CAABkcnMvZTJvRG9jLnhtbFBLAQItABQABgAIAAAAIQBZT5T/&#10;3gAAAAwBAAAPAAAAAAAAAAAAAAAAABIFAABkcnMvZG93bnJldi54bWxQSwUGAAAAAAQABADzAAAA&#10;HQYAAAAA&#10;" path="m2286000,l71996,,43971,5657,21086,21086,5657,43971,,71996,,3504501r5657,28025l21086,3555411r22885,15429l71996,3576497r2214004,l2314024,3570840r22885,-15429l2352338,3532526r5658,-28025l2357996,71996r-5658,-28025l2336909,21086,2314024,5657,2286000,xe" stroked="f">
                <v:path arrowok="t"/>
              </v:shape>
            </w:pict>
          </mc:Fallback>
        </mc:AlternateContent>
      </w:r>
      <w:r w:rsidR="000A6268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63DB178" wp14:editId="6BE95B36">
                <wp:simplePos x="0" y="0"/>
                <wp:positionH relativeFrom="column">
                  <wp:posOffset>5534025</wp:posOffset>
                </wp:positionH>
                <wp:positionV relativeFrom="paragraph">
                  <wp:posOffset>3088005</wp:posOffset>
                </wp:positionV>
                <wp:extent cx="1780540" cy="2679065"/>
                <wp:effectExtent l="0" t="0" r="0" b="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2679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B72E6" w14:textId="4DA97692" w:rsidR="000A6268" w:rsidRPr="00BC208F" w:rsidRDefault="000A6268" w:rsidP="000A6268">
                            <w:pPr>
                              <w:spacing w:after="40"/>
                              <w:rPr>
                                <w:b/>
                                <w:bCs/>
                                <w:color w:val="5D616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D1E26"/>
                                <w:sz w:val="16"/>
                                <w:szCs w:val="16"/>
                              </w:rPr>
                              <w:t>Antibiotic resistance</w:t>
                            </w:r>
                          </w:p>
                          <w:p w14:paraId="4273BED7" w14:textId="04CBBD9F" w:rsidR="000A6268" w:rsidRPr="00134FA6" w:rsidRDefault="000A6268" w:rsidP="000A62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0" w:after="40" w:line="235" w:lineRule="auto"/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 xml:space="preserve">Antibiotics can be </w:t>
                            </w:r>
                            <w:proofErr w:type="gramStart"/>
                            <w:r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>life-saving</w:t>
                            </w:r>
                            <w:proofErr w:type="gramEnd"/>
                            <w:r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>, but they are not always needed for urinary symptoms.</w:t>
                            </w:r>
                          </w:p>
                          <w:p w14:paraId="294767E1" w14:textId="77777777" w:rsidR="000A6268" w:rsidRPr="000A6268" w:rsidRDefault="000A6268" w:rsidP="000A62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0" w:after="40" w:line="235" w:lineRule="auto"/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  <w:r w:rsidRPr="000A6268">
                              <w:rPr>
                                <w:bCs/>
                                <w:sz w:val="16"/>
                                <w:szCs w:val="20"/>
                              </w:rPr>
                              <w:t>Taking any antibiotics can make bacteria that live inside your body more resistant. This means that antibiotics may not work when you really need them.</w:t>
                            </w:r>
                          </w:p>
                          <w:p w14:paraId="3368F456" w14:textId="77777777" w:rsidR="000A6268" w:rsidRPr="000A6268" w:rsidRDefault="000A6268" w:rsidP="000A62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0" w:after="40" w:line="235" w:lineRule="auto"/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  <w:r w:rsidRPr="000A6268">
                              <w:rPr>
                                <w:bCs/>
                                <w:sz w:val="16"/>
                                <w:szCs w:val="20"/>
                              </w:rPr>
                              <w:t xml:space="preserve">Common side effects of taking antibiotics include thrush, rashes, nausea, vomiting and </w:t>
                            </w:r>
                            <w:proofErr w:type="spellStart"/>
                            <w:r w:rsidRPr="000A6268">
                              <w:rPr>
                                <w:bCs/>
                                <w:sz w:val="16"/>
                                <w:szCs w:val="20"/>
                              </w:rPr>
                              <w:t>diarrhoea</w:t>
                            </w:r>
                            <w:proofErr w:type="spellEnd"/>
                            <w:r w:rsidRPr="000A6268">
                              <w:rPr>
                                <w:bCs/>
                                <w:sz w:val="16"/>
                                <w:szCs w:val="20"/>
                              </w:rPr>
                              <w:t>. Get medical advice if you are worried.</w:t>
                            </w:r>
                          </w:p>
                          <w:p w14:paraId="6734A185" w14:textId="5C7259A9" w:rsidR="000A6268" w:rsidRPr="000A6268" w:rsidRDefault="000A6268" w:rsidP="000A62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0" w:after="40" w:line="235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A6268">
                              <w:rPr>
                                <w:bCs/>
                                <w:sz w:val="16"/>
                                <w:szCs w:val="20"/>
                              </w:rPr>
                              <w:t>Keep antibiotics working – only take them when advised by a health professional. This way they are more likely to work for a future UTI.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DB178" id="_x0000_s1030" type="#_x0000_t202" style="position:absolute;left:0;text-align:left;margin-left:435.75pt;margin-top:243.15pt;width:140.2pt;height:210.9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7ss+wEAANUDAAAOAAAAZHJzL2Uyb0RvYy54bWysU9tu2zAMfR+wfxD0vtgJcjWiFF27DgO6&#10;bkC3D1BkORYmiZqkxM6+fpTspsH2NswPAmmKhzyH1PamN5qcpA8KLKPTSUmJtAJqZQ+Mfv/28G5N&#10;SYjc1lyDlYyeZaA3u7dvtp2r5Axa0LX0BEFsqDrHaBujq4oiiFYaHibgpMVgA97wiK4/FLXnHaIb&#10;XczKcll04GvnQcgQ8O/9EKS7jN80UsQvTRNkJJpR7C3m0+dzn85it+XVwXPXKjG2wf+hC8OVxaIX&#10;qHseOTl69ReUUcJDgCZOBJgCmkYJmTkgm2n5B5vnljuZuaA4wV1kCv8PVjydnt1XT2L/HnocYCYR&#10;3COIH4FYuGu5Pchb76FrJa+x8DRJVnQuVGNqkjpUIYHsu89Q45D5MUIG6htvkirIkyA6DuB8EV32&#10;kYhUcrUuF3MMCYzNlqtNuVzkGrx6SXc+xI8SDEkGox6nmuH56THE1A6vXq6kahYelNZ5stqSjtHN&#10;YrbICVcRoyIunlaG0XWZvmEVEssPts7JkSs92FhA25F2Yjpwjv2+J6pmdJVykwp7qM+og4dhz/Bd&#10;oNGC/0VJhzvGaPh55F5Soj9Z1HIznSfiMTvzxWqGjr+O7K8j3AqEYjRSMph3MS/yQPkWNW9UVuO1&#10;k7Fl3J0s0rjnaTmv/Xzr9TXufgMAAP//AwBQSwMEFAAGAAgAAAAhAG27CWjgAAAADAEAAA8AAABk&#10;cnMvZG93bnJldi54bWxMj8tOwzAQRfdI/IM1SOyondKUJGRSIRBbUMtDYufG0yQiHkex24S/x13B&#10;cnSP7j1TbmbbixONvnOMkCwUCOLamY4bhPe355sMhA+aje4dE8IPedhUlxelLoybeEunXWhELGFf&#10;aIQ2hKGQ0tctWe0XbiCO2cGNVod4jo00o55iue3lUqm1tLrjuNDqgR5bqr93R4vw8XL4+lyp1+bJ&#10;psPkZiXZ5hLx+mp+uAcRaA5/MJz1ozpU0Wnvjmy86BGyuySNKMIqW9+COBNJmuQg9gi5ypYgq1L+&#10;f6L6BQAA//8DAFBLAQItABQABgAIAAAAIQC2gziS/gAAAOEBAAATAAAAAAAAAAAAAAAAAAAAAABb&#10;Q29udGVudF9UeXBlc10ueG1sUEsBAi0AFAAGAAgAAAAhADj9If/WAAAAlAEAAAsAAAAAAAAAAAAA&#10;AAAALwEAAF9yZWxzLy5yZWxzUEsBAi0AFAAGAAgAAAAhAD2Huyz7AQAA1QMAAA4AAAAAAAAAAAAA&#10;AAAALgIAAGRycy9lMm9Eb2MueG1sUEsBAi0AFAAGAAgAAAAhAG27CWjgAAAADAEAAA8AAAAAAAAA&#10;AAAAAAAAVQQAAGRycy9kb3ducmV2LnhtbFBLBQYAAAAABAAEAPMAAABiBQAAAAA=&#10;" filled="f" stroked="f">
                <v:textbox>
                  <w:txbxContent>
                    <w:p w14:paraId="4DFB72E6" w14:textId="4DA97692" w:rsidR="000A6268" w:rsidRPr="00BC208F" w:rsidRDefault="000A6268" w:rsidP="000A6268">
                      <w:pPr>
                        <w:spacing w:after="40"/>
                        <w:rPr>
                          <w:b/>
                          <w:bCs/>
                          <w:color w:val="5D616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AD1E26"/>
                          <w:sz w:val="16"/>
                          <w:szCs w:val="16"/>
                        </w:rPr>
                        <w:t>Antibiotic resistance</w:t>
                      </w:r>
                    </w:p>
                    <w:p w14:paraId="4273BED7" w14:textId="04CBBD9F" w:rsidR="000A6268" w:rsidRPr="00134FA6" w:rsidRDefault="000A6268" w:rsidP="000A62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0" w:after="40" w:line="235" w:lineRule="auto"/>
                        <w:rPr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bCs/>
                          <w:color w:val="231F20"/>
                          <w:sz w:val="16"/>
                          <w:szCs w:val="20"/>
                        </w:rPr>
                        <w:t xml:space="preserve">Antibiotics can be </w:t>
                      </w:r>
                      <w:proofErr w:type="gramStart"/>
                      <w:r>
                        <w:rPr>
                          <w:bCs/>
                          <w:color w:val="231F20"/>
                          <w:sz w:val="16"/>
                          <w:szCs w:val="20"/>
                        </w:rPr>
                        <w:t>life-saving</w:t>
                      </w:r>
                      <w:proofErr w:type="gramEnd"/>
                      <w:r>
                        <w:rPr>
                          <w:bCs/>
                          <w:color w:val="231F20"/>
                          <w:sz w:val="16"/>
                          <w:szCs w:val="20"/>
                        </w:rPr>
                        <w:t>, but they are not always needed for urinary symptoms.</w:t>
                      </w:r>
                    </w:p>
                    <w:p w14:paraId="294767E1" w14:textId="77777777" w:rsidR="000A6268" w:rsidRPr="000A6268" w:rsidRDefault="000A6268" w:rsidP="000A62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0" w:after="40" w:line="235" w:lineRule="auto"/>
                        <w:rPr>
                          <w:bCs/>
                          <w:sz w:val="16"/>
                          <w:szCs w:val="20"/>
                        </w:rPr>
                      </w:pPr>
                      <w:r w:rsidRPr="000A6268">
                        <w:rPr>
                          <w:bCs/>
                          <w:sz w:val="16"/>
                          <w:szCs w:val="20"/>
                        </w:rPr>
                        <w:t>Taking any antibiotics can make bacteria that live inside your body more resistant. This means that antibiotics may not work when you really need them.</w:t>
                      </w:r>
                    </w:p>
                    <w:p w14:paraId="3368F456" w14:textId="77777777" w:rsidR="000A6268" w:rsidRPr="000A6268" w:rsidRDefault="000A6268" w:rsidP="000A62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0" w:after="40" w:line="235" w:lineRule="auto"/>
                        <w:rPr>
                          <w:bCs/>
                          <w:sz w:val="16"/>
                          <w:szCs w:val="20"/>
                        </w:rPr>
                      </w:pPr>
                      <w:r w:rsidRPr="000A6268">
                        <w:rPr>
                          <w:bCs/>
                          <w:sz w:val="16"/>
                          <w:szCs w:val="20"/>
                        </w:rPr>
                        <w:t xml:space="preserve">Common side effects of taking antibiotics include thrush, rashes, nausea, vomiting and </w:t>
                      </w:r>
                      <w:proofErr w:type="spellStart"/>
                      <w:r w:rsidRPr="000A6268">
                        <w:rPr>
                          <w:bCs/>
                          <w:sz w:val="16"/>
                          <w:szCs w:val="20"/>
                        </w:rPr>
                        <w:t>diarrhoea</w:t>
                      </w:r>
                      <w:proofErr w:type="spellEnd"/>
                      <w:r w:rsidRPr="000A6268">
                        <w:rPr>
                          <w:bCs/>
                          <w:sz w:val="16"/>
                          <w:szCs w:val="20"/>
                        </w:rPr>
                        <w:t>. Get medical advice if you are worried.</w:t>
                      </w:r>
                    </w:p>
                    <w:p w14:paraId="6734A185" w14:textId="5C7259A9" w:rsidR="000A6268" w:rsidRPr="000A6268" w:rsidRDefault="000A6268" w:rsidP="000A62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0" w:after="40" w:line="235" w:lineRule="auto"/>
                        <w:rPr>
                          <w:sz w:val="16"/>
                          <w:szCs w:val="16"/>
                        </w:rPr>
                      </w:pPr>
                      <w:r w:rsidRPr="000A6268">
                        <w:rPr>
                          <w:bCs/>
                          <w:sz w:val="16"/>
                          <w:szCs w:val="20"/>
                        </w:rPr>
                        <w:t>Keep antibiotics working – only take them when advised by a health professional. This way they are more likely to work for a future UTI.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626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781FD" wp14:editId="090DC3CE">
                <wp:simplePos x="0" y="0"/>
                <wp:positionH relativeFrom="column">
                  <wp:posOffset>2401295</wp:posOffset>
                </wp:positionH>
                <wp:positionV relativeFrom="paragraph">
                  <wp:posOffset>273851</wp:posOffset>
                </wp:positionV>
                <wp:extent cx="5040602" cy="2679065"/>
                <wp:effectExtent l="0" t="0" r="8255" b="6985"/>
                <wp:wrapNone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602" cy="267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6535" h="3007995">
                              <a:moveTo>
                                <a:pt x="5224500" y="0"/>
                              </a:moveTo>
                              <a:lnTo>
                                <a:pt x="71996" y="0"/>
                              </a:lnTo>
                              <a:lnTo>
                                <a:pt x="43971" y="5659"/>
                              </a:lnTo>
                              <a:lnTo>
                                <a:pt x="21086" y="21093"/>
                              </a:lnTo>
                              <a:lnTo>
                                <a:pt x="5657" y="43982"/>
                              </a:lnTo>
                              <a:lnTo>
                                <a:pt x="0" y="72008"/>
                              </a:lnTo>
                              <a:lnTo>
                                <a:pt x="0" y="2935630"/>
                              </a:lnTo>
                              <a:lnTo>
                                <a:pt x="5657" y="2963655"/>
                              </a:lnTo>
                              <a:lnTo>
                                <a:pt x="21086" y="2986539"/>
                              </a:lnTo>
                              <a:lnTo>
                                <a:pt x="43971" y="3001969"/>
                              </a:lnTo>
                              <a:lnTo>
                                <a:pt x="71996" y="3007626"/>
                              </a:lnTo>
                              <a:lnTo>
                                <a:pt x="5224500" y="3007626"/>
                              </a:lnTo>
                              <a:lnTo>
                                <a:pt x="5252525" y="3001969"/>
                              </a:lnTo>
                              <a:lnTo>
                                <a:pt x="5275410" y="2986539"/>
                              </a:lnTo>
                              <a:lnTo>
                                <a:pt x="5290839" y="2963655"/>
                              </a:lnTo>
                              <a:lnTo>
                                <a:pt x="5296496" y="2935630"/>
                              </a:lnTo>
                              <a:lnTo>
                                <a:pt x="5296496" y="72008"/>
                              </a:lnTo>
                              <a:lnTo>
                                <a:pt x="5290839" y="43982"/>
                              </a:lnTo>
                              <a:lnTo>
                                <a:pt x="5275410" y="21093"/>
                              </a:lnTo>
                              <a:lnTo>
                                <a:pt x="5252525" y="5659"/>
                              </a:lnTo>
                              <a:lnTo>
                                <a:pt x="5224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C4D85" id="Graphic 22" o:spid="_x0000_s1026" style="position:absolute;margin-left:189.1pt;margin-top:21.55pt;width:396.9pt;height:2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96535,300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bZPvAIAAIwHAAAOAAAAZHJzL2Uyb0RvYy54bWysVVFvmzAQfp+0/2D5fYWYGEJUUk2tOk2a&#10;ukrNtGfHmIAEmNlOSP/9zgYntJWSaFoi4TP+fNx93/l8e3doarQXSleyzfDsJsRItFzmVbvN8K/1&#10;45cFRtqwNme1bEWGX4XGd6vPn277bimILGWdC4XASauXfZfh0phuGQSal6Jh+kZ2ooXFQqqGGZiq&#10;bZAr1oP3pg5IGMZBL1XeKcmF1vD2YVjEK+e/KAQ3P4tCC4PqDENsxj2Ve27sM1jdsuVWsa6s+BgG&#10;+4coGla18NGjqwdmGNqp6oOrpuJKalmYGy6bQBZFxYXLAbKZhe+yeSlZJ1wuQI7ujjTp/+eWP+1f&#10;umcFNPSdXmowbRaHQjV2hPjQwZH1eiRLHAzi8JKG8zAOCUYc1kicpGFMLZ3BaTvfafNNSOeK7X9o&#10;M7Cde4uV3uKH1psKNLNq1U4tgxGopTACtTaDWh0zdp+Nz5qoh1hIGtOIYlRmOArDJE2pU6ORe7GW&#10;DmlsIpSQOQ2hDnw6EOwJU7dTbDJL0/gN0q/7sXM+51GazByOxjQdGfAQPw5QMgsXg0uw0ugsFpwl&#10;ziv4X5Cz0CGfBI7D4gocSSMaR67yIXsfoB+HQI8fB16jmHpdPciPH7JKFyDDeQ5OdIFQszQ+jz6J&#10;YGWNSXw2wam81+Epgb+j+ZpoKEnofDbQTa7IFcoyXAAfttyuYdKW8XwsuqtkmuAvyz+N5nJRvcn1&#10;crVaHkcmLx6DqUzv65DXUouhi9jD7drJ8cBDvU5bipZ1lT9WdW0PuFbbzX2t0J5B73h0v7FWJrDg&#10;1OSstZH567NCPbT/DOs/O6YERvX3FvqrvSu8obyx8YYy9b10N4rrLUqb9eE3Ux3qwMywgR75JH33&#10;Zkvf+yB+Cxiwdmcrv+6MLCrbGF1sQ0TjBFq+y3+8nuydMp071OkSXf0FAAD//wMAUEsDBBQABgAI&#10;AAAAIQB9VcDV4gAAAAsBAAAPAAAAZHJzL2Rvd25yZXYueG1sTI/LTsMwEEX3SPyDNUhsELWTPhXi&#10;VBSBBBKblodYOvGQRI3HUey24e+ZrmA5M0d3zs3Xo+vEEYfQetKQTBQIpMrblmoN729PtysQIRqy&#10;pvOEGn4wwLq4vMhNZv2JtnjcxVpwCIXMaGhi7DMpQ9WgM2HieyS+ffvBmcjjUEs7mBOHu06mSi2k&#10;My3xh8b0+NBgtd8dnIZKzebb1/oR5f7z40uO5ebl+Waj9fXVeH8HIuIY/2A467M6FOxU+gPZIDoN&#10;0+UqZVTDbJqAOAPJMuV2JW8WcwWyyOX/DsUvAAAA//8DAFBLAQItABQABgAIAAAAIQC2gziS/gAA&#10;AOEBAAATAAAAAAAAAAAAAAAAAAAAAABbQ29udGVudF9UeXBlc10ueG1sUEsBAi0AFAAGAAgAAAAh&#10;ADj9If/WAAAAlAEAAAsAAAAAAAAAAAAAAAAALwEAAF9yZWxzLy5yZWxzUEsBAi0AFAAGAAgAAAAh&#10;ADiVtk+8AgAAjAcAAA4AAAAAAAAAAAAAAAAALgIAAGRycy9lMm9Eb2MueG1sUEsBAi0AFAAGAAgA&#10;AAAhAH1VwNXiAAAACwEAAA8AAAAAAAAAAAAAAAAAFgUAAGRycy9kb3ducmV2LnhtbFBLBQYAAAAA&#10;BAAEAPMAAAAlBgAAAAA=&#10;" path="m5224500,l71996,,43971,5659,21086,21093,5657,43982,,72008,,2935630r5657,28025l21086,2986539r22885,15430l71996,3007626r5152504,l5252525,3001969r22885,-15430l5290839,2963655r5657,-28025l5296496,72008r-5657,-28026l5275410,21093,5252525,5659,5224500,xe" stroked="f">
                <v:path arrowok="t"/>
              </v:shape>
            </w:pict>
          </mc:Fallback>
        </mc:AlternateContent>
      </w:r>
      <w:r w:rsidR="000A6268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DA317F6" wp14:editId="7F396129">
                <wp:simplePos x="0" y="0"/>
                <wp:positionH relativeFrom="column">
                  <wp:posOffset>2425065</wp:posOffset>
                </wp:positionH>
                <wp:positionV relativeFrom="paragraph">
                  <wp:posOffset>3091511</wp:posOffset>
                </wp:positionV>
                <wp:extent cx="2989580" cy="2734945"/>
                <wp:effectExtent l="0" t="0" r="0" b="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2734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DFA27" w14:textId="2680F74B" w:rsidR="00134FA6" w:rsidRPr="00BC208F" w:rsidRDefault="00134FA6" w:rsidP="00134FA6">
                            <w:pPr>
                              <w:spacing w:after="40"/>
                              <w:rPr>
                                <w:b/>
                                <w:bCs/>
                                <w:color w:val="AD1E2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D1E26"/>
                                <w:sz w:val="16"/>
                                <w:szCs w:val="16"/>
                              </w:rPr>
                              <w:t xml:space="preserve">Options to help prevent a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AD1E26"/>
                                <w:sz w:val="16"/>
                                <w:szCs w:val="16"/>
                              </w:rPr>
                              <w:t>UTI</w:t>
                            </w:r>
                            <w:proofErr w:type="gramEnd"/>
                          </w:p>
                          <w:p w14:paraId="7ED27637" w14:textId="699D07F5" w:rsidR="00134FA6" w:rsidRPr="00BC208F" w:rsidRDefault="00134FA6" w:rsidP="00134FA6">
                            <w:pPr>
                              <w:spacing w:after="40"/>
                              <w:rPr>
                                <w:b/>
                                <w:bCs/>
                                <w:color w:val="5D616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D6161"/>
                                <w:sz w:val="16"/>
                                <w:szCs w:val="16"/>
                              </w:rPr>
                              <w:t>It may help you to consider the following risk factors.</w:t>
                            </w:r>
                          </w:p>
                          <w:p w14:paraId="04191C2E" w14:textId="6F81F39E" w:rsidR="00134FA6" w:rsidRPr="00134FA6" w:rsidRDefault="00134FA6" w:rsidP="00134FA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0" w:line="235" w:lineRule="auto"/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231F20"/>
                                <w:sz w:val="16"/>
                                <w:szCs w:val="20"/>
                              </w:rPr>
                              <w:t>Stop bacteria spreading from your bowel into your bladder. Wipe from front (vagina) to back (bottom) after using the toilet.</w:t>
                            </w:r>
                          </w:p>
                          <w:p w14:paraId="0EC6BD42" w14:textId="77777777" w:rsidR="00134FA6" w:rsidRPr="00134FA6" w:rsidRDefault="00134FA6" w:rsidP="00134FA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0" w:line="235" w:lineRule="auto"/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  <w:r w:rsidRPr="00134FA6">
                              <w:rPr>
                                <w:bCs/>
                                <w:sz w:val="16"/>
                                <w:szCs w:val="20"/>
                              </w:rPr>
                              <w:t>Avoid waiting to go to the toilet. Pee as soon as you need to.</w:t>
                            </w:r>
                          </w:p>
                          <w:p w14:paraId="79573489" w14:textId="77777777" w:rsidR="00134FA6" w:rsidRPr="00134FA6" w:rsidRDefault="00134FA6" w:rsidP="00134FA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0" w:line="235" w:lineRule="auto"/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  <w:r w:rsidRPr="00134FA6">
                              <w:rPr>
                                <w:bCs/>
                                <w:sz w:val="16"/>
                                <w:szCs w:val="20"/>
                              </w:rPr>
                              <w:t>Go for a pee after having sex to flush out any bacteria that may be near the opening to the urethra.</w:t>
                            </w:r>
                          </w:p>
                          <w:p w14:paraId="21876861" w14:textId="77777777" w:rsidR="00134FA6" w:rsidRPr="00134FA6" w:rsidRDefault="00134FA6" w:rsidP="00134FA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0" w:line="235" w:lineRule="auto"/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  <w:r w:rsidRPr="00134FA6">
                              <w:rPr>
                                <w:bCs/>
                                <w:sz w:val="16"/>
                                <w:szCs w:val="20"/>
                              </w:rPr>
                              <w:t>Wash the external vaginal area with water before and after sex to wash away any bacteria that may be near the opening to the urethra.</w:t>
                            </w:r>
                          </w:p>
                          <w:p w14:paraId="62BC0769" w14:textId="77777777" w:rsidR="00134FA6" w:rsidRPr="00134FA6" w:rsidRDefault="00134FA6" w:rsidP="00134FA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0" w:line="235" w:lineRule="auto"/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  <w:r w:rsidRPr="00134FA6">
                              <w:rPr>
                                <w:bCs/>
                                <w:sz w:val="16"/>
                                <w:szCs w:val="20"/>
                              </w:rPr>
                              <w:t>Drink enough fluids to make sure you pee regularly throughout the day, especially during hot weather.</w:t>
                            </w:r>
                          </w:p>
                          <w:p w14:paraId="7A3986CC" w14:textId="52947391" w:rsidR="00134FA6" w:rsidRPr="000A6268" w:rsidRDefault="000A6268" w:rsidP="000A6268">
                            <w:pPr>
                              <w:spacing w:after="4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A626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If you have repeated UTIs, discuss this with a healthcare professional. The following may help.</w:t>
                            </w:r>
                          </w:p>
                          <w:p w14:paraId="2D40990F" w14:textId="77777777" w:rsidR="000A6268" w:rsidRPr="000A6268" w:rsidRDefault="000A6268" w:rsidP="000A62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40"/>
                              <w:rPr>
                                <w:sz w:val="16"/>
                                <w:szCs w:val="16"/>
                              </w:rPr>
                            </w:pPr>
                            <w:r w:rsidRPr="000A6268">
                              <w:rPr>
                                <w:sz w:val="16"/>
                                <w:szCs w:val="16"/>
                              </w:rPr>
                              <w:t xml:space="preserve">There is good evidence to show that </w:t>
                            </w:r>
                            <w:r w:rsidRPr="000A626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vaginal hormonal treatment </w:t>
                            </w:r>
                            <w:r w:rsidRPr="000A6268">
                              <w:rPr>
                                <w:sz w:val="16"/>
                                <w:szCs w:val="16"/>
                              </w:rPr>
                              <w:t>may help after the menopause.</w:t>
                            </w:r>
                          </w:p>
                          <w:p w14:paraId="55CFE09B" w14:textId="5729832D" w:rsidR="000A6268" w:rsidRPr="000A6268" w:rsidRDefault="000A6268" w:rsidP="000A62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40"/>
                              <w:rPr>
                                <w:sz w:val="16"/>
                                <w:szCs w:val="16"/>
                              </w:rPr>
                            </w:pPr>
                            <w:r w:rsidRPr="000A6268">
                              <w:rPr>
                                <w:sz w:val="16"/>
                                <w:szCs w:val="16"/>
                              </w:rPr>
                              <w:t xml:space="preserve">You could try taking </w:t>
                            </w:r>
                            <w:r w:rsidRPr="000A626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cranberry products</w:t>
                            </w:r>
                            <w:r w:rsidRPr="000A6268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0A626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D-</w:t>
                            </w:r>
                            <w:proofErr w:type="gramStart"/>
                            <w:r w:rsidRPr="000A626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mannose</w:t>
                            </w:r>
                            <w:proofErr w:type="gramEnd"/>
                            <w:r w:rsidRPr="000A6268">
                              <w:rPr>
                                <w:sz w:val="16"/>
                                <w:szCs w:val="16"/>
                              </w:rPr>
                              <w:t xml:space="preserve"> or </w:t>
                            </w:r>
                            <w:r w:rsidRPr="000A626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probiotics</w:t>
                            </w:r>
                            <w:r w:rsidRPr="000A6268">
                              <w:rPr>
                                <w:sz w:val="16"/>
                                <w:szCs w:val="16"/>
                              </w:rPr>
                              <w:t>. Some women find these effective.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A6268">
                              <w:rPr>
                                <w:sz w:val="16"/>
                                <w:szCs w:val="16"/>
                              </w:rPr>
                              <w:t>The evidence to support their use is inconclusive.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17F6" id="_x0000_s1031" type="#_x0000_t202" style="position:absolute;left:0;text-align:left;margin-left:190.95pt;margin-top:243.45pt;width:235.4pt;height:215.3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v//QEAANUDAAAOAAAAZHJzL2Uyb0RvYy54bWysU9uO2yAQfa/Uf0C8N07cZDexQlbb3W5V&#10;aXuRtv0AjHGMCgwFEjv9+g7Ym43at6p+QMB4zsw5c9jeDEaTo/RBgWV0MZtTIq2ARtk9o9+/PbxZ&#10;UxIitw3XYCWjJxnoze71q23vKllCB7qRniCIDVXvGO1idFVRBNFJw8MMnLQYbMEbHvHo90XjeY/o&#10;RhflfH5V9OAb50HIEPD2fgzSXcZvWynil7YNMhLNKPYW8+rzWqe12G15tffcdUpMbfB/6MJwZbHo&#10;GeqeR04OXv0FZZTwEKCNMwGmgLZVQmYOyGYx/4PNU8edzFxQnODOMoX/Bys+H5/cV0/i8A4GHGAm&#10;EdwjiB+BWLjruN3LW++h7yRvsPAiSVb0LlRTapI6VCGB1P0naHDI/BAhAw2tN0kV5EkQHQdwOosu&#10;h0gEXpab9Wa1xpDAWHn9drlZrnINXj2nOx/iBwmGpA2jHqea4fnxMcTUDq+ef0nVLDworfNktSU9&#10;o5tVucoJFxGjIhpPK8Poep6+0QqJ5Xvb5OTIlR73WEDbiXZiOnKOQz0Q1TB6lXKTCjU0J9TBw+gz&#10;fBe46cD/oqRHjzEafh64l5Tojxa13CyWy2TKfFiurks8+MtIfRnhViAUo5GScXsXs5FHyreoeauy&#10;Gi+dTC2jd7JIk8+TOS/P+a+X17j7DQAA//8DAFBLAwQUAAYACAAAACEA5eIH5OAAAAALAQAADwAA&#10;AGRycy9kb3ducmV2LnhtbEyPTU/DMAyG70j8h8hI3FjSsXVtqTshEFfQxofELWuytqJxqiZby7/H&#10;nOBmy49eP2+5nV0vznYMnSeEZKFAWKq96ahBeHt9uslAhKjJ6N6TRfi2AbbV5UWpC+Mn2tnzPjaC&#10;QygUGqGNcSikDHVrnQ4LP1ji29GPTkdex0aaUU8c7nq5VCqVTnfEH1o92IfW1l/7k0N4fz5+fqzU&#10;S/Po1sPkZyXJ5RLx+mq+vwMR7Rz/YPjVZ3Wo2OngT2SC6BFusyRnFGGVpTwwka2XGxAHhDzZpCCr&#10;Uv7vUP0AAAD//wMAUEsBAi0AFAAGAAgAAAAhALaDOJL+AAAA4QEAABMAAAAAAAAAAAAAAAAAAAAA&#10;AFtDb250ZW50X1R5cGVzXS54bWxQSwECLQAUAAYACAAAACEAOP0h/9YAAACUAQAACwAAAAAAAAAA&#10;AAAAAAAvAQAAX3JlbHMvLnJlbHNQSwECLQAUAAYACAAAACEAo8Kb//0BAADVAwAADgAAAAAAAAAA&#10;AAAAAAAuAgAAZHJzL2Uyb0RvYy54bWxQSwECLQAUAAYACAAAACEA5eIH5OAAAAALAQAADwAAAAAA&#10;AAAAAAAAAABXBAAAZHJzL2Rvd25yZXYueG1sUEsFBgAAAAAEAAQA8wAAAGQFAAAAAA==&#10;" filled="f" stroked="f">
                <v:textbox>
                  <w:txbxContent>
                    <w:p w14:paraId="20DDFA27" w14:textId="2680F74B" w:rsidR="00134FA6" w:rsidRPr="00BC208F" w:rsidRDefault="00134FA6" w:rsidP="00134FA6">
                      <w:pPr>
                        <w:spacing w:after="40"/>
                        <w:rPr>
                          <w:b/>
                          <w:bCs/>
                          <w:color w:val="AD1E26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AD1E26"/>
                          <w:sz w:val="16"/>
                          <w:szCs w:val="16"/>
                        </w:rPr>
                        <w:t xml:space="preserve">Options to help prevent a </w:t>
                      </w:r>
                      <w:proofErr w:type="gramStart"/>
                      <w:r>
                        <w:rPr>
                          <w:b/>
                          <w:bCs/>
                          <w:color w:val="AD1E26"/>
                          <w:sz w:val="16"/>
                          <w:szCs w:val="16"/>
                        </w:rPr>
                        <w:t>UTI</w:t>
                      </w:r>
                      <w:proofErr w:type="gramEnd"/>
                    </w:p>
                    <w:p w14:paraId="7ED27637" w14:textId="699D07F5" w:rsidR="00134FA6" w:rsidRPr="00BC208F" w:rsidRDefault="00134FA6" w:rsidP="00134FA6">
                      <w:pPr>
                        <w:spacing w:after="40"/>
                        <w:rPr>
                          <w:b/>
                          <w:bCs/>
                          <w:color w:val="5D616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5D6161"/>
                          <w:sz w:val="16"/>
                          <w:szCs w:val="16"/>
                        </w:rPr>
                        <w:t>It may help you to consider the following risk factors.</w:t>
                      </w:r>
                    </w:p>
                    <w:p w14:paraId="04191C2E" w14:textId="6F81F39E" w:rsidR="00134FA6" w:rsidRPr="00134FA6" w:rsidRDefault="00134FA6" w:rsidP="00134FA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0" w:line="235" w:lineRule="auto"/>
                        <w:rPr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bCs/>
                          <w:color w:val="231F20"/>
                          <w:sz w:val="16"/>
                          <w:szCs w:val="20"/>
                        </w:rPr>
                        <w:t>Stop bacteria spreading from your bowel into your bladder. Wipe from front (vagina) to back (bottom) after using the toilet.</w:t>
                      </w:r>
                    </w:p>
                    <w:p w14:paraId="0EC6BD42" w14:textId="77777777" w:rsidR="00134FA6" w:rsidRPr="00134FA6" w:rsidRDefault="00134FA6" w:rsidP="00134FA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0" w:line="235" w:lineRule="auto"/>
                        <w:rPr>
                          <w:bCs/>
                          <w:sz w:val="16"/>
                          <w:szCs w:val="20"/>
                        </w:rPr>
                      </w:pPr>
                      <w:r w:rsidRPr="00134FA6">
                        <w:rPr>
                          <w:bCs/>
                          <w:sz w:val="16"/>
                          <w:szCs w:val="20"/>
                        </w:rPr>
                        <w:t>Avoid waiting to go to the toilet. Pee as soon as you need to.</w:t>
                      </w:r>
                    </w:p>
                    <w:p w14:paraId="79573489" w14:textId="77777777" w:rsidR="00134FA6" w:rsidRPr="00134FA6" w:rsidRDefault="00134FA6" w:rsidP="00134FA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0" w:line="235" w:lineRule="auto"/>
                        <w:rPr>
                          <w:bCs/>
                          <w:sz w:val="16"/>
                          <w:szCs w:val="20"/>
                        </w:rPr>
                      </w:pPr>
                      <w:r w:rsidRPr="00134FA6">
                        <w:rPr>
                          <w:bCs/>
                          <w:sz w:val="16"/>
                          <w:szCs w:val="20"/>
                        </w:rPr>
                        <w:t>Go for a pee after having sex to flush out any bacteria that may be near the opening to the urethra.</w:t>
                      </w:r>
                    </w:p>
                    <w:p w14:paraId="21876861" w14:textId="77777777" w:rsidR="00134FA6" w:rsidRPr="00134FA6" w:rsidRDefault="00134FA6" w:rsidP="00134FA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0" w:line="235" w:lineRule="auto"/>
                        <w:rPr>
                          <w:bCs/>
                          <w:sz w:val="16"/>
                          <w:szCs w:val="20"/>
                        </w:rPr>
                      </w:pPr>
                      <w:r w:rsidRPr="00134FA6">
                        <w:rPr>
                          <w:bCs/>
                          <w:sz w:val="16"/>
                          <w:szCs w:val="20"/>
                        </w:rPr>
                        <w:t>Wash the external vaginal area with water before and after sex to wash away any bacteria that may be near the opening to the urethra.</w:t>
                      </w:r>
                    </w:p>
                    <w:p w14:paraId="62BC0769" w14:textId="77777777" w:rsidR="00134FA6" w:rsidRPr="00134FA6" w:rsidRDefault="00134FA6" w:rsidP="00134FA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0" w:line="235" w:lineRule="auto"/>
                        <w:rPr>
                          <w:bCs/>
                          <w:sz w:val="16"/>
                          <w:szCs w:val="20"/>
                        </w:rPr>
                      </w:pPr>
                      <w:r w:rsidRPr="00134FA6">
                        <w:rPr>
                          <w:bCs/>
                          <w:sz w:val="16"/>
                          <w:szCs w:val="20"/>
                        </w:rPr>
                        <w:t>Drink enough fluids to make sure you pee regularly throughout the day, especially during hot weather.</w:t>
                      </w:r>
                    </w:p>
                    <w:p w14:paraId="7A3986CC" w14:textId="52947391" w:rsidR="00134FA6" w:rsidRPr="000A6268" w:rsidRDefault="000A6268" w:rsidP="000A6268">
                      <w:pPr>
                        <w:spacing w:after="4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A6268">
                        <w:rPr>
                          <w:b/>
                          <w:bCs/>
                          <w:sz w:val="16"/>
                          <w:szCs w:val="16"/>
                        </w:rPr>
                        <w:t>If you have repeated UTIs, discuss this with a healthcare professional. The following may help.</w:t>
                      </w:r>
                    </w:p>
                    <w:p w14:paraId="2D40990F" w14:textId="77777777" w:rsidR="000A6268" w:rsidRPr="000A6268" w:rsidRDefault="000A6268" w:rsidP="000A62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40"/>
                        <w:rPr>
                          <w:sz w:val="16"/>
                          <w:szCs w:val="16"/>
                        </w:rPr>
                      </w:pPr>
                      <w:r w:rsidRPr="000A6268">
                        <w:rPr>
                          <w:sz w:val="16"/>
                          <w:szCs w:val="16"/>
                        </w:rPr>
                        <w:t xml:space="preserve">There is good evidence to show that </w:t>
                      </w:r>
                      <w:r w:rsidRPr="000A6268">
                        <w:rPr>
                          <w:b/>
                          <w:bCs/>
                          <w:sz w:val="16"/>
                          <w:szCs w:val="16"/>
                        </w:rPr>
                        <w:t xml:space="preserve">vaginal hormonal treatment </w:t>
                      </w:r>
                      <w:r w:rsidRPr="000A6268">
                        <w:rPr>
                          <w:sz w:val="16"/>
                          <w:szCs w:val="16"/>
                        </w:rPr>
                        <w:t>may help after the menopause.</w:t>
                      </w:r>
                    </w:p>
                    <w:p w14:paraId="55CFE09B" w14:textId="5729832D" w:rsidR="000A6268" w:rsidRPr="000A6268" w:rsidRDefault="000A6268" w:rsidP="000A62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40"/>
                        <w:rPr>
                          <w:sz w:val="16"/>
                          <w:szCs w:val="16"/>
                        </w:rPr>
                      </w:pPr>
                      <w:r w:rsidRPr="000A6268">
                        <w:rPr>
                          <w:sz w:val="16"/>
                          <w:szCs w:val="16"/>
                        </w:rPr>
                        <w:t xml:space="preserve">You could try taking </w:t>
                      </w:r>
                      <w:r w:rsidRPr="000A6268">
                        <w:rPr>
                          <w:b/>
                          <w:bCs/>
                          <w:sz w:val="16"/>
                          <w:szCs w:val="16"/>
                        </w:rPr>
                        <w:t>cranberry products</w:t>
                      </w:r>
                      <w:r w:rsidRPr="000A6268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0A6268">
                        <w:rPr>
                          <w:b/>
                          <w:bCs/>
                          <w:sz w:val="16"/>
                          <w:szCs w:val="16"/>
                        </w:rPr>
                        <w:t>D-</w:t>
                      </w:r>
                      <w:proofErr w:type="gramStart"/>
                      <w:r w:rsidRPr="000A6268">
                        <w:rPr>
                          <w:b/>
                          <w:bCs/>
                          <w:sz w:val="16"/>
                          <w:szCs w:val="16"/>
                        </w:rPr>
                        <w:t>mannose</w:t>
                      </w:r>
                      <w:proofErr w:type="gramEnd"/>
                      <w:r w:rsidRPr="000A6268">
                        <w:rPr>
                          <w:sz w:val="16"/>
                          <w:szCs w:val="16"/>
                        </w:rPr>
                        <w:t xml:space="preserve"> or </w:t>
                      </w:r>
                      <w:r w:rsidRPr="000A6268">
                        <w:rPr>
                          <w:b/>
                          <w:bCs/>
                          <w:sz w:val="16"/>
                          <w:szCs w:val="16"/>
                        </w:rPr>
                        <w:t>probiotics</w:t>
                      </w:r>
                      <w:r w:rsidRPr="000A6268">
                        <w:rPr>
                          <w:sz w:val="16"/>
                          <w:szCs w:val="16"/>
                        </w:rPr>
                        <w:t>. Some women find these effective.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A6268">
                        <w:rPr>
                          <w:sz w:val="16"/>
                          <w:szCs w:val="16"/>
                        </w:rPr>
                        <w:t>The evidence to support their use is inconclusive.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6268">
        <w:rPr>
          <w:b/>
          <w:noProof/>
          <w:color w:val="231F20"/>
          <w:sz w:val="21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EFB302" wp14:editId="3EFBB908">
                <wp:simplePos x="0" y="0"/>
                <wp:positionH relativeFrom="column">
                  <wp:posOffset>0</wp:posOffset>
                </wp:positionH>
                <wp:positionV relativeFrom="paragraph">
                  <wp:posOffset>81611</wp:posOffset>
                </wp:positionV>
                <wp:extent cx="10057130" cy="25400"/>
                <wp:effectExtent l="0" t="0" r="0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7130" cy="25400"/>
                          <a:chOff x="0" y="0"/>
                          <a:chExt cx="10057273" cy="25401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040000" cy="254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 h="25400">
                                <a:moveTo>
                                  <a:pt x="5346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5346002" y="25400"/>
                                </a:lnTo>
                                <a:lnTo>
                                  <a:pt x="5346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61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017273" y="0"/>
                            <a:ext cx="5040000" cy="254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 h="25400">
                                <a:moveTo>
                                  <a:pt x="5346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5346002" y="25400"/>
                                </a:lnTo>
                                <a:lnTo>
                                  <a:pt x="5346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E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BF414" id="Group 42" o:spid="_x0000_s1026" style="position:absolute;margin-left:0;margin-top:6.45pt;width:791.9pt;height:2pt;z-index:251660288" coordsize="10057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xF9sQIAAB4JAAAOAAAAZHJzL2Uyb0RvYy54bWzslt9r2zAQx98H+x+E3lfbSZwUU6eUpg2D&#10;0RXasWdFln+ALGmSEif//U5y5Ljty9KxwWAv9sk6ne8++p7sq+t9y9GOadNIkePkIsaICSqLRlQ5&#10;/vZ8/+kSI2OJKAiXguX4wAy+Xn78cNWpjE1kLXnBNIIgwmSdynFtrcqiyNCatcRcSMUETJZSt8TC&#10;UFdRoUkH0VseTeJ4HnVSF0pLyoyBp6t+Ei99/LJk1H4tS8Ms4jmG3Ky/an/duGu0vCJZpYmqG3pM&#10;g7wji5Y0Al46hFoRS9BWN29CtQ3V0sjSXlDZRrIsG8p8DVBNEr+qZq3lVvlaqqyr1IAJ0L7i9O6w&#10;9GG31upJPWog0akKWPiRq2Vf6tbdIUu098gOAzK2t4jCwySO00UyBbQUJifpLD4ypTWAf7OM1nfj&#10;hZPF9LQwcZsRhddGL5LpFMjDnAiY3yPwVBPFPFiTAYFHjZoCaplhJEgLKl0fBQFPPBbvNUAymQFe&#10;v0oojYEJUBkAvayTZHRr7JpJj5rsvhjba7IIFqmDRfcimBqU7TTNvaYtRqBpjRFoetNrWhHr1rks&#10;nYm6HKfT2TyepxjVYafcbCt37Fl6P+v2y3vFE4zCZsOWnHy4GPtCVSOvMBfuysfrfQZlQLQwH+69&#10;3/i953l7xY3iUi4N67XkSveiGnCA3xi4kbwp7hvOHQCjq80t12hHgGy6mifzsFcjNxBmEICzNrI4&#10;gH46UEyOzY8t0Qwj/lmAQqFyGwwdjE0wtOW30p9Knr029nn/nWiFFJg5ttBhDzIIlWRBGZC/c+h9&#10;3Uohb7ZWlo2Tjc+tz+g4gKZxff03ugeE9ap70rO6J42ThT8QgqRIFk6Z/z3k+uy8rjjP+8/00M0q&#10;uZvMj+f6v91D/nsEH2F/mhx/GNxXfjz2PXf6rVn+BAAA//8DAFBLAwQUAAYACAAAACEAxVHbNt0A&#10;AAAHAQAADwAAAGRycy9kb3ducmV2LnhtbEyPQWvCQBCF74X+h2UKvdVNFEXTbESk7UkK1ULpbUzG&#10;JJidDdk1if++46neZuY93nwvXY+2UT11vnZsIJ5EoIhzV9RcGvg+vL8sQfmAXGDjmAxcycM6e3xI&#10;MSncwF/U70OpJIR9ggaqENpEa59XZNFPXEss2sl1FoOsXamLDgcJt42eRtFCW6xZPlTY0rai/Ly/&#10;WAMfAw6bWfzW786n7fX3MP/82cVkzPPTuHkFFWgM/2a44Qs6ZMJ0dBcuvGoMSJEg1+kK1E2dL2fS&#10;5CjTYgU6S/U9f/YHAAD//wMAUEsBAi0AFAAGAAgAAAAhALaDOJL+AAAA4QEAABMAAAAAAAAAAAAA&#10;AAAAAAAAAFtDb250ZW50X1R5cGVzXS54bWxQSwECLQAUAAYACAAAACEAOP0h/9YAAACUAQAACwAA&#10;AAAAAAAAAAAAAAAvAQAAX3JlbHMvLnJlbHNQSwECLQAUAAYACAAAACEAjPMRfbECAAAeCQAADgAA&#10;AAAAAAAAAAAAAAAuAgAAZHJzL2Uyb0RvYy54bWxQSwECLQAUAAYACAAAACEAxVHbNt0AAAAHAQAA&#10;DwAAAAAAAAAAAAAAAAALBQAAZHJzL2Rvd25yZXYueG1sUEsFBgAAAAAEAAQA8wAAABUGAAAAAA==&#10;">
                <v:shape id="Graphic 14" o:spid="_x0000_s1027" style="position:absolute;width:50400;height:254;visibility:visible;mso-wrap-style:square;v-text-anchor:top" coordsize="534606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wQwQAAANsAAAAPAAAAZHJzL2Rvd25yZXYueG1sRE9Na8JA&#10;EL0X/A/LCL3VjdpGja5ShNL2qBG9DtkxG8zOhuzWJP++Wyh4m8f7nM2ut7W4U+srxwqmkwQEceF0&#10;xaWCU/7xsgThA7LG2jEpGMjDbjt62mCmXccHuh9DKWII+wwVmBCaTEpfGLLoJ64hjtzVtRZDhG0p&#10;dYtdDLe1nCVJKi1WHBsMNrQ3VNyOP1ZB0uWfl3P6PR/yYZUu306GFo1R6nncv69BBOrDQ/zv/tJx&#10;/iv8/RIPkNtfAAAA//8DAFBLAQItABQABgAIAAAAIQDb4fbL7gAAAIUBAAATAAAAAAAAAAAAAAAA&#10;AAAAAABbQ29udGVudF9UeXBlc10ueG1sUEsBAi0AFAAGAAgAAAAhAFr0LFu/AAAAFQEAAAsAAAAA&#10;AAAAAAAAAAAAHwEAAF9yZWxzLy5yZWxzUEsBAi0AFAAGAAgAAAAhAPNozBDBAAAA2wAAAA8AAAAA&#10;AAAAAAAAAAAABwIAAGRycy9kb3ducmV2LnhtbFBLBQYAAAAAAwADALcAAAD1AgAAAAA=&#10;" path="m5346002,l,,,25400r5346002,l5346002,xe" fillcolor="#5d6161" stroked="f">
                  <v:path arrowok="t"/>
                </v:shape>
                <v:shape id="Graphic 15" o:spid="_x0000_s1028" style="position:absolute;left:50172;width:50400;height:254;visibility:visible;mso-wrap-style:square;v-text-anchor:top" coordsize="534606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X6bwQAAANsAAAAPAAAAZHJzL2Rvd25yZXYueG1sRE9Li8Iw&#10;EL4L/ocwC15kTXXxQdcooi7sQRB1vQ/NbFO2mdQmavvvN4LgbT6+58yXjS3FjWpfOFYwHCQgiDOn&#10;C84V/Jy+3mcgfEDWWDomBS15WC66nTmm2t35QLdjyEUMYZ+iAhNClUrpM0MW/cBVxJH7dbXFEGGd&#10;S13jPYbbUo6SZCItFhwbDFa0NpT9Ha9WwfRjmBi8TDe7/pmy3QXb7f7QKtV7a1afIAI14SV+ur91&#10;nD+Gxy/xALn4BwAA//8DAFBLAQItABQABgAIAAAAIQDb4fbL7gAAAIUBAAATAAAAAAAAAAAAAAAA&#10;AAAAAABbQ29udGVudF9UeXBlc10ueG1sUEsBAi0AFAAGAAgAAAAhAFr0LFu/AAAAFQEAAAsAAAAA&#10;AAAAAAAAAAAAHwEAAF9yZWxzLy5yZWxzUEsBAi0AFAAGAAgAAAAhAJhJfpvBAAAA2wAAAA8AAAAA&#10;AAAAAAAAAAAABwIAAGRycy9kb3ducmV2LnhtbFBLBQYAAAAAAwADALcAAAD1AgAAAAA=&#10;" path="m5346002,l,,,25400r5346002,l5346002,xe" fillcolor="#ad1e26" stroked="f">
                  <v:path arrowok="t"/>
                </v:shape>
              </v:group>
            </w:pict>
          </mc:Fallback>
        </mc:AlternateContent>
      </w:r>
      <w:r w:rsidR="00134FA6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BE421B9" wp14:editId="6518493D">
                <wp:simplePos x="0" y="0"/>
                <wp:positionH relativeFrom="column">
                  <wp:posOffset>5311140</wp:posOffset>
                </wp:positionH>
                <wp:positionV relativeFrom="paragraph">
                  <wp:posOffset>2393315</wp:posOffset>
                </wp:positionV>
                <wp:extent cx="2130425" cy="1404620"/>
                <wp:effectExtent l="0" t="0" r="0" b="508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79F83" w14:textId="7E35CAF1" w:rsidR="00134FA6" w:rsidRPr="00BC208F" w:rsidRDefault="00134FA6" w:rsidP="00134FA6">
                            <w:pPr>
                              <w:spacing w:after="40"/>
                              <w:rPr>
                                <w:b/>
                                <w:bCs/>
                                <w:color w:val="5D6161"/>
                                <w:sz w:val="16"/>
                                <w:szCs w:val="16"/>
                              </w:rPr>
                            </w:pPr>
                          </w:p>
                          <w:p w14:paraId="0EE98486" w14:textId="2F8DB1F7" w:rsidR="00134FA6" w:rsidRPr="00134FA6" w:rsidRDefault="00134FA6" w:rsidP="00134FA6">
                            <w:pPr>
                              <w:spacing w:before="1" w:line="235" w:lineRule="auto"/>
                              <w:ind w:left="284" w:right="459"/>
                              <w:rPr>
                                <w:sz w:val="16"/>
                                <w:szCs w:val="20"/>
                              </w:rPr>
                            </w:pPr>
                            <w:r w:rsidRPr="00134FA6">
                              <w:rPr>
                                <w:b/>
                                <w:color w:val="231F20"/>
                                <w:sz w:val="16"/>
                                <w:szCs w:val="20"/>
                              </w:rPr>
                              <w:t xml:space="preserve">Immediate treatment with antibiotics, </w:t>
                            </w:r>
                            <w:r w:rsidRPr="00134FA6">
                              <w:rPr>
                                <w:color w:val="231F20"/>
                                <w:sz w:val="16"/>
                                <w:szCs w:val="20"/>
                              </w:rPr>
                              <w:t>plus self-care.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421B9" id="_x0000_s1040" type="#_x0000_t202" style="position:absolute;left:0;text-align:left;margin-left:418.2pt;margin-top:188.45pt;width:167.7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jk/QEAANUDAAAOAAAAZHJzL2Uyb0RvYy54bWysU9uO2yAQfa/Uf0C8N7ZTJ921Qlbb3aaq&#10;tL1I234AwThGBYYCiZ1+fQeczUbbt6p+QANjzsw5c1jdjEaTg/RBgWW0mpWUSCugVXbH6I/vmzdX&#10;lITIbcs1WMnoUQZ6s379ajW4Rs6hB91KTxDEhmZwjPYxuqYoguil4WEGTlpMduANj7j1u6L1fEB0&#10;o4t5WS6LAXzrPAgZAp7eT0m6zvhdJ0X82nVBRqIZxd5iXn1et2kt1ive7Dx3vRKnNvg/dGG4slj0&#10;DHXPIyd7r/6CMkp4CNDFmQBTQNcpITMHZFOVL9g89tzJzAXFCe4sU/h/sOLL4dF98ySO72HEAWYS&#10;wT2A+BmIhbue25289R6GXvIWC1dJsmJwoTldTVKHJiSQ7fAZWhwy30fIQGPnTVIFeRJExwEcz6LL&#10;MRKBh/PqbVnPF5QIzFV1WS/neSwFb56uOx/iRwmGpIBRj1PN8PzwEGJqhzdPv6RqFjZK6zxZbcnA&#10;6PUC8V9kjIpoPK0Mo1dl+iYrJJYfbJsvR670FGMBbU+0E9OJcxy3I1Eto8t0N6mwhfaIOniYfIbv&#10;AoMe/G9KBvQYo+HXnntJif5kUcvrqq6TKfOmXrxD4sRfZraXGW4FQjEaKZnCu5iNnIgFd4uab1RW&#10;47mTU8vonSzSyefJnJf7/Nfza1z/AQAA//8DAFBLAwQUAAYACAAAACEAxHAtzuEAAAAMAQAADwAA&#10;AGRycy9kb3ducmV2LnhtbEyPwU7DMAyG70i8Q2QkbiztBm3X1Z0mtI3jYFQ7Z01oKxonarKuvD3Z&#10;CW62/On39xfrSfdsVIPrDCHEswiYotrIjhqE6nP3lAFzXpAUvSGF8KMcrMv7u0Lk0lzpQ41H37AQ&#10;Qi4XCK33Nufc1a3Sws2MVRRuX2bQwod1aLgcxDWE657PoyjhWnQUPrTCqtdW1d/Hi0aw3u7Tt+Hw&#10;vtnuxqg67at512wRHx+mzQqYV5P/g+GmH9ShDE5ncyHpWI+QLZLngCIs0mQJ7EbEaRymM8LLMouB&#10;lwX/X6L8BQAA//8DAFBLAQItABQABgAIAAAAIQC2gziS/gAAAOEBAAATAAAAAAAAAAAAAAAAAAAA&#10;AABbQ29udGVudF9UeXBlc10ueG1sUEsBAi0AFAAGAAgAAAAhADj9If/WAAAAlAEAAAsAAAAAAAAA&#10;AAAAAAAALwEAAF9yZWxzLy5yZWxzUEsBAi0AFAAGAAgAAAAhAO8pKOT9AQAA1QMAAA4AAAAAAAAA&#10;AAAAAAAALgIAAGRycy9lMm9Eb2MueG1sUEsBAi0AFAAGAAgAAAAhAMRwLc7hAAAADAEAAA8AAAAA&#10;AAAAAAAAAAAAVwQAAGRycy9kb3ducmV2LnhtbFBLBQYAAAAABAAEAPMAAABlBQAAAAA=&#10;" filled="f" stroked="f">
                <v:textbox style="mso-fit-shape-to-text:t">
                  <w:txbxContent>
                    <w:p w14:paraId="74B79F83" w14:textId="7E35CAF1" w:rsidR="00134FA6" w:rsidRPr="00BC208F" w:rsidRDefault="00134FA6" w:rsidP="00134FA6">
                      <w:pPr>
                        <w:spacing w:after="40"/>
                        <w:rPr>
                          <w:b/>
                          <w:bCs/>
                          <w:color w:val="5D6161"/>
                          <w:sz w:val="16"/>
                          <w:szCs w:val="16"/>
                        </w:rPr>
                      </w:pPr>
                    </w:p>
                    <w:p w14:paraId="0EE98486" w14:textId="2F8DB1F7" w:rsidR="00134FA6" w:rsidRPr="00134FA6" w:rsidRDefault="00134FA6" w:rsidP="00134FA6">
                      <w:pPr>
                        <w:spacing w:before="1" w:line="235" w:lineRule="auto"/>
                        <w:ind w:left="284" w:right="459"/>
                        <w:rPr>
                          <w:sz w:val="16"/>
                          <w:szCs w:val="20"/>
                        </w:rPr>
                      </w:pPr>
                      <w:r w:rsidRPr="00134FA6">
                        <w:rPr>
                          <w:b/>
                          <w:color w:val="231F20"/>
                          <w:sz w:val="16"/>
                          <w:szCs w:val="20"/>
                        </w:rPr>
                        <w:t xml:space="preserve">Immediate treatment with antibiotics, </w:t>
                      </w:r>
                      <w:r w:rsidRPr="00134FA6">
                        <w:rPr>
                          <w:color w:val="231F20"/>
                          <w:sz w:val="16"/>
                          <w:szCs w:val="20"/>
                        </w:rPr>
                        <w:t>plus self-care.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4FA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1F5973" wp14:editId="3281BDED">
                <wp:simplePos x="0" y="0"/>
                <wp:positionH relativeFrom="column">
                  <wp:posOffset>5268595</wp:posOffset>
                </wp:positionH>
                <wp:positionV relativeFrom="paragraph">
                  <wp:posOffset>2479979</wp:posOffset>
                </wp:positionV>
                <wp:extent cx="1270" cy="360000"/>
                <wp:effectExtent l="0" t="0" r="36830" b="21590"/>
                <wp:wrapNone/>
                <wp:docPr id="53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3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63725">
                              <a:moveTo>
                                <a:pt x="0" y="0"/>
                              </a:moveTo>
                              <a:lnTo>
                                <a:pt x="0" y="186361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AE5B5" id="Graphic 24" o:spid="_x0000_s1026" style="position:absolute;margin-left:414.85pt;margin-top:195.25pt;width:.1pt;height:28.3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270,186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ZqCQIAAD8EAAAOAAAAZHJzL2Uyb0RvYy54bWysU8Fu2zAMvQ/YPwi6N3YcNC2MOEXRIMOA&#10;oSvQFDsrshwbkEWNUmLn70fJsdO1t2E+yJRIkY/vUauHvtXspNA1YAo+n6WcKSOhbMyh4G+77c09&#10;Z84LUwoNRhX8rBx/WH/9supsrjKoQZcKGSUxLu9swWvvbZ4kTtaqFW4GVhlyVoCt8LTFQ1Ki6Ch7&#10;q5MsTZdJB1haBKmco9PN4OTrmL+qlPQ/q8opz3TBCZuPK8Z1H9ZkvRL5AYWtG3mBIf4BRSsaQ0Wn&#10;VBvhBTti8ylV20gEB5WfSWgTqKpGqtgDdTNPP3TzWgurYi9EjrMTTe7/pZXPp1f7gkRDZ13uyAxd&#10;9BW24U/4WB/JOk9kqd4zSYfz7I4IleRYLFP6ApXJ9ao8Ov9NQUwjTj+cH5guR0vUoyV7M5pIegWl&#10;dFTKc0ZKIWek1H5Qygof7gVswWQ14bhfLu6y28h+Cye1g+j1H4ATtKtXm89RIc9yPrYxRNClUCY2&#10;NpWmw/fNacO6gi8Xt2mE4EA35bbROqBweNg/aWQnQU1li/k2G/P/FWbR+Y1w9RBXgr9wqQ1VvuoS&#10;rD2U5xdkHU1swd3vo0DFmf5uaCTCeI8GjsZ+NNDrJ4iPINJDFXf9L4GWheIF9yTrM4wDJ/JRssDA&#10;FBtuGng8eqiaoGfENiC6bGhKI1mXFxWewft9jLq++/UfAAAA//8DAFBLAwQUAAYACAAAACEAJoxK&#10;QeEAAAALAQAADwAAAGRycy9kb3ducmV2LnhtbEyPwU7CQBCG7ya+w2ZMvBjYUlFo7ZSoCSdOgCEe&#10;l+7Q1nZna3eh5e1dT3qcmS//fH+2Gk0rLtS72jLCbBqBIC6srrlE+NivJ0sQzivWqrVMCFdysMpv&#10;bzKVajvwli47X4oQwi5VCJX3XSqlKyoyyk1tRxxuJ9sb5cPYl1L3agjhppVxFD1Lo2oOHyrV0XtF&#10;RbM7G4TD5vRm97Prg+bGNV/deth8f5aI93fj6wsIT6P/g+FXP6hDHpyO9szaiRZhGSeLgCI8JtET&#10;iECETQLiiDCfL2KQeSb/d8h/AAAA//8DAFBLAQItABQABgAIAAAAIQC2gziS/gAAAOEBAAATAAAA&#10;AAAAAAAAAAAAAAAAAABbQ29udGVudF9UeXBlc10ueG1sUEsBAi0AFAAGAAgAAAAhADj9If/WAAAA&#10;lAEAAAsAAAAAAAAAAAAAAAAALwEAAF9yZWxzLy5yZWxzUEsBAi0AFAAGAAgAAAAhAK/9VmoJAgAA&#10;PwQAAA4AAAAAAAAAAAAAAAAALgIAAGRycy9lMm9Eb2MueG1sUEsBAi0AFAAGAAgAAAAhACaMSkHh&#10;AAAACwEAAA8AAAAAAAAAAAAAAAAAYwQAAGRycy9kb3ducmV2LnhtbFBLBQYAAAAABAAEAPMAAABx&#10;BQAAAAA=&#10;" path="m,l,1863610e" filled="f" strokecolor="#231f20" strokeweight=".5pt">
                <v:stroke dashstyle="dot"/>
                <v:path arrowok="t"/>
              </v:shape>
            </w:pict>
          </mc:Fallback>
        </mc:AlternateContent>
      </w:r>
      <w:r w:rsidR="00134FA6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B4CE3B9" wp14:editId="055E3BD7">
                <wp:simplePos x="0" y="0"/>
                <wp:positionH relativeFrom="column">
                  <wp:posOffset>2472386</wp:posOffset>
                </wp:positionH>
                <wp:positionV relativeFrom="paragraph">
                  <wp:posOffset>2385392</wp:posOffset>
                </wp:positionV>
                <wp:extent cx="2592070" cy="1404620"/>
                <wp:effectExtent l="0" t="0" r="0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5B6C9" w14:textId="4B57DFF2" w:rsidR="00134FA6" w:rsidRPr="00BC208F" w:rsidRDefault="00134FA6" w:rsidP="00134FA6">
                            <w:pPr>
                              <w:spacing w:after="40"/>
                              <w:rPr>
                                <w:b/>
                                <w:bCs/>
                                <w:color w:val="5D6161"/>
                                <w:sz w:val="16"/>
                                <w:szCs w:val="16"/>
                              </w:rPr>
                            </w:pPr>
                            <w:r w:rsidRPr="00BC208F">
                              <w:rPr>
                                <w:b/>
                                <w:bCs/>
                                <w:color w:val="5D6161"/>
                                <w:sz w:val="16"/>
                                <w:szCs w:val="16"/>
                              </w:rPr>
                              <w:t>If you are pregnant</w:t>
                            </w:r>
                          </w:p>
                          <w:p w14:paraId="15A70D32" w14:textId="3C560703" w:rsidR="00134FA6" w:rsidRPr="00134FA6" w:rsidRDefault="00134FA6" w:rsidP="00134FA6">
                            <w:pPr>
                              <w:spacing w:before="39" w:line="235" w:lineRule="auto"/>
                              <w:ind w:left="284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 w:rsidRPr="00134FA6">
                              <w:rPr>
                                <w:b/>
                                <w:color w:val="231F20"/>
                                <w:sz w:val="16"/>
                                <w:szCs w:val="20"/>
                              </w:rPr>
                              <w:t xml:space="preserve">Always ask for a urine culture test if a UTI is </w:t>
                            </w:r>
                            <w:r w:rsidRPr="00134FA6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>suspected.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4CE3B9" id="_x0000_s1033" type="#_x0000_t202" style="position:absolute;left:0;text-align:left;margin-left:194.7pt;margin-top:187.85pt;width:204.1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WU/gEAANUDAAAOAAAAZHJzL2Uyb0RvYy54bWysU9Fu2yAUfZ+0f0C8L3Ysp22skKprl2lS&#10;103q9gEE4xgNuAxI7Ozrd8FpGm1v0/yAgOt77j3nHla3o9HkIH1QYBmdz0pKpBXQKrtj9Pu3zbsb&#10;SkLktuUarGT0KAO9Xb99sxpcIyvoQbfSEwSxoRkco32MrimKIHppeJiBkxaDHXjDIx79rmg9HxDd&#10;6KIqy6tiAN86D0KGgLcPU5CuM37XSRG/dF2QkWhGsbeYV5/XbVqL9Yo3O89dr8SpDf4PXRiuLBY9&#10;Qz3wyMneq7+gjBIeAnRxJsAU0HVKyMwB2czLP9g899zJzAXFCe4sU/h/sOLp8Oy+ehLH9zDiADOJ&#10;4B5B/AjEwn3P7U7eeQ9DL3mLhedJsmJwoTmlJqlDExLIdvgMLQ6Z7yNkoLHzJqmCPAmi4wCOZ9Hl&#10;GInAy2qxrMprDAmMzeuyvqryWArevKQ7H+JHCYakDaMep5rh+eExxNQOb15+SdUsbJTWebLakoHR&#10;5aJa5ISLiFERjaeVYfSmTN9khcTyg21zcuRKT3ssoO2JdmI6cY7jdiSqZbROuUmFLbRH1MHD5DN8&#10;F7jpwf+iZECPMRp+7rmXlOhPFrVczus6mTIf6sU1Eif+MrK9jHArEIrRSMm0vY/ZyIlycHeo+UZl&#10;NV47ObWM3skinXyezHl5zn+9vsb1bwAAAP//AwBQSwMEFAAGAAgAAAAhALSGXVvgAAAACwEAAA8A&#10;AABkcnMvZG93bnJldi54bWxMj8FOwzAMhu9IvENkJG4sZbBm7ZpOE9rGcTCqnbPGtBWNEzVZV96e&#10;cIKbLX/6/f3FejI9G3HwnSUJj7MEGFJtdUeNhOpj97AE5oMirXpLKOEbPazL25tC5dpe6R3HY2hY&#10;DCGfKwltCC7n3NctGuVn1iHF26cdjApxHRquB3WN4abn8yRJuVEdxQ+tcvjSYv11vBgJLri9eB0O&#10;b5vtbkyq076ad81Wyvu7abMCFnAKfzD86kd1KKPT2V5Ie9ZLeFpmzxGNg1gIYJEQmUiBnSUssjQD&#10;Xhb8f4fyBwAA//8DAFBLAQItABQABgAIAAAAIQC2gziS/gAAAOEBAAATAAAAAAAAAAAAAAAAAAAA&#10;AABbQ29udGVudF9UeXBlc10ueG1sUEsBAi0AFAAGAAgAAAAhADj9If/WAAAAlAEAAAsAAAAAAAAA&#10;AAAAAAAALwEAAF9yZWxzLy5yZWxzUEsBAi0AFAAGAAgAAAAhAC24dZT+AQAA1QMAAA4AAAAAAAAA&#10;AAAAAAAALgIAAGRycy9lMm9Eb2MueG1sUEsBAi0AFAAGAAgAAAAhALSGXVvgAAAACwEAAA8AAAAA&#10;AAAAAAAAAAAAWAQAAGRycy9kb3ducmV2LnhtbFBLBQYAAAAABAAEAPMAAABlBQAAAAA=&#10;" filled="f" stroked="f">
                <v:textbox style="mso-fit-shape-to-text:t">
                  <w:txbxContent>
                    <w:p w14:paraId="6805B6C9" w14:textId="4B57DFF2" w:rsidR="00134FA6" w:rsidRPr="00BC208F" w:rsidRDefault="00134FA6" w:rsidP="00134FA6">
                      <w:pPr>
                        <w:spacing w:after="40"/>
                        <w:rPr>
                          <w:b/>
                          <w:bCs/>
                          <w:color w:val="5D6161"/>
                          <w:sz w:val="16"/>
                          <w:szCs w:val="16"/>
                        </w:rPr>
                      </w:pPr>
                      <w:r w:rsidRPr="00BC208F">
                        <w:rPr>
                          <w:b/>
                          <w:bCs/>
                          <w:color w:val="5D6161"/>
                          <w:sz w:val="16"/>
                          <w:szCs w:val="16"/>
                        </w:rPr>
                        <w:t>If you are pregnant</w:t>
                      </w:r>
                    </w:p>
                    <w:p w14:paraId="15A70D32" w14:textId="3C560703" w:rsidR="00134FA6" w:rsidRPr="00134FA6" w:rsidRDefault="00134FA6" w:rsidP="00134FA6">
                      <w:pPr>
                        <w:spacing w:before="39" w:line="235" w:lineRule="auto"/>
                        <w:ind w:left="284"/>
                        <w:rPr>
                          <w:b/>
                          <w:sz w:val="16"/>
                          <w:szCs w:val="20"/>
                        </w:rPr>
                      </w:pPr>
                      <w:r w:rsidRPr="00134FA6">
                        <w:rPr>
                          <w:b/>
                          <w:color w:val="231F20"/>
                          <w:sz w:val="16"/>
                          <w:szCs w:val="20"/>
                        </w:rPr>
                        <w:t xml:space="preserve">Always ask for a urine culture test if a UTI is </w:t>
                      </w:r>
                      <w:r w:rsidRPr="00134FA6">
                        <w:rPr>
                          <w:b/>
                          <w:color w:val="231F20"/>
                          <w:spacing w:val="-2"/>
                          <w:sz w:val="16"/>
                          <w:szCs w:val="20"/>
                        </w:rPr>
                        <w:t>suspected.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4FA6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CA4A2FE" wp14:editId="43C686D0">
                <wp:simplePos x="0" y="0"/>
                <wp:positionH relativeFrom="column">
                  <wp:posOffset>5335270</wp:posOffset>
                </wp:positionH>
                <wp:positionV relativeFrom="paragraph">
                  <wp:posOffset>278130</wp:posOffset>
                </wp:positionV>
                <wp:extent cx="2091055" cy="2082800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08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FD74F" w14:textId="6D69EEE5" w:rsidR="00134FA6" w:rsidRPr="00BC208F" w:rsidRDefault="00134FA6" w:rsidP="00134FA6">
                            <w:pPr>
                              <w:spacing w:after="160"/>
                              <w:rPr>
                                <w:b/>
                                <w:bCs/>
                                <w:color w:val="AD1E2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D1E26"/>
                                <w:sz w:val="16"/>
                                <w:szCs w:val="16"/>
                              </w:rPr>
                              <w:t>Recommended care</w:t>
                            </w:r>
                          </w:p>
                          <w:p w14:paraId="7DF4AD98" w14:textId="77777777" w:rsidR="00134FA6" w:rsidRPr="00134FA6" w:rsidRDefault="00134FA6" w:rsidP="00134FA6">
                            <w:pPr>
                              <w:pStyle w:val="Heading1"/>
                              <w:spacing w:line="214" w:lineRule="exact"/>
                              <w:ind w:left="161"/>
                              <w:rPr>
                                <w:sz w:val="16"/>
                                <w:szCs w:val="16"/>
                              </w:rPr>
                            </w:pPr>
                            <w:r w:rsidRPr="00134FA6">
                              <w:rPr>
                                <w:color w:val="231F20"/>
                                <w:sz w:val="16"/>
                                <w:szCs w:val="16"/>
                              </w:rPr>
                              <w:t>Self-care</w:t>
                            </w:r>
                            <w:r w:rsidRPr="00134FA6">
                              <w:rPr>
                                <w:color w:val="231F20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34FA6">
                              <w:rPr>
                                <w:color w:val="231F20"/>
                                <w:sz w:val="16"/>
                                <w:szCs w:val="16"/>
                              </w:rPr>
                              <w:t>and</w:t>
                            </w:r>
                            <w:r w:rsidRPr="00134FA6">
                              <w:rPr>
                                <w:color w:val="231F20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34FA6">
                              <w:rPr>
                                <w:color w:val="231F20"/>
                                <w:sz w:val="16"/>
                                <w:szCs w:val="16"/>
                              </w:rPr>
                              <w:t>pain</w:t>
                            </w:r>
                            <w:r w:rsidRPr="00134FA6">
                              <w:rPr>
                                <w:color w:val="231F20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34FA6">
                              <w:rPr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relief</w:t>
                            </w:r>
                          </w:p>
                          <w:p w14:paraId="2EB4A2AC" w14:textId="77777777" w:rsidR="00134FA6" w:rsidRPr="00134FA6" w:rsidRDefault="00134FA6" w:rsidP="00134FA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7"/>
                              </w:tabs>
                              <w:spacing w:line="206" w:lineRule="exact"/>
                              <w:ind w:left="277" w:hanging="116"/>
                              <w:rPr>
                                <w:sz w:val="16"/>
                                <w:szCs w:val="20"/>
                              </w:rPr>
                            </w:pPr>
                            <w:r w:rsidRPr="00134FA6">
                              <w:rPr>
                                <w:color w:val="231F20"/>
                                <w:sz w:val="16"/>
                                <w:szCs w:val="20"/>
                              </w:rPr>
                              <w:t>Symptoms</w:t>
                            </w:r>
                            <w:r w:rsidRPr="00134FA6">
                              <w:rPr>
                                <w:color w:val="231F20"/>
                                <w:spacing w:val="-1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134FA6">
                              <w:rPr>
                                <w:color w:val="231F20"/>
                                <w:sz w:val="16"/>
                                <w:szCs w:val="20"/>
                              </w:rPr>
                              <w:t>may</w:t>
                            </w:r>
                            <w:r w:rsidRPr="00134FA6">
                              <w:rPr>
                                <w:color w:val="231F20"/>
                                <w:spacing w:val="-1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134FA6">
                              <w:rPr>
                                <w:color w:val="231F20"/>
                                <w:sz w:val="16"/>
                                <w:szCs w:val="20"/>
                              </w:rPr>
                              <w:t>get</w:t>
                            </w:r>
                            <w:r w:rsidRPr="00134FA6">
                              <w:rPr>
                                <w:color w:val="231F20"/>
                                <w:spacing w:val="-1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134FA6">
                              <w:rPr>
                                <w:color w:val="231F20"/>
                                <w:sz w:val="16"/>
                                <w:szCs w:val="20"/>
                              </w:rPr>
                              <w:t>better</w:t>
                            </w:r>
                            <w:r w:rsidRPr="00134FA6">
                              <w:rPr>
                                <w:color w:val="231F20"/>
                                <w:spacing w:val="-1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134FA6">
                              <w:rPr>
                                <w:color w:val="231F20"/>
                                <w:sz w:val="16"/>
                                <w:szCs w:val="20"/>
                              </w:rPr>
                              <w:t>on</w:t>
                            </w:r>
                            <w:r w:rsidRPr="00134FA6">
                              <w:rPr>
                                <w:color w:val="231F20"/>
                                <w:spacing w:val="-1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134FA6">
                              <w:rPr>
                                <w:color w:val="231F20"/>
                                <w:sz w:val="16"/>
                                <w:szCs w:val="20"/>
                              </w:rPr>
                              <w:t>their</w:t>
                            </w:r>
                            <w:r w:rsidRPr="00134FA6">
                              <w:rPr>
                                <w:color w:val="231F20"/>
                                <w:spacing w:val="-1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134FA6">
                              <w:rPr>
                                <w:color w:val="231F20"/>
                                <w:spacing w:val="-4"/>
                                <w:sz w:val="16"/>
                                <w:szCs w:val="20"/>
                              </w:rPr>
                              <w:t>own.</w:t>
                            </w:r>
                          </w:p>
                          <w:p w14:paraId="7C56D9CC" w14:textId="77777777" w:rsidR="00134FA6" w:rsidRDefault="00134FA6" w:rsidP="00134FA6">
                            <w:pPr>
                              <w:spacing w:before="1" w:line="237" w:lineRule="auto"/>
                              <w:ind w:left="161" w:right="108"/>
                              <w:rPr>
                                <w:b/>
                                <w:color w:val="231F20"/>
                                <w:sz w:val="16"/>
                                <w:szCs w:val="20"/>
                              </w:rPr>
                            </w:pPr>
                            <w:r w:rsidRPr="00134FA6">
                              <w:rPr>
                                <w:b/>
                                <w:color w:val="231F20"/>
                                <w:sz w:val="16"/>
                                <w:szCs w:val="20"/>
                              </w:rPr>
                              <w:t>Delayed or backup prescription with self-care and pain relief</w:t>
                            </w:r>
                          </w:p>
                          <w:p w14:paraId="62D15D19" w14:textId="24D43736" w:rsidR="00134FA6" w:rsidRPr="00134FA6" w:rsidRDefault="00134FA6" w:rsidP="00134FA6">
                            <w:pPr>
                              <w:spacing w:before="1" w:line="237" w:lineRule="auto"/>
                              <w:ind w:left="161" w:right="108"/>
                              <w:rPr>
                                <w:sz w:val="16"/>
                                <w:szCs w:val="20"/>
                              </w:rPr>
                            </w:pPr>
                            <w:r w:rsidRPr="00134FA6">
                              <w:rPr>
                                <w:color w:val="231F20"/>
                                <w:sz w:val="16"/>
                                <w:szCs w:val="20"/>
                              </w:rPr>
                              <w:t>Start antibiotics if your symptoms:</w:t>
                            </w:r>
                          </w:p>
                          <w:p w14:paraId="14ED8644" w14:textId="77777777" w:rsidR="00134FA6" w:rsidRPr="00134FA6" w:rsidRDefault="00134FA6" w:rsidP="00134FA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2"/>
                                <w:tab w:val="left" w:pos="274"/>
                              </w:tabs>
                              <w:spacing w:before="3" w:line="242" w:lineRule="auto"/>
                              <w:ind w:right="-34" w:hanging="114"/>
                              <w:rPr>
                                <w:sz w:val="16"/>
                                <w:szCs w:val="20"/>
                              </w:rPr>
                            </w:pPr>
                            <w:r w:rsidRPr="00134FA6">
                              <w:rPr>
                                <w:color w:val="231F20"/>
                                <w:sz w:val="16"/>
                                <w:szCs w:val="20"/>
                              </w:rPr>
                              <w:t>get worse, or do not get a little better with self-care within 48 hours.</w:t>
                            </w:r>
                          </w:p>
                          <w:p w14:paraId="77448DAE" w14:textId="77777777" w:rsidR="00134FA6" w:rsidRPr="00134FA6" w:rsidRDefault="00134FA6" w:rsidP="00134FA6">
                            <w:pPr>
                              <w:pStyle w:val="BodyText"/>
                              <w:spacing w:before="65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FC4825" w14:textId="77777777" w:rsidR="00134FA6" w:rsidRPr="00134FA6" w:rsidRDefault="00134FA6" w:rsidP="00134FA6">
                            <w:pPr>
                              <w:pStyle w:val="BodyText"/>
                              <w:ind w:left="161" w:right="108"/>
                              <w:rPr>
                                <w:sz w:val="16"/>
                                <w:szCs w:val="16"/>
                              </w:rPr>
                            </w:pPr>
                            <w:r w:rsidRPr="00134FA6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Immediate </w:t>
                            </w:r>
                            <w:r w:rsidRPr="00134FA6">
                              <w:rPr>
                                <w:color w:val="231F20"/>
                                <w:sz w:val="16"/>
                                <w:szCs w:val="16"/>
                              </w:rPr>
                              <w:t>treatment with antibiotics,</w:t>
                            </w:r>
                            <w:r w:rsidRPr="00134FA6">
                              <w:rPr>
                                <w:color w:val="231F20"/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34FA6">
                              <w:rPr>
                                <w:color w:val="231F20"/>
                                <w:sz w:val="16"/>
                                <w:szCs w:val="16"/>
                              </w:rPr>
                              <w:t>plus</w:t>
                            </w:r>
                            <w:r w:rsidRPr="00134FA6">
                              <w:rPr>
                                <w:color w:val="231F20"/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34FA6">
                              <w:rPr>
                                <w:color w:val="231F20"/>
                                <w:sz w:val="16"/>
                                <w:szCs w:val="16"/>
                              </w:rPr>
                              <w:t>self-</w:t>
                            </w:r>
                            <w:r w:rsidRPr="00134FA6">
                              <w:rPr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care.</w:t>
                            </w:r>
                          </w:p>
                          <w:p w14:paraId="2D56478D" w14:textId="17BB921F" w:rsidR="00134FA6" w:rsidRPr="00134FA6" w:rsidRDefault="00134FA6" w:rsidP="00134FA6">
                            <w:pPr>
                              <w:pStyle w:val="Heading1"/>
                              <w:spacing w:before="2" w:line="235" w:lineRule="auto"/>
                              <w:ind w:left="161" w:right="108"/>
                              <w:rPr>
                                <w:sz w:val="14"/>
                              </w:rPr>
                            </w:pPr>
                            <w:r w:rsidRPr="00134FA6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If your symptoms are mild, start delayed or backup treatment with antibiotics, </w:t>
                            </w:r>
                            <w:r w:rsidRPr="00134FA6">
                              <w:rPr>
                                <w:b w:val="0"/>
                                <w:color w:val="231F20"/>
                                <w:sz w:val="16"/>
                                <w:szCs w:val="16"/>
                              </w:rPr>
                              <w:t>plus self-care.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4A2FE" id="_x0000_s1034" type="#_x0000_t202" style="position:absolute;left:0;text-align:left;margin-left:420.1pt;margin-top:21.9pt;width:164.65pt;height:16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2z/QEAANUDAAAOAAAAZHJzL2Uyb0RvYy54bWysU9uO2yAQfa/Uf0C8N3bcpE2skNV2t1tV&#10;2l6k3X4AwThGBYYCiZ1+fQfszUbt26p+QMB4zsw5c9hcDUaTo/RBgWV0PispkVZAo+ye0R+Pd29W&#10;lITIbcM1WMnoSQZ6tX39atO7WlbQgW6kJwhiQ907RrsYXV0UQXTS8DADJy0GW/CGRzz6fdF43iO6&#10;0UVVlu+KHnzjPAgZAt7ejkG6zfhtK0X81rZBRqIZxd5iXn1ed2ktthte7z13nRJTG/wFXRiuLBY9&#10;Q93yyMnBq3+gjBIeArRxJsAU0LZKyMwB2czLv9g8dNzJzAXFCe4sU/h/sOLr8cF99yQOH2DAAWYS&#10;wd2D+BmIhZuO27289h76TvIGC8+TZEXvQj2lJqlDHRLIrv8CDQ6ZHyJkoKH1JqmCPAmi4wBOZ9Hl&#10;EInAy6pcz8vlkhKBsapcVasyj6Xg9VO68yF+kmBI2jDqcaoZnh/vQ0zt8Prpl1TNwp3SOk9WW9Iz&#10;ul5Wy5xwETEqovG0MoxiQfxGKySWH22TkyNXetxjAW0n2onpyDkOu4GohtG3KTepsIPmhDp4GH2G&#10;7wI3HfjflPToMUbDrwP3khL92aKW6/likUyZD4vl+woP/jKyu4xwKxCK0UjJuL2J2cgj5WvUvFVZ&#10;jedOppbRO1mkyefJnJfn/Nfza9z+AQAA//8DAFBLAwQUAAYACAAAACEAKABPQd8AAAALAQAADwAA&#10;AGRycy9kb3ducmV2LnhtbEyPwU7DMBBE70j8g7VI3KidNm3TkE2FQFxBFIrEzY23SUS8jmK3CX+P&#10;e4Ljap9m3hTbyXbiTINvHSMkMwWCuHKm5Rrh4/35LgPhg2ajO8eE8EMetuX1VaFz40Z+o/Mu1CKG&#10;sM81QhNCn0vpq4as9jPXE8ff0Q1Wh3gOtTSDHmO47eRcqZW0uuXY0OieHhuqvncni7B/OX59puq1&#10;frLLfnSTkmw3EvH2Znq4BxFoCn8wXPSjOpTR6eBObLzoELJUzSOKkC7ihAuQrDZLEAeExTrJQJaF&#10;/L+h/AUAAP//AwBQSwECLQAUAAYACAAAACEAtoM4kv4AAADhAQAAEwAAAAAAAAAAAAAAAAAAAAAA&#10;W0NvbnRlbnRfVHlwZXNdLnhtbFBLAQItABQABgAIAAAAIQA4/SH/1gAAAJQBAAALAAAAAAAAAAAA&#10;AAAAAC8BAABfcmVscy8ucmVsc1BLAQItABQABgAIAAAAIQBtAX2z/QEAANUDAAAOAAAAAAAAAAAA&#10;AAAAAC4CAABkcnMvZTJvRG9jLnhtbFBLAQItABQABgAIAAAAIQAoAE9B3wAAAAsBAAAPAAAAAAAA&#10;AAAAAAAAAFcEAABkcnMvZG93bnJldi54bWxQSwUGAAAAAAQABADzAAAAYwUAAAAA&#10;" filled="f" stroked="f">
                <v:textbox>
                  <w:txbxContent>
                    <w:p w14:paraId="4BFFD74F" w14:textId="6D69EEE5" w:rsidR="00134FA6" w:rsidRPr="00BC208F" w:rsidRDefault="00134FA6" w:rsidP="00134FA6">
                      <w:pPr>
                        <w:spacing w:after="160"/>
                        <w:rPr>
                          <w:b/>
                          <w:bCs/>
                          <w:color w:val="AD1E26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AD1E26"/>
                          <w:sz w:val="16"/>
                          <w:szCs w:val="16"/>
                        </w:rPr>
                        <w:t>Recommended care</w:t>
                      </w:r>
                    </w:p>
                    <w:p w14:paraId="7DF4AD98" w14:textId="77777777" w:rsidR="00134FA6" w:rsidRPr="00134FA6" w:rsidRDefault="00134FA6" w:rsidP="00134FA6">
                      <w:pPr>
                        <w:pStyle w:val="Heading1"/>
                        <w:spacing w:line="214" w:lineRule="exact"/>
                        <w:ind w:left="161"/>
                        <w:rPr>
                          <w:sz w:val="16"/>
                          <w:szCs w:val="16"/>
                        </w:rPr>
                      </w:pPr>
                      <w:r w:rsidRPr="00134FA6">
                        <w:rPr>
                          <w:color w:val="231F20"/>
                          <w:sz w:val="16"/>
                          <w:szCs w:val="16"/>
                        </w:rPr>
                        <w:t>Self-care</w:t>
                      </w:r>
                      <w:r w:rsidRPr="00134FA6">
                        <w:rPr>
                          <w:color w:val="231F20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134FA6">
                        <w:rPr>
                          <w:color w:val="231F20"/>
                          <w:sz w:val="16"/>
                          <w:szCs w:val="16"/>
                        </w:rPr>
                        <w:t>and</w:t>
                      </w:r>
                      <w:r w:rsidRPr="00134FA6">
                        <w:rPr>
                          <w:color w:val="231F20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134FA6">
                        <w:rPr>
                          <w:color w:val="231F20"/>
                          <w:sz w:val="16"/>
                          <w:szCs w:val="16"/>
                        </w:rPr>
                        <w:t>pain</w:t>
                      </w:r>
                      <w:r w:rsidRPr="00134FA6">
                        <w:rPr>
                          <w:color w:val="231F20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134FA6">
                        <w:rPr>
                          <w:color w:val="231F20"/>
                          <w:spacing w:val="-2"/>
                          <w:sz w:val="16"/>
                          <w:szCs w:val="16"/>
                        </w:rPr>
                        <w:t>relief</w:t>
                      </w:r>
                    </w:p>
                    <w:p w14:paraId="2EB4A2AC" w14:textId="77777777" w:rsidR="00134FA6" w:rsidRPr="00134FA6" w:rsidRDefault="00134FA6" w:rsidP="00134FA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7"/>
                        </w:tabs>
                        <w:spacing w:line="206" w:lineRule="exact"/>
                        <w:ind w:left="277" w:hanging="116"/>
                        <w:rPr>
                          <w:sz w:val="16"/>
                          <w:szCs w:val="20"/>
                        </w:rPr>
                      </w:pPr>
                      <w:r w:rsidRPr="00134FA6">
                        <w:rPr>
                          <w:color w:val="231F20"/>
                          <w:sz w:val="16"/>
                          <w:szCs w:val="20"/>
                        </w:rPr>
                        <w:t>Symptoms</w:t>
                      </w:r>
                      <w:r w:rsidRPr="00134FA6">
                        <w:rPr>
                          <w:color w:val="231F20"/>
                          <w:spacing w:val="-12"/>
                          <w:sz w:val="16"/>
                          <w:szCs w:val="20"/>
                        </w:rPr>
                        <w:t xml:space="preserve"> </w:t>
                      </w:r>
                      <w:r w:rsidRPr="00134FA6">
                        <w:rPr>
                          <w:color w:val="231F20"/>
                          <w:sz w:val="16"/>
                          <w:szCs w:val="20"/>
                        </w:rPr>
                        <w:t>may</w:t>
                      </w:r>
                      <w:r w:rsidRPr="00134FA6">
                        <w:rPr>
                          <w:color w:val="231F20"/>
                          <w:spacing w:val="-12"/>
                          <w:sz w:val="16"/>
                          <w:szCs w:val="20"/>
                        </w:rPr>
                        <w:t xml:space="preserve"> </w:t>
                      </w:r>
                      <w:r w:rsidRPr="00134FA6">
                        <w:rPr>
                          <w:color w:val="231F20"/>
                          <w:sz w:val="16"/>
                          <w:szCs w:val="20"/>
                        </w:rPr>
                        <w:t>get</w:t>
                      </w:r>
                      <w:r w:rsidRPr="00134FA6">
                        <w:rPr>
                          <w:color w:val="231F20"/>
                          <w:spacing w:val="-12"/>
                          <w:sz w:val="16"/>
                          <w:szCs w:val="20"/>
                        </w:rPr>
                        <w:t xml:space="preserve"> </w:t>
                      </w:r>
                      <w:r w:rsidRPr="00134FA6">
                        <w:rPr>
                          <w:color w:val="231F20"/>
                          <w:sz w:val="16"/>
                          <w:szCs w:val="20"/>
                        </w:rPr>
                        <w:t>better</w:t>
                      </w:r>
                      <w:r w:rsidRPr="00134FA6">
                        <w:rPr>
                          <w:color w:val="231F20"/>
                          <w:spacing w:val="-12"/>
                          <w:sz w:val="16"/>
                          <w:szCs w:val="20"/>
                        </w:rPr>
                        <w:t xml:space="preserve"> </w:t>
                      </w:r>
                      <w:r w:rsidRPr="00134FA6">
                        <w:rPr>
                          <w:color w:val="231F20"/>
                          <w:sz w:val="16"/>
                          <w:szCs w:val="20"/>
                        </w:rPr>
                        <w:t>on</w:t>
                      </w:r>
                      <w:r w:rsidRPr="00134FA6">
                        <w:rPr>
                          <w:color w:val="231F20"/>
                          <w:spacing w:val="-12"/>
                          <w:sz w:val="16"/>
                          <w:szCs w:val="20"/>
                        </w:rPr>
                        <w:t xml:space="preserve"> </w:t>
                      </w:r>
                      <w:r w:rsidRPr="00134FA6">
                        <w:rPr>
                          <w:color w:val="231F20"/>
                          <w:sz w:val="16"/>
                          <w:szCs w:val="20"/>
                        </w:rPr>
                        <w:t>their</w:t>
                      </w:r>
                      <w:r w:rsidRPr="00134FA6">
                        <w:rPr>
                          <w:color w:val="231F20"/>
                          <w:spacing w:val="-11"/>
                          <w:sz w:val="16"/>
                          <w:szCs w:val="20"/>
                        </w:rPr>
                        <w:t xml:space="preserve"> </w:t>
                      </w:r>
                      <w:r w:rsidRPr="00134FA6">
                        <w:rPr>
                          <w:color w:val="231F20"/>
                          <w:spacing w:val="-4"/>
                          <w:sz w:val="16"/>
                          <w:szCs w:val="20"/>
                        </w:rPr>
                        <w:t>own.</w:t>
                      </w:r>
                    </w:p>
                    <w:p w14:paraId="7C56D9CC" w14:textId="77777777" w:rsidR="00134FA6" w:rsidRDefault="00134FA6" w:rsidP="00134FA6">
                      <w:pPr>
                        <w:spacing w:before="1" w:line="237" w:lineRule="auto"/>
                        <w:ind w:left="161" w:right="108"/>
                        <w:rPr>
                          <w:b/>
                          <w:color w:val="231F20"/>
                          <w:sz w:val="16"/>
                          <w:szCs w:val="20"/>
                        </w:rPr>
                      </w:pPr>
                      <w:r w:rsidRPr="00134FA6">
                        <w:rPr>
                          <w:b/>
                          <w:color w:val="231F20"/>
                          <w:sz w:val="16"/>
                          <w:szCs w:val="20"/>
                        </w:rPr>
                        <w:t>Delayed or backup prescription with self-care and pain relief</w:t>
                      </w:r>
                    </w:p>
                    <w:p w14:paraId="62D15D19" w14:textId="24D43736" w:rsidR="00134FA6" w:rsidRPr="00134FA6" w:rsidRDefault="00134FA6" w:rsidP="00134FA6">
                      <w:pPr>
                        <w:spacing w:before="1" w:line="237" w:lineRule="auto"/>
                        <w:ind w:left="161" w:right="108"/>
                        <w:rPr>
                          <w:sz w:val="16"/>
                          <w:szCs w:val="20"/>
                        </w:rPr>
                      </w:pPr>
                      <w:r w:rsidRPr="00134FA6">
                        <w:rPr>
                          <w:color w:val="231F20"/>
                          <w:sz w:val="16"/>
                          <w:szCs w:val="20"/>
                        </w:rPr>
                        <w:t>Start antibiotics if your symptoms:</w:t>
                      </w:r>
                    </w:p>
                    <w:p w14:paraId="14ED8644" w14:textId="77777777" w:rsidR="00134FA6" w:rsidRPr="00134FA6" w:rsidRDefault="00134FA6" w:rsidP="00134FA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2"/>
                          <w:tab w:val="left" w:pos="274"/>
                        </w:tabs>
                        <w:spacing w:before="3" w:line="242" w:lineRule="auto"/>
                        <w:ind w:right="-34" w:hanging="114"/>
                        <w:rPr>
                          <w:sz w:val="16"/>
                          <w:szCs w:val="20"/>
                        </w:rPr>
                      </w:pPr>
                      <w:r w:rsidRPr="00134FA6">
                        <w:rPr>
                          <w:color w:val="231F20"/>
                          <w:sz w:val="16"/>
                          <w:szCs w:val="20"/>
                        </w:rPr>
                        <w:t>get worse, or do not get a little better with self-care within 48 hours.</w:t>
                      </w:r>
                    </w:p>
                    <w:p w14:paraId="77448DAE" w14:textId="77777777" w:rsidR="00134FA6" w:rsidRPr="00134FA6" w:rsidRDefault="00134FA6" w:rsidP="00134FA6">
                      <w:pPr>
                        <w:pStyle w:val="BodyText"/>
                        <w:spacing w:before="65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  <w:p w14:paraId="1BFC4825" w14:textId="77777777" w:rsidR="00134FA6" w:rsidRPr="00134FA6" w:rsidRDefault="00134FA6" w:rsidP="00134FA6">
                      <w:pPr>
                        <w:pStyle w:val="BodyText"/>
                        <w:ind w:left="161" w:right="108"/>
                        <w:rPr>
                          <w:sz w:val="16"/>
                          <w:szCs w:val="16"/>
                        </w:rPr>
                      </w:pPr>
                      <w:r w:rsidRPr="00134FA6">
                        <w:rPr>
                          <w:b/>
                          <w:color w:val="231F20"/>
                          <w:sz w:val="16"/>
                          <w:szCs w:val="16"/>
                        </w:rPr>
                        <w:t xml:space="preserve">Immediate </w:t>
                      </w:r>
                      <w:r w:rsidRPr="00134FA6">
                        <w:rPr>
                          <w:color w:val="231F20"/>
                          <w:sz w:val="16"/>
                          <w:szCs w:val="16"/>
                        </w:rPr>
                        <w:t>treatment with antibiotics,</w:t>
                      </w:r>
                      <w:r w:rsidRPr="00134FA6">
                        <w:rPr>
                          <w:color w:val="231F20"/>
                          <w:spacing w:val="16"/>
                          <w:sz w:val="16"/>
                          <w:szCs w:val="16"/>
                        </w:rPr>
                        <w:t xml:space="preserve"> </w:t>
                      </w:r>
                      <w:r w:rsidRPr="00134FA6">
                        <w:rPr>
                          <w:color w:val="231F20"/>
                          <w:sz w:val="16"/>
                          <w:szCs w:val="16"/>
                        </w:rPr>
                        <w:t>plus</w:t>
                      </w:r>
                      <w:r w:rsidRPr="00134FA6">
                        <w:rPr>
                          <w:color w:val="231F20"/>
                          <w:spacing w:val="16"/>
                          <w:sz w:val="16"/>
                          <w:szCs w:val="16"/>
                        </w:rPr>
                        <w:t xml:space="preserve"> </w:t>
                      </w:r>
                      <w:r w:rsidRPr="00134FA6">
                        <w:rPr>
                          <w:color w:val="231F20"/>
                          <w:sz w:val="16"/>
                          <w:szCs w:val="16"/>
                        </w:rPr>
                        <w:t>self-</w:t>
                      </w:r>
                      <w:r w:rsidRPr="00134FA6">
                        <w:rPr>
                          <w:color w:val="231F20"/>
                          <w:spacing w:val="-2"/>
                          <w:sz w:val="16"/>
                          <w:szCs w:val="16"/>
                        </w:rPr>
                        <w:t>care.</w:t>
                      </w:r>
                    </w:p>
                    <w:p w14:paraId="2D56478D" w14:textId="17BB921F" w:rsidR="00134FA6" w:rsidRPr="00134FA6" w:rsidRDefault="00134FA6" w:rsidP="00134FA6">
                      <w:pPr>
                        <w:pStyle w:val="Heading1"/>
                        <w:spacing w:before="2" w:line="235" w:lineRule="auto"/>
                        <w:ind w:left="161" w:right="108"/>
                        <w:rPr>
                          <w:sz w:val="14"/>
                        </w:rPr>
                      </w:pPr>
                      <w:r w:rsidRPr="00134FA6">
                        <w:rPr>
                          <w:color w:val="231F20"/>
                          <w:sz w:val="16"/>
                          <w:szCs w:val="16"/>
                        </w:rPr>
                        <w:t xml:space="preserve">If your symptoms are mild, start delayed or backup treatment with antibiotics, </w:t>
                      </w:r>
                      <w:r w:rsidRPr="00134FA6">
                        <w:rPr>
                          <w:b w:val="0"/>
                          <w:color w:val="231F20"/>
                          <w:sz w:val="16"/>
                          <w:szCs w:val="16"/>
                        </w:rPr>
                        <w:t>plus self-care.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4FA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3372F3" wp14:editId="7F77D5B7">
                <wp:simplePos x="0" y="0"/>
                <wp:positionH relativeFrom="margin">
                  <wp:posOffset>2507615</wp:posOffset>
                </wp:positionH>
                <wp:positionV relativeFrom="paragraph">
                  <wp:posOffset>2350770</wp:posOffset>
                </wp:positionV>
                <wp:extent cx="4823460" cy="1270"/>
                <wp:effectExtent l="0" t="0" r="0" b="0"/>
                <wp:wrapNone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3155">
                              <a:moveTo>
                                <a:pt x="492269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371A2A" id="Graphic 35" o:spid="_x0000_s1026" style="position:absolute;margin-left:197.45pt;margin-top:185.1pt;width:379.8pt;height:.1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4923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+MEAIAAEAEAAAOAAAAZHJzL2Uyb0RvYy54bWysU8GO2jAQvVfqP1i+l4SwsLsRYVUtoqpU&#10;bVdaqp6N45BIjscdGxL+vmOHANveql6c58x45s179vKpbzU7KnQNmIJPJylnykgoG7Mv+I/t5tMD&#10;Z84LUwoNRhX8pBx/Wn38sOxsrjKoQZcKGRUxLu9swWvvbZ4kTtaqFW4CVhkKVoCt8LTFfVKi6Kh6&#10;q5MsTRdJB1haBKmco7/rIchXsX5VKem/V5VTnumCEzcfV4zrLqzJainyPQpbN/JMQ/wDi1Y0hppe&#10;Sq2FF+yAzV+l2kYiOKj8REKbQFU1UsUZaJpp+sc0b7WwKs5C4jh7kcn9v7Ly5fhmX5Fk6KzLHcEw&#10;RV9hG77Ej/VRrNNFLNV7Junn3UM2u1uQppJi0+w+aplcz8qD818UxDri+M35QepyRKIekezNCJEM&#10;C1bpaJXnjKxCzsiq3WCVFT6cC+QCZB0Recxm0/k8yt/CUW0hRn1gTrFs8XjP2cifCF5ztLnNpVFu&#10;soYYpYc2q+UZxNaEb4fTJrBYzOZppOBAN+Wm0TqwcLjfPWtkR0FDEc1NNsr0Ls2i82vh6iGvBB+G&#10;pTba0OdqTEA7KE+vyDq6sgV3vw4CFWf6q6E7Ee73CHAEuxGg188QX0GUhzpu+58CLQvNC+7J1xcY&#10;b5zIR8vC4JfccNLA54OHqgl+Rm4Do/OGrmlkfn5S4R3c7mPW9eGvfgMAAP//AwBQSwMEFAAGAAgA&#10;AAAhAF23PybhAAAADAEAAA8AAABkcnMvZG93bnJldi54bWxMj01PwkAQhu8m/ofNmHgxsC0UtLVb&#10;Yky4YYgoicehO7aN3dnaXWj59y5e9DYfT955Jl+NphUn6l1jWUE8jUAQl1Y3XCl4f1tPHkA4j6yx&#10;tUwKzuRgVVxf5ZhpO/ArnXa+EiGEXYYKau+7TEpX1mTQTW1HHHaftjfoQ9tXUvc4hHDTylkULaXB&#10;hsOFGjt6rqn82h2Ngv18Y+JUnr/XePcy0FZv9uWHU+r2Znx6BOFp9H8wXPSDOhTB6WCPrJ1oFczT&#10;JA1oKO6jGYgLES+SBYjD7ygBWeTy/xPFDwAAAP//AwBQSwECLQAUAAYACAAAACEAtoM4kv4AAADh&#10;AQAAEwAAAAAAAAAAAAAAAAAAAAAAW0NvbnRlbnRfVHlwZXNdLnhtbFBLAQItABQABgAIAAAAIQA4&#10;/SH/1gAAAJQBAAALAAAAAAAAAAAAAAAAAC8BAABfcmVscy8ucmVsc1BLAQItABQABgAIAAAAIQCd&#10;QH+MEAIAAEAEAAAOAAAAAAAAAAAAAAAAAC4CAABkcnMvZTJvRG9jLnhtbFBLAQItABQABgAIAAAA&#10;IQBdtz8m4QAAAAwBAAAPAAAAAAAAAAAAAAAAAGoEAABkcnMvZG93bnJldi54bWxQSwUGAAAAAAQA&#10;BADzAAAAeAUAAAAA&#10;" path="m4922697,l,e" filled="f" strokecolor="#231f20" strokeweight=".5pt">
                <v:stroke dashstyle="dot"/>
                <v:path arrowok="t"/>
                <w10:wrap anchorx="margin"/>
              </v:shape>
            </w:pict>
          </mc:Fallback>
        </mc:AlternateContent>
      </w:r>
      <w:r w:rsidR="00134FA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7E0ADC" wp14:editId="5F9754D1">
                <wp:simplePos x="0" y="0"/>
                <wp:positionH relativeFrom="column">
                  <wp:posOffset>5270831</wp:posOffset>
                </wp:positionH>
                <wp:positionV relativeFrom="paragraph">
                  <wp:posOffset>606425</wp:posOffset>
                </wp:positionV>
                <wp:extent cx="1270" cy="1691640"/>
                <wp:effectExtent l="0" t="0" r="36830" b="22860"/>
                <wp:wrapNone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69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63725">
                              <a:moveTo>
                                <a:pt x="0" y="0"/>
                              </a:moveTo>
                              <a:lnTo>
                                <a:pt x="0" y="186361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534FC" id="Graphic 24" o:spid="_x0000_s1026" style="position:absolute;margin-left:415.05pt;margin-top:47.75pt;width:.1pt;height:133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270,186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mRDDAIAAEAEAAAOAAAAZHJzL2Uyb0RvYy54bWysU01v2zAMvQ/YfxB0Xxw7q9sZcYqhQYYB&#10;Q1egGXZWZDk2IIsapcTOvx8lx0k/bsMu8pNJkY/vScv7odPsqNC1YEqezuacKSOhas2+5L+2m093&#10;nDkvTCU0GFXyk3L8fvXxw7K3hcqgAV0pZFTEuKK3JW+8t0WSONmoTrgZWGUoWAN2wtMW90mFoqfq&#10;nU6y+TxPesDKIkjlHP1dj0G+ivXrWkn/s66d8kyXnLj5uGJcd2FNVktR7FHYppVnGuIfWHSiNdT0&#10;UmotvGAHbN+V6lqJ4KD2MwldAnXdShVnoGnS+ZtpnhthVZyFxHH2IpP7f2Xl4/HZPiHJ0FtXOIJh&#10;iqHGLnyJHxuiWKeLWGrwTNLPNLslQSUF0vxLmn+OWibXs/Lg/DcFsY44/nB+lLqakGgmJAczQSTD&#10;glU6WuU5I6uQM7JqN1plhQ/nArkAWUPt7/LFbXYT5e/gqLYQo/4Nc6J2jWrzPivUydNpjDGDDoU2&#10;q+UZxNaEXw6nDetLni9u5pGCA91Wm1brwMLhfvegkR0FDZUt0k021X+VZtH5tXDNmFeBD8NSG23o&#10;czUmoB1UpydkPV3Zkrs/B4GKM/3d0J0I93sCOIHdBNDrB4ivIMpDHbfDb4GWheYl9+TrI0w3ThST&#10;ZWHwS244aeDrwUPdBj8jt5HReUPXNDI/P6nwDl7uY9b14a/+AgAA//8DAFBLAwQUAAYACAAAACEA&#10;xvKRdeAAAAAKAQAADwAAAGRycy9kb3ducmV2LnhtbEyPwW7CMAyG75P2DpEn7TKNtKtA0DVFA4kT&#10;pwFCO4bGtF0bp2sCLW8/7zSOtj/9/v5sOdpWXLH3tSMF8SQCgVQ4U1Op4LDfvM5B+KDJ6NYRKrih&#10;h2X++JDp1LiBPvG6C6XgEPKpVlCF0KVS+qJCq/3EdUh8O7ve6sBjX0rT64HDbSvfomgmra6JP1S6&#10;w3WFRbO7WAXH7Xnl9vHtxVDjm+9uM2x/vkqlnp/Gj3cQAcfwD8OfPqtDzk4ndyHjRatgnkQxowoW&#10;0ykIBniRgDgpSGbxAmSeyfsK+S8AAAD//wMAUEsBAi0AFAAGAAgAAAAhALaDOJL+AAAA4QEAABMA&#10;AAAAAAAAAAAAAAAAAAAAAFtDb250ZW50X1R5cGVzXS54bWxQSwECLQAUAAYACAAAACEAOP0h/9YA&#10;AACUAQAACwAAAAAAAAAAAAAAAAAvAQAAX3JlbHMvLnJlbHNQSwECLQAUAAYACAAAACEA98pkQwwC&#10;AABABAAADgAAAAAAAAAAAAAAAAAuAgAAZHJzL2Uyb0RvYy54bWxQSwECLQAUAAYACAAAACEAxvKR&#10;deAAAAAKAQAADwAAAAAAAAAAAAAAAABmBAAAZHJzL2Rvd25yZXYueG1sUEsFBgAAAAAEAAQA8wAA&#10;AHMFAAAAAA==&#10;" path="m,l,1863610e" filled="f" strokecolor="#231f20" strokeweight=".5pt">
                <v:stroke dashstyle="dot"/>
                <v:path arrowok="t"/>
              </v:shape>
            </w:pict>
          </mc:Fallback>
        </mc:AlternateContent>
      </w:r>
      <w:r w:rsidR="00134FA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E942F1" wp14:editId="4A16F19C">
                <wp:simplePos x="0" y="0"/>
                <wp:positionH relativeFrom="column">
                  <wp:posOffset>2440940</wp:posOffset>
                </wp:positionH>
                <wp:positionV relativeFrom="paragraph">
                  <wp:posOffset>262255</wp:posOffset>
                </wp:positionV>
                <wp:extent cx="2599690" cy="2082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208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30EE9" w14:textId="12BF7BD3" w:rsidR="00BC208F" w:rsidRPr="00BC208F" w:rsidRDefault="00BC208F" w:rsidP="00BC208F">
                            <w:pPr>
                              <w:spacing w:after="40"/>
                              <w:rPr>
                                <w:b/>
                                <w:bCs/>
                                <w:color w:val="AD1E26"/>
                                <w:sz w:val="16"/>
                                <w:szCs w:val="16"/>
                              </w:rPr>
                            </w:pPr>
                            <w:r w:rsidRPr="00BC208F">
                              <w:rPr>
                                <w:b/>
                                <w:bCs/>
                                <w:color w:val="AD1E26"/>
                                <w:sz w:val="16"/>
                                <w:szCs w:val="16"/>
                              </w:rPr>
                              <w:t>The outcome</w:t>
                            </w:r>
                          </w:p>
                          <w:p w14:paraId="6BF96414" w14:textId="22514616" w:rsidR="00BC208F" w:rsidRPr="00BC208F" w:rsidRDefault="00BC208F" w:rsidP="00BC208F">
                            <w:pPr>
                              <w:spacing w:after="40"/>
                              <w:rPr>
                                <w:b/>
                                <w:bCs/>
                                <w:color w:val="5D6161"/>
                                <w:sz w:val="16"/>
                                <w:szCs w:val="16"/>
                              </w:rPr>
                            </w:pPr>
                            <w:r w:rsidRPr="00BC208F">
                              <w:rPr>
                                <w:b/>
                                <w:bCs/>
                                <w:color w:val="5D6161"/>
                                <w:sz w:val="16"/>
                                <w:szCs w:val="16"/>
                              </w:rPr>
                              <w:t>If you are not pregnant</w:t>
                            </w:r>
                          </w:p>
                          <w:p w14:paraId="49904BC7" w14:textId="77777777" w:rsidR="00BC208F" w:rsidRPr="00BC208F" w:rsidRDefault="00BC208F" w:rsidP="00BC208F">
                            <w:pPr>
                              <w:spacing w:before="30" w:line="235" w:lineRule="auto"/>
                              <w:ind w:left="284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 w:rsidRPr="00BC208F">
                              <w:rPr>
                                <w:b/>
                                <w:color w:val="231F20"/>
                                <w:sz w:val="16"/>
                                <w:szCs w:val="20"/>
                              </w:rPr>
                              <w:t>If you have none, or only one of, dysuria, new nocturia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b/>
                                <w:color w:val="231F20"/>
                                <w:sz w:val="16"/>
                                <w:szCs w:val="20"/>
                              </w:rPr>
                              <w:t>or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b/>
                                <w:color w:val="231F20"/>
                                <w:sz w:val="16"/>
                                <w:szCs w:val="20"/>
                              </w:rPr>
                              <w:t>cloudy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b/>
                                <w:color w:val="231F20"/>
                                <w:sz w:val="16"/>
                                <w:szCs w:val="20"/>
                              </w:rPr>
                              <w:t>urine,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b/>
                                <w:color w:val="231F20"/>
                                <w:sz w:val="16"/>
                                <w:szCs w:val="20"/>
                              </w:rPr>
                              <w:t>or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b/>
                                <w:color w:val="231F20"/>
                                <w:sz w:val="16"/>
                                <w:szCs w:val="20"/>
                              </w:rPr>
                              <w:t>you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b/>
                                <w:color w:val="231F20"/>
                                <w:sz w:val="16"/>
                                <w:szCs w:val="20"/>
                              </w:rPr>
                              <w:t>have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b/>
                                <w:color w:val="231F20"/>
                                <w:sz w:val="16"/>
                                <w:szCs w:val="20"/>
                              </w:rPr>
                              <w:t>a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b/>
                                <w:color w:val="231F20"/>
                                <w:sz w:val="16"/>
                                <w:szCs w:val="20"/>
                              </w:rPr>
                              <w:t xml:space="preserve">vaginal 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>discharge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>(on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>its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>own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>or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>with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>any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>of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>the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>above):</w:t>
                            </w:r>
                          </w:p>
                          <w:p w14:paraId="3FB7F2ED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72"/>
                              </w:tabs>
                              <w:spacing w:line="207" w:lineRule="exact"/>
                              <w:ind w:left="426" w:hanging="112"/>
                              <w:rPr>
                                <w:sz w:val="16"/>
                                <w:szCs w:val="20"/>
                              </w:rPr>
                            </w:pP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a</w:t>
                            </w:r>
                            <w:r w:rsidRPr="00BC208F">
                              <w:rPr>
                                <w:color w:val="231F20"/>
                                <w:spacing w:val="5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UTI</w:t>
                            </w:r>
                            <w:r w:rsidRPr="00BC208F">
                              <w:rPr>
                                <w:color w:val="231F20"/>
                                <w:spacing w:val="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is</w:t>
                            </w:r>
                            <w:r w:rsidRPr="00BC208F">
                              <w:rPr>
                                <w:color w:val="231F20"/>
                                <w:spacing w:val="5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much</w:t>
                            </w:r>
                            <w:r w:rsidRPr="00BC208F">
                              <w:rPr>
                                <w:color w:val="231F20"/>
                                <w:spacing w:val="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less</w:t>
                            </w:r>
                            <w:r w:rsidRPr="00BC208F">
                              <w:rPr>
                                <w:color w:val="231F20"/>
                                <w:spacing w:val="5"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C208F">
                              <w:rPr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>likely</w:t>
                            </w:r>
                            <w:proofErr w:type="gramEnd"/>
                          </w:p>
                          <w:p w14:paraId="0EEF3B94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72"/>
                              </w:tabs>
                              <w:spacing w:before="3"/>
                              <w:ind w:left="426" w:hanging="112"/>
                              <w:rPr>
                                <w:sz w:val="16"/>
                                <w:szCs w:val="20"/>
                              </w:rPr>
                            </w:pP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you</w:t>
                            </w:r>
                            <w:r w:rsidRPr="00BC208F">
                              <w:rPr>
                                <w:color w:val="231F20"/>
                                <w:spacing w:val="5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may</w:t>
                            </w:r>
                            <w:r w:rsidRPr="00BC208F">
                              <w:rPr>
                                <w:color w:val="231F20"/>
                                <w:spacing w:val="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need</w:t>
                            </w:r>
                            <w:r w:rsidRPr="00BC208F">
                              <w:rPr>
                                <w:color w:val="231F20"/>
                                <w:spacing w:val="5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a</w:t>
                            </w:r>
                            <w:r w:rsidRPr="00BC208F">
                              <w:rPr>
                                <w:color w:val="231F20"/>
                                <w:spacing w:val="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urine</w:t>
                            </w:r>
                            <w:r w:rsidRPr="00BC208F">
                              <w:rPr>
                                <w:color w:val="231F20"/>
                                <w:spacing w:val="5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test</w:t>
                            </w:r>
                            <w:r w:rsidRPr="00BC208F">
                              <w:rPr>
                                <w:color w:val="231F20"/>
                                <w:spacing w:val="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to</w:t>
                            </w:r>
                            <w:r w:rsidRPr="00BC208F">
                              <w:rPr>
                                <w:color w:val="231F20"/>
                                <w:spacing w:val="5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check</w:t>
                            </w:r>
                            <w:r w:rsidRPr="00BC208F">
                              <w:rPr>
                                <w:color w:val="231F20"/>
                                <w:spacing w:val="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for</w:t>
                            </w:r>
                            <w:r w:rsidRPr="00BC208F">
                              <w:rPr>
                                <w:color w:val="231F20"/>
                                <w:spacing w:val="5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a</w:t>
                            </w:r>
                            <w:r w:rsidRPr="00BC208F">
                              <w:rPr>
                                <w:color w:val="231F20"/>
                                <w:spacing w:val="6"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C208F">
                              <w:rPr>
                                <w:color w:val="231F20"/>
                                <w:spacing w:val="-5"/>
                                <w:sz w:val="16"/>
                                <w:szCs w:val="20"/>
                              </w:rPr>
                              <w:t>UTI</w:t>
                            </w:r>
                            <w:proofErr w:type="gramEnd"/>
                          </w:p>
                          <w:p w14:paraId="0ACD4934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72"/>
                              </w:tabs>
                              <w:spacing w:before="3"/>
                              <w:ind w:left="426" w:hanging="112"/>
                              <w:rPr>
                                <w:sz w:val="16"/>
                                <w:szCs w:val="20"/>
                              </w:rPr>
                            </w:pP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antibiotics</w:t>
                            </w:r>
                            <w:r w:rsidRPr="00BC208F">
                              <w:rPr>
                                <w:color w:val="231F20"/>
                                <w:spacing w:val="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are</w:t>
                            </w:r>
                            <w:r w:rsidRPr="00BC208F">
                              <w:rPr>
                                <w:color w:val="231F20"/>
                                <w:spacing w:val="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less</w:t>
                            </w:r>
                            <w:r w:rsidRPr="00BC208F">
                              <w:rPr>
                                <w:color w:val="231F20"/>
                                <w:spacing w:val="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likely</w:t>
                            </w:r>
                            <w:r w:rsidRPr="00BC208F">
                              <w:rPr>
                                <w:color w:val="231F20"/>
                                <w:spacing w:val="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to</w:t>
                            </w:r>
                            <w:r w:rsidRPr="00BC208F">
                              <w:rPr>
                                <w:color w:val="231F20"/>
                                <w:spacing w:val="9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help,</w:t>
                            </w:r>
                            <w:r w:rsidRPr="00BC208F">
                              <w:rPr>
                                <w:color w:val="231F20"/>
                                <w:spacing w:val="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pacing w:val="-5"/>
                                <w:sz w:val="16"/>
                                <w:szCs w:val="20"/>
                              </w:rPr>
                              <w:t>and</w:t>
                            </w:r>
                          </w:p>
                          <w:p w14:paraId="7BAD71D4" w14:textId="1701E2AC" w:rsidR="00BC208F" w:rsidRPr="00BC208F" w:rsidRDefault="00BC208F" w:rsidP="00BC208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72"/>
                              </w:tabs>
                              <w:spacing w:before="3" w:after="120"/>
                              <w:ind w:left="426" w:hanging="112"/>
                              <w:rPr>
                                <w:sz w:val="16"/>
                                <w:szCs w:val="20"/>
                              </w:rPr>
                            </w:pP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the</w:t>
                            </w:r>
                            <w:r w:rsidRPr="00BC208F">
                              <w:rPr>
                                <w:color w:val="231F20"/>
                                <w:spacing w:val="5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infection</w:t>
                            </w:r>
                            <w:r w:rsidRPr="00BC208F">
                              <w:rPr>
                                <w:color w:val="231F20"/>
                                <w:spacing w:val="5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will</w:t>
                            </w:r>
                            <w:r w:rsidRPr="00BC208F">
                              <w:rPr>
                                <w:color w:val="231F20"/>
                                <w:spacing w:val="5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usually</w:t>
                            </w:r>
                            <w:r w:rsidRPr="00BC208F">
                              <w:rPr>
                                <w:color w:val="231F20"/>
                                <w:spacing w:val="5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last</w:t>
                            </w:r>
                            <w:r w:rsidRPr="00BC208F">
                              <w:rPr>
                                <w:color w:val="231F20"/>
                                <w:spacing w:val="5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5</w:t>
                            </w:r>
                            <w:r w:rsidRPr="00BC208F">
                              <w:rPr>
                                <w:color w:val="231F20"/>
                                <w:spacing w:val="5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to</w:t>
                            </w:r>
                            <w:r w:rsidRPr="00BC208F">
                              <w:rPr>
                                <w:color w:val="231F20"/>
                                <w:spacing w:val="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7</w:t>
                            </w:r>
                            <w:r w:rsidRPr="00BC208F">
                              <w:rPr>
                                <w:color w:val="231F20"/>
                                <w:spacing w:val="5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>days.</w:t>
                            </w:r>
                          </w:p>
                          <w:p w14:paraId="47F4C9C1" w14:textId="280209D8" w:rsidR="00BC208F" w:rsidRPr="00BC208F" w:rsidRDefault="00BC208F" w:rsidP="00BC208F">
                            <w:pPr>
                              <w:pStyle w:val="Heading1"/>
                              <w:spacing w:line="235" w:lineRule="auto"/>
                              <w:ind w:left="284" w:right="109"/>
                              <w:rPr>
                                <w:sz w:val="16"/>
                                <w:szCs w:val="16"/>
                              </w:rPr>
                            </w:pP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If you have 2 or more of dysuria, new nocturia, cloudy urine or bacteria in your urine and no vaginal discharge:</w:t>
                            </w:r>
                          </w:p>
                          <w:p w14:paraId="14ECBA2C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72"/>
                              </w:tabs>
                              <w:spacing w:line="207" w:lineRule="exact"/>
                              <w:ind w:left="426" w:hanging="112"/>
                              <w:rPr>
                                <w:sz w:val="16"/>
                                <w:szCs w:val="20"/>
                              </w:rPr>
                            </w:pP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a</w:t>
                            </w:r>
                            <w:r w:rsidRPr="00BC208F">
                              <w:rPr>
                                <w:color w:val="231F20"/>
                                <w:spacing w:val="7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UTI</w:t>
                            </w:r>
                            <w:r w:rsidRPr="00BC208F">
                              <w:rPr>
                                <w:color w:val="231F20"/>
                                <w:spacing w:val="7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is</w:t>
                            </w:r>
                            <w:r w:rsidRPr="00BC208F">
                              <w:rPr>
                                <w:color w:val="231F20"/>
                                <w:spacing w:val="7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more</w:t>
                            </w:r>
                            <w:r w:rsidRPr="00BC208F">
                              <w:rPr>
                                <w:color w:val="231F20"/>
                                <w:spacing w:val="7"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likely</w:t>
                            </w:r>
                            <w:proofErr w:type="gramEnd"/>
                            <w:r w:rsidRPr="00BC208F">
                              <w:rPr>
                                <w:color w:val="231F20"/>
                                <w:spacing w:val="7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and</w:t>
                            </w:r>
                            <w:r w:rsidRPr="00BC208F">
                              <w:rPr>
                                <w:color w:val="231F20"/>
                                <w:spacing w:val="7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antibiotics</w:t>
                            </w:r>
                            <w:r w:rsidRPr="00BC208F">
                              <w:rPr>
                                <w:color w:val="231F20"/>
                                <w:spacing w:val="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should</w:t>
                            </w:r>
                            <w:r w:rsidRPr="00BC208F">
                              <w:rPr>
                                <w:color w:val="231F20"/>
                                <w:spacing w:val="7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pacing w:val="-4"/>
                                <w:sz w:val="16"/>
                                <w:szCs w:val="20"/>
                              </w:rPr>
                              <w:t>help</w:t>
                            </w:r>
                          </w:p>
                          <w:p w14:paraId="58AEE148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74"/>
                              </w:tabs>
                              <w:spacing w:before="3"/>
                              <w:ind w:left="426"/>
                              <w:rPr>
                                <w:sz w:val="16"/>
                                <w:szCs w:val="20"/>
                              </w:rPr>
                            </w:pP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you</w:t>
                            </w:r>
                            <w:r w:rsidRPr="00BC208F">
                              <w:rPr>
                                <w:color w:val="231F20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should</w:t>
                            </w:r>
                            <w:r w:rsidRPr="00BC208F">
                              <w:rPr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start</w:t>
                            </w:r>
                            <w:r w:rsidRPr="00BC208F">
                              <w:rPr>
                                <w:color w:val="231F20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to</w:t>
                            </w:r>
                            <w:r w:rsidRPr="00BC208F">
                              <w:rPr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improve</w:t>
                            </w:r>
                            <w:r w:rsidRPr="00BC208F">
                              <w:rPr>
                                <w:color w:val="231F20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within</w:t>
                            </w:r>
                            <w:r w:rsidRPr="00BC208F">
                              <w:rPr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48</w:t>
                            </w:r>
                            <w:r w:rsidRPr="00BC208F">
                              <w:rPr>
                                <w:color w:val="231F20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hours,</w:t>
                            </w:r>
                            <w:r w:rsidRPr="00BC208F">
                              <w:rPr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pacing w:val="-5"/>
                                <w:sz w:val="16"/>
                                <w:szCs w:val="20"/>
                              </w:rPr>
                              <w:t>and</w:t>
                            </w:r>
                          </w:p>
                          <w:p w14:paraId="7DE46AA4" w14:textId="2C63915B" w:rsidR="00BC208F" w:rsidRPr="00134FA6" w:rsidRDefault="00BC208F" w:rsidP="00134FA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74"/>
                              </w:tabs>
                              <w:spacing w:before="3"/>
                              <w:ind w:left="426"/>
                              <w:rPr>
                                <w:sz w:val="16"/>
                                <w:szCs w:val="20"/>
                              </w:rPr>
                            </w:pP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symptoms</w:t>
                            </w:r>
                            <w:r w:rsidRPr="00BC208F">
                              <w:rPr>
                                <w:color w:val="231F20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usually</w:t>
                            </w:r>
                            <w:r w:rsidRPr="00BC208F">
                              <w:rPr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last</w:t>
                            </w:r>
                            <w:r w:rsidRPr="00BC208F">
                              <w:rPr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20"/>
                              </w:rPr>
                              <w:t>3</w:t>
                            </w:r>
                            <w:r w:rsidRPr="00BC208F">
                              <w:rPr>
                                <w:color w:val="231F20"/>
                                <w:spacing w:val="-2"/>
                                <w:sz w:val="16"/>
                                <w:szCs w:val="20"/>
                              </w:rPr>
                              <w:t xml:space="preserve"> days.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942F1" id="_x0000_s1043" type="#_x0000_t202" style="position:absolute;left:0;text-align:left;margin-left:192.2pt;margin-top:20.65pt;width:204.7pt;height:16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42C/AEAANUDAAAOAAAAZHJzL2Uyb0RvYy54bWysU8tu2zAQvBfoPxC815IFO40Fy0GaNEWB&#10;9AGk/YA1RVlESS5L0pbcr++SchyjvRXVgSC52tmd2eH6ZjSaHaQPCm3D57OSM2kFtsruGv7928Ob&#10;a85CBNuCRisbfpSB32xev1oPrpYV9qhb6RmB2FAPruF9jK4uiiB6aSDM0ElLwQ69gUhHvytaDwOh&#10;G11UZXlVDOhb51HIEOj2fgryTcbvOinil64LMjLdcOot5tXndZvWYrOGeufB9Uqc2oB/6MKAslT0&#10;DHUPEdjeq7+gjBIeA3ZxJtAU2HVKyMyB2MzLP9g89eBk5kLiBHeWKfw/WPH58OS+ehbHdzjSADOJ&#10;4B5R/AjM4l0Pdidvvcehl9BS4XmSrBhcqE+pSepQhwSyHT5hS0OGfcQMNHbeJFWIJyN0GsDxLLoc&#10;IxN0WS1Xq6sVhQTFqvK6ui7zWAqon9OdD/GDRMPSpuGepprh4fAYYmoH6udfUjWLD0rrPFlt2dDw&#10;1bJa5oSLiFGRjKeVaTgVpG+yQmL53rY5OYLS054KaHuinZhOnOO4HZlqCT/lJhW22B5JB4+Tz+hd&#10;0KZH/4uzgTzW8PBzD15ypj9a0nI1XyySKfNhsXxb0cFfRraXEbCCoBoeOZu2dzEbeaJ8S5p3Kqvx&#10;0smpZfJOFunk82TOy3P+6+U1bn4DAAD//wMAUEsDBBQABgAIAAAAIQDWxlFQ3gAAAAoBAAAPAAAA&#10;ZHJzL2Rvd25yZXYueG1sTI/BTsMwEETvSPyDtUjcqN0mlCbEqRCIK6gtIHFz420SNV5HsduEv2c5&#10;0eNqnmbfFOvJdeKMQ2g9aZjPFAikytuWag0fu9e7FYgQDVnTeUINPxhgXV5fFSa3fqQNnrexFlxC&#10;ITcamhj7XMpQNehMmPkeibODH5yJfA61tIMZudx1cqHUUjrTEn9oTI/PDVbH7clp+Hw7fH+l6r1+&#10;cff96CclyWVS69ub6ekRRMQp/sPwp8/qULLT3p/IBtFpSFZpyqiGdJ6AYOAhS3jLnpNlloAsC3k5&#10;ofwFAAD//wMAUEsBAi0AFAAGAAgAAAAhALaDOJL+AAAA4QEAABMAAAAAAAAAAAAAAAAAAAAAAFtD&#10;b250ZW50X1R5cGVzXS54bWxQSwECLQAUAAYACAAAACEAOP0h/9YAAACUAQAACwAAAAAAAAAAAAAA&#10;AAAvAQAAX3JlbHMvLnJlbHNQSwECLQAUAAYACAAAACEA9xuNgvwBAADVAwAADgAAAAAAAAAAAAAA&#10;AAAuAgAAZHJzL2Uyb0RvYy54bWxQSwECLQAUAAYACAAAACEA1sZRUN4AAAAKAQAADwAAAAAAAAAA&#10;AAAAAABWBAAAZHJzL2Rvd25yZXYueG1sUEsFBgAAAAAEAAQA8wAAAGEFAAAAAA==&#10;" filled="f" stroked="f">
                <v:textbox>
                  <w:txbxContent>
                    <w:p w14:paraId="7AE30EE9" w14:textId="12BF7BD3" w:rsidR="00BC208F" w:rsidRPr="00BC208F" w:rsidRDefault="00BC208F" w:rsidP="00BC208F">
                      <w:pPr>
                        <w:spacing w:after="40"/>
                        <w:rPr>
                          <w:b/>
                          <w:bCs/>
                          <w:color w:val="AD1E26"/>
                          <w:sz w:val="16"/>
                          <w:szCs w:val="16"/>
                        </w:rPr>
                      </w:pPr>
                      <w:r w:rsidRPr="00BC208F">
                        <w:rPr>
                          <w:b/>
                          <w:bCs/>
                          <w:color w:val="AD1E26"/>
                          <w:sz w:val="16"/>
                          <w:szCs w:val="16"/>
                        </w:rPr>
                        <w:t>The outcome</w:t>
                      </w:r>
                    </w:p>
                    <w:p w14:paraId="6BF96414" w14:textId="22514616" w:rsidR="00BC208F" w:rsidRPr="00BC208F" w:rsidRDefault="00BC208F" w:rsidP="00BC208F">
                      <w:pPr>
                        <w:spacing w:after="40"/>
                        <w:rPr>
                          <w:b/>
                          <w:bCs/>
                          <w:color w:val="5D6161"/>
                          <w:sz w:val="16"/>
                          <w:szCs w:val="16"/>
                        </w:rPr>
                      </w:pPr>
                      <w:r w:rsidRPr="00BC208F">
                        <w:rPr>
                          <w:b/>
                          <w:bCs/>
                          <w:color w:val="5D6161"/>
                          <w:sz w:val="16"/>
                          <w:szCs w:val="16"/>
                        </w:rPr>
                        <w:t>If you are not pregnant</w:t>
                      </w:r>
                    </w:p>
                    <w:p w14:paraId="49904BC7" w14:textId="77777777" w:rsidR="00BC208F" w:rsidRPr="00BC208F" w:rsidRDefault="00BC208F" w:rsidP="00BC208F">
                      <w:pPr>
                        <w:spacing w:before="30" w:line="235" w:lineRule="auto"/>
                        <w:ind w:left="284"/>
                        <w:rPr>
                          <w:b/>
                          <w:sz w:val="16"/>
                          <w:szCs w:val="20"/>
                        </w:rPr>
                      </w:pPr>
                      <w:r w:rsidRPr="00BC208F">
                        <w:rPr>
                          <w:b/>
                          <w:color w:val="231F20"/>
                          <w:sz w:val="16"/>
                          <w:szCs w:val="20"/>
                        </w:rPr>
                        <w:t>If you have none, or only one of, dysuria, new nocturia</w:t>
                      </w:r>
                      <w:r w:rsidRPr="00BC208F">
                        <w:rPr>
                          <w:b/>
                          <w:color w:val="231F20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b/>
                          <w:color w:val="231F20"/>
                          <w:sz w:val="16"/>
                          <w:szCs w:val="20"/>
                        </w:rPr>
                        <w:t>or</w:t>
                      </w:r>
                      <w:r w:rsidRPr="00BC208F">
                        <w:rPr>
                          <w:b/>
                          <w:color w:val="231F20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b/>
                          <w:color w:val="231F20"/>
                          <w:sz w:val="16"/>
                          <w:szCs w:val="20"/>
                        </w:rPr>
                        <w:t>cloudy</w:t>
                      </w:r>
                      <w:r w:rsidRPr="00BC208F">
                        <w:rPr>
                          <w:b/>
                          <w:color w:val="231F20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b/>
                          <w:color w:val="231F20"/>
                          <w:sz w:val="16"/>
                          <w:szCs w:val="20"/>
                        </w:rPr>
                        <w:t>urine,</w:t>
                      </w:r>
                      <w:r w:rsidRPr="00BC208F">
                        <w:rPr>
                          <w:b/>
                          <w:color w:val="231F20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b/>
                          <w:color w:val="231F20"/>
                          <w:sz w:val="16"/>
                          <w:szCs w:val="20"/>
                        </w:rPr>
                        <w:t>or</w:t>
                      </w:r>
                      <w:r w:rsidRPr="00BC208F">
                        <w:rPr>
                          <w:b/>
                          <w:color w:val="231F20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b/>
                          <w:color w:val="231F20"/>
                          <w:sz w:val="16"/>
                          <w:szCs w:val="20"/>
                        </w:rPr>
                        <w:t>you</w:t>
                      </w:r>
                      <w:r w:rsidRPr="00BC208F">
                        <w:rPr>
                          <w:b/>
                          <w:color w:val="231F20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b/>
                          <w:color w:val="231F20"/>
                          <w:sz w:val="16"/>
                          <w:szCs w:val="20"/>
                        </w:rPr>
                        <w:t>have</w:t>
                      </w:r>
                      <w:r w:rsidRPr="00BC208F">
                        <w:rPr>
                          <w:b/>
                          <w:color w:val="231F20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b/>
                          <w:color w:val="231F20"/>
                          <w:sz w:val="16"/>
                          <w:szCs w:val="20"/>
                        </w:rPr>
                        <w:t>a</w:t>
                      </w:r>
                      <w:r w:rsidRPr="00BC208F">
                        <w:rPr>
                          <w:b/>
                          <w:color w:val="231F20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b/>
                          <w:color w:val="231F20"/>
                          <w:sz w:val="16"/>
                          <w:szCs w:val="20"/>
                        </w:rPr>
                        <w:t xml:space="preserve">vaginal </w:t>
                      </w:r>
                      <w:r w:rsidRPr="00BC208F">
                        <w:rPr>
                          <w:b/>
                          <w:color w:val="231F20"/>
                          <w:spacing w:val="-2"/>
                          <w:sz w:val="16"/>
                          <w:szCs w:val="20"/>
                        </w:rPr>
                        <w:t>discharge</w:t>
                      </w:r>
                      <w:r w:rsidRPr="00BC208F">
                        <w:rPr>
                          <w:b/>
                          <w:color w:val="231F20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b/>
                          <w:color w:val="231F20"/>
                          <w:spacing w:val="-2"/>
                          <w:sz w:val="16"/>
                          <w:szCs w:val="20"/>
                        </w:rPr>
                        <w:t>(on</w:t>
                      </w:r>
                      <w:r w:rsidRPr="00BC208F">
                        <w:rPr>
                          <w:b/>
                          <w:color w:val="231F20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b/>
                          <w:color w:val="231F20"/>
                          <w:spacing w:val="-2"/>
                          <w:sz w:val="16"/>
                          <w:szCs w:val="20"/>
                        </w:rPr>
                        <w:t>its</w:t>
                      </w:r>
                      <w:r w:rsidRPr="00BC208F">
                        <w:rPr>
                          <w:b/>
                          <w:color w:val="231F20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b/>
                          <w:color w:val="231F20"/>
                          <w:spacing w:val="-2"/>
                          <w:sz w:val="16"/>
                          <w:szCs w:val="20"/>
                        </w:rPr>
                        <w:t>own</w:t>
                      </w:r>
                      <w:r w:rsidRPr="00BC208F">
                        <w:rPr>
                          <w:b/>
                          <w:color w:val="231F20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b/>
                          <w:color w:val="231F20"/>
                          <w:spacing w:val="-2"/>
                          <w:sz w:val="16"/>
                          <w:szCs w:val="20"/>
                        </w:rPr>
                        <w:t>or</w:t>
                      </w:r>
                      <w:r w:rsidRPr="00BC208F">
                        <w:rPr>
                          <w:b/>
                          <w:color w:val="231F20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b/>
                          <w:color w:val="231F20"/>
                          <w:spacing w:val="-2"/>
                          <w:sz w:val="16"/>
                          <w:szCs w:val="20"/>
                        </w:rPr>
                        <w:t>with</w:t>
                      </w:r>
                      <w:r w:rsidRPr="00BC208F">
                        <w:rPr>
                          <w:b/>
                          <w:color w:val="231F20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b/>
                          <w:color w:val="231F20"/>
                          <w:spacing w:val="-2"/>
                          <w:sz w:val="16"/>
                          <w:szCs w:val="20"/>
                        </w:rPr>
                        <w:t>any</w:t>
                      </w:r>
                      <w:r w:rsidRPr="00BC208F">
                        <w:rPr>
                          <w:b/>
                          <w:color w:val="231F20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b/>
                          <w:color w:val="231F20"/>
                          <w:spacing w:val="-2"/>
                          <w:sz w:val="16"/>
                          <w:szCs w:val="20"/>
                        </w:rPr>
                        <w:t>of</w:t>
                      </w:r>
                      <w:r w:rsidRPr="00BC208F">
                        <w:rPr>
                          <w:b/>
                          <w:color w:val="231F20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b/>
                          <w:color w:val="231F20"/>
                          <w:spacing w:val="-2"/>
                          <w:sz w:val="16"/>
                          <w:szCs w:val="20"/>
                        </w:rPr>
                        <w:t>the</w:t>
                      </w:r>
                      <w:r w:rsidRPr="00BC208F">
                        <w:rPr>
                          <w:b/>
                          <w:color w:val="231F20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b/>
                          <w:color w:val="231F20"/>
                          <w:spacing w:val="-2"/>
                          <w:sz w:val="16"/>
                          <w:szCs w:val="20"/>
                        </w:rPr>
                        <w:t>above):</w:t>
                      </w:r>
                    </w:p>
                    <w:p w14:paraId="3FB7F2ED" w14:textId="77777777" w:rsidR="00BC208F" w:rsidRPr="00BC208F" w:rsidRDefault="00BC208F" w:rsidP="00BC208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672"/>
                        </w:tabs>
                        <w:spacing w:line="207" w:lineRule="exact"/>
                        <w:ind w:left="426" w:hanging="112"/>
                        <w:rPr>
                          <w:sz w:val="16"/>
                          <w:szCs w:val="20"/>
                        </w:rPr>
                      </w:pP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a</w:t>
                      </w:r>
                      <w:r w:rsidRPr="00BC208F">
                        <w:rPr>
                          <w:color w:val="231F20"/>
                          <w:spacing w:val="5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UTI</w:t>
                      </w:r>
                      <w:r w:rsidRPr="00BC208F">
                        <w:rPr>
                          <w:color w:val="231F20"/>
                          <w:spacing w:val="6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is</w:t>
                      </w:r>
                      <w:r w:rsidRPr="00BC208F">
                        <w:rPr>
                          <w:color w:val="231F20"/>
                          <w:spacing w:val="5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much</w:t>
                      </w:r>
                      <w:r w:rsidRPr="00BC208F">
                        <w:rPr>
                          <w:color w:val="231F20"/>
                          <w:spacing w:val="6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less</w:t>
                      </w:r>
                      <w:r w:rsidRPr="00BC208F">
                        <w:rPr>
                          <w:color w:val="231F20"/>
                          <w:spacing w:val="5"/>
                          <w:sz w:val="16"/>
                          <w:szCs w:val="20"/>
                        </w:rPr>
                        <w:t xml:space="preserve"> </w:t>
                      </w:r>
                      <w:proofErr w:type="gramStart"/>
                      <w:r w:rsidRPr="00BC208F">
                        <w:rPr>
                          <w:color w:val="231F20"/>
                          <w:spacing w:val="-2"/>
                          <w:sz w:val="16"/>
                          <w:szCs w:val="20"/>
                        </w:rPr>
                        <w:t>likely</w:t>
                      </w:r>
                      <w:proofErr w:type="gramEnd"/>
                    </w:p>
                    <w:p w14:paraId="0EEF3B94" w14:textId="77777777" w:rsidR="00BC208F" w:rsidRPr="00BC208F" w:rsidRDefault="00BC208F" w:rsidP="00BC208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672"/>
                        </w:tabs>
                        <w:spacing w:before="3"/>
                        <w:ind w:left="426" w:hanging="112"/>
                        <w:rPr>
                          <w:sz w:val="16"/>
                          <w:szCs w:val="20"/>
                        </w:rPr>
                      </w:pP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you</w:t>
                      </w:r>
                      <w:r w:rsidRPr="00BC208F">
                        <w:rPr>
                          <w:color w:val="231F20"/>
                          <w:spacing w:val="5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may</w:t>
                      </w:r>
                      <w:r w:rsidRPr="00BC208F">
                        <w:rPr>
                          <w:color w:val="231F20"/>
                          <w:spacing w:val="6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need</w:t>
                      </w:r>
                      <w:r w:rsidRPr="00BC208F">
                        <w:rPr>
                          <w:color w:val="231F20"/>
                          <w:spacing w:val="5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a</w:t>
                      </w:r>
                      <w:r w:rsidRPr="00BC208F">
                        <w:rPr>
                          <w:color w:val="231F20"/>
                          <w:spacing w:val="6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urine</w:t>
                      </w:r>
                      <w:r w:rsidRPr="00BC208F">
                        <w:rPr>
                          <w:color w:val="231F20"/>
                          <w:spacing w:val="5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test</w:t>
                      </w:r>
                      <w:r w:rsidRPr="00BC208F">
                        <w:rPr>
                          <w:color w:val="231F20"/>
                          <w:spacing w:val="6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to</w:t>
                      </w:r>
                      <w:r w:rsidRPr="00BC208F">
                        <w:rPr>
                          <w:color w:val="231F20"/>
                          <w:spacing w:val="5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check</w:t>
                      </w:r>
                      <w:r w:rsidRPr="00BC208F">
                        <w:rPr>
                          <w:color w:val="231F20"/>
                          <w:spacing w:val="6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for</w:t>
                      </w:r>
                      <w:r w:rsidRPr="00BC208F">
                        <w:rPr>
                          <w:color w:val="231F20"/>
                          <w:spacing w:val="5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a</w:t>
                      </w:r>
                      <w:r w:rsidRPr="00BC208F">
                        <w:rPr>
                          <w:color w:val="231F20"/>
                          <w:spacing w:val="6"/>
                          <w:sz w:val="16"/>
                          <w:szCs w:val="20"/>
                        </w:rPr>
                        <w:t xml:space="preserve"> </w:t>
                      </w:r>
                      <w:proofErr w:type="gramStart"/>
                      <w:r w:rsidRPr="00BC208F">
                        <w:rPr>
                          <w:color w:val="231F20"/>
                          <w:spacing w:val="-5"/>
                          <w:sz w:val="16"/>
                          <w:szCs w:val="20"/>
                        </w:rPr>
                        <w:t>UTI</w:t>
                      </w:r>
                      <w:proofErr w:type="gramEnd"/>
                    </w:p>
                    <w:p w14:paraId="0ACD4934" w14:textId="77777777" w:rsidR="00BC208F" w:rsidRPr="00BC208F" w:rsidRDefault="00BC208F" w:rsidP="00BC208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672"/>
                        </w:tabs>
                        <w:spacing w:before="3"/>
                        <w:ind w:left="426" w:hanging="112"/>
                        <w:rPr>
                          <w:sz w:val="16"/>
                          <w:szCs w:val="20"/>
                        </w:rPr>
                      </w:pP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antibiotics</w:t>
                      </w:r>
                      <w:r w:rsidRPr="00BC208F">
                        <w:rPr>
                          <w:color w:val="231F20"/>
                          <w:spacing w:val="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are</w:t>
                      </w:r>
                      <w:r w:rsidRPr="00BC208F">
                        <w:rPr>
                          <w:color w:val="231F20"/>
                          <w:spacing w:val="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less</w:t>
                      </w:r>
                      <w:r w:rsidRPr="00BC208F">
                        <w:rPr>
                          <w:color w:val="231F20"/>
                          <w:spacing w:val="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likely</w:t>
                      </w:r>
                      <w:r w:rsidRPr="00BC208F">
                        <w:rPr>
                          <w:color w:val="231F20"/>
                          <w:spacing w:val="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to</w:t>
                      </w:r>
                      <w:r w:rsidRPr="00BC208F">
                        <w:rPr>
                          <w:color w:val="231F20"/>
                          <w:spacing w:val="9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help,</w:t>
                      </w:r>
                      <w:r w:rsidRPr="00BC208F">
                        <w:rPr>
                          <w:color w:val="231F20"/>
                          <w:spacing w:val="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pacing w:val="-5"/>
                          <w:sz w:val="16"/>
                          <w:szCs w:val="20"/>
                        </w:rPr>
                        <w:t>and</w:t>
                      </w:r>
                    </w:p>
                    <w:p w14:paraId="7BAD71D4" w14:textId="1701E2AC" w:rsidR="00BC208F" w:rsidRPr="00BC208F" w:rsidRDefault="00BC208F" w:rsidP="00BC208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672"/>
                        </w:tabs>
                        <w:spacing w:before="3" w:after="120"/>
                        <w:ind w:left="426" w:hanging="112"/>
                        <w:rPr>
                          <w:sz w:val="16"/>
                          <w:szCs w:val="20"/>
                        </w:rPr>
                      </w:pP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the</w:t>
                      </w:r>
                      <w:r w:rsidRPr="00BC208F">
                        <w:rPr>
                          <w:color w:val="231F20"/>
                          <w:spacing w:val="5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infection</w:t>
                      </w:r>
                      <w:r w:rsidRPr="00BC208F">
                        <w:rPr>
                          <w:color w:val="231F20"/>
                          <w:spacing w:val="5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will</w:t>
                      </w:r>
                      <w:r w:rsidRPr="00BC208F">
                        <w:rPr>
                          <w:color w:val="231F20"/>
                          <w:spacing w:val="5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usually</w:t>
                      </w:r>
                      <w:r w:rsidRPr="00BC208F">
                        <w:rPr>
                          <w:color w:val="231F20"/>
                          <w:spacing w:val="5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last</w:t>
                      </w:r>
                      <w:r w:rsidRPr="00BC208F">
                        <w:rPr>
                          <w:color w:val="231F20"/>
                          <w:spacing w:val="5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5</w:t>
                      </w:r>
                      <w:r w:rsidRPr="00BC208F">
                        <w:rPr>
                          <w:color w:val="231F20"/>
                          <w:spacing w:val="5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to</w:t>
                      </w:r>
                      <w:r w:rsidRPr="00BC208F">
                        <w:rPr>
                          <w:color w:val="231F20"/>
                          <w:spacing w:val="6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7</w:t>
                      </w:r>
                      <w:r w:rsidRPr="00BC208F">
                        <w:rPr>
                          <w:color w:val="231F20"/>
                          <w:spacing w:val="5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pacing w:val="-2"/>
                          <w:sz w:val="16"/>
                          <w:szCs w:val="20"/>
                        </w:rPr>
                        <w:t>days.</w:t>
                      </w:r>
                    </w:p>
                    <w:p w14:paraId="47F4C9C1" w14:textId="280209D8" w:rsidR="00BC208F" w:rsidRPr="00BC208F" w:rsidRDefault="00BC208F" w:rsidP="00BC208F">
                      <w:pPr>
                        <w:pStyle w:val="Heading1"/>
                        <w:spacing w:line="235" w:lineRule="auto"/>
                        <w:ind w:left="284" w:right="109"/>
                        <w:rPr>
                          <w:sz w:val="16"/>
                          <w:szCs w:val="16"/>
                        </w:rPr>
                      </w:pP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If you have 2 or more of dysuria, new nocturia, cloudy urine or bacteria in your urine and no vaginal discharge:</w:t>
                      </w:r>
                    </w:p>
                    <w:p w14:paraId="14ECBA2C" w14:textId="77777777" w:rsidR="00BC208F" w:rsidRPr="00BC208F" w:rsidRDefault="00BC208F" w:rsidP="00BC208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672"/>
                        </w:tabs>
                        <w:spacing w:line="207" w:lineRule="exact"/>
                        <w:ind w:left="426" w:hanging="112"/>
                        <w:rPr>
                          <w:sz w:val="16"/>
                          <w:szCs w:val="20"/>
                        </w:rPr>
                      </w:pP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a</w:t>
                      </w:r>
                      <w:r w:rsidRPr="00BC208F">
                        <w:rPr>
                          <w:color w:val="231F20"/>
                          <w:spacing w:val="7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UTI</w:t>
                      </w:r>
                      <w:r w:rsidRPr="00BC208F">
                        <w:rPr>
                          <w:color w:val="231F20"/>
                          <w:spacing w:val="7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is</w:t>
                      </w:r>
                      <w:r w:rsidRPr="00BC208F">
                        <w:rPr>
                          <w:color w:val="231F20"/>
                          <w:spacing w:val="7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more</w:t>
                      </w:r>
                      <w:r w:rsidRPr="00BC208F">
                        <w:rPr>
                          <w:color w:val="231F20"/>
                          <w:spacing w:val="7"/>
                          <w:sz w:val="16"/>
                          <w:szCs w:val="20"/>
                        </w:rPr>
                        <w:t xml:space="preserve"> </w:t>
                      </w:r>
                      <w:proofErr w:type="gramStart"/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likely</w:t>
                      </w:r>
                      <w:proofErr w:type="gramEnd"/>
                      <w:r w:rsidRPr="00BC208F">
                        <w:rPr>
                          <w:color w:val="231F20"/>
                          <w:spacing w:val="7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and</w:t>
                      </w:r>
                      <w:r w:rsidRPr="00BC208F">
                        <w:rPr>
                          <w:color w:val="231F20"/>
                          <w:spacing w:val="7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antibiotics</w:t>
                      </w:r>
                      <w:r w:rsidRPr="00BC208F">
                        <w:rPr>
                          <w:color w:val="231F20"/>
                          <w:spacing w:val="8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should</w:t>
                      </w:r>
                      <w:r w:rsidRPr="00BC208F">
                        <w:rPr>
                          <w:color w:val="231F20"/>
                          <w:spacing w:val="7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pacing w:val="-4"/>
                          <w:sz w:val="16"/>
                          <w:szCs w:val="20"/>
                        </w:rPr>
                        <w:t>help</w:t>
                      </w:r>
                    </w:p>
                    <w:p w14:paraId="58AEE148" w14:textId="77777777" w:rsidR="00BC208F" w:rsidRPr="00BC208F" w:rsidRDefault="00BC208F" w:rsidP="00BC208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674"/>
                        </w:tabs>
                        <w:spacing w:before="3"/>
                        <w:ind w:left="426"/>
                        <w:rPr>
                          <w:sz w:val="16"/>
                          <w:szCs w:val="20"/>
                        </w:rPr>
                      </w:pP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you</w:t>
                      </w:r>
                      <w:r w:rsidRPr="00BC208F">
                        <w:rPr>
                          <w:color w:val="231F20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should</w:t>
                      </w:r>
                      <w:r w:rsidRPr="00BC208F">
                        <w:rPr>
                          <w:color w:val="231F20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start</w:t>
                      </w:r>
                      <w:r w:rsidRPr="00BC208F">
                        <w:rPr>
                          <w:color w:val="231F20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to</w:t>
                      </w:r>
                      <w:r w:rsidRPr="00BC208F">
                        <w:rPr>
                          <w:color w:val="231F20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improve</w:t>
                      </w:r>
                      <w:r w:rsidRPr="00BC208F">
                        <w:rPr>
                          <w:color w:val="231F20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within</w:t>
                      </w:r>
                      <w:r w:rsidRPr="00BC208F">
                        <w:rPr>
                          <w:color w:val="231F20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48</w:t>
                      </w:r>
                      <w:r w:rsidRPr="00BC208F">
                        <w:rPr>
                          <w:color w:val="231F20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hours,</w:t>
                      </w:r>
                      <w:r w:rsidRPr="00BC208F">
                        <w:rPr>
                          <w:color w:val="231F20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pacing w:val="-5"/>
                          <w:sz w:val="16"/>
                          <w:szCs w:val="20"/>
                        </w:rPr>
                        <w:t>and</w:t>
                      </w:r>
                    </w:p>
                    <w:p w14:paraId="7DE46AA4" w14:textId="2C63915B" w:rsidR="00BC208F" w:rsidRPr="00134FA6" w:rsidRDefault="00BC208F" w:rsidP="00134FA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674"/>
                        </w:tabs>
                        <w:spacing w:before="3"/>
                        <w:ind w:left="426"/>
                        <w:rPr>
                          <w:sz w:val="16"/>
                          <w:szCs w:val="20"/>
                        </w:rPr>
                      </w:pP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symptoms</w:t>
                      </w:r>
                      <w:r w:rsidRPr="00BC208F">
                        <w:rPr>
                          <w:color w:val="231F20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usually</w:t>
                      </w:r>
                      <w:r w:rsidRPr="00BC208F">
                        <w:rPr>
                          <w:color w:val="231F20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last</w:t>
                      </w:r>
                      <w:r w:rsidRPr="00BC208F">
                        <w:rPr>
                          <w:color w:val="231F20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20"/>
                        </w:rPr>
                        <w:t>3</w:t>
                      </w:r>
                      <w:r w:rsidRPr="00BC208F">
                        <w:rPr>
                          <w:color w:val="231F20"/>
                          <w:spacing w:val="-2"/>
                          <w:sz w:val="16"/>
                          <w:szCs w:val="20"/>
                        </w:rPr>
                        <w:t xml:space="preserve"> days.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208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DB83D1" wp14:editId="266C20B8">
                <wp:simplePos x="0" y="0"/>
                <wp:positionH relativeFrom="column">
                  <wp:posOffset>3267710</wp:posOffset>
                </wp:positionH>
                <wp:positionV relativeFrom="paragraph">
                  <wp:posOffset>300024</wp:posOffset>
                </wp:positionV>
                <wp:extent cx="2028190" cy="143510"/>
                <wp:effectExtent l="0" t="0" r="0" b="8890"/>
                <wp:wrapNone/>
                <wp:docPr id="38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189" h="163195">
                              <a:moveTo>
                                <a:pt x="1920608" y="0"/>
                              </a:moveTo>
                              <a:lnTo>
                                <a:pt x="1920608" y="35661"/>
                              </a:lnTo>
                              <a:lnTo>
                                <a:pt x="0" y="35661"/>
                              </a:lnTo>
                              <a:lnTo>
                                <a:pt x="0" y="127114"/>
                              </a:lnTo>
                              <a:lnTo>
                                <a:pt x="1920608" y="127114"/>
                              </a:lnTo>
                              <a:lnTo>
                                <a:pt x="1920608" y="162775"/>
                              </a:lnTo>
                              <a:lnTo>
                                <a:pt x="2027961" y="81381"/>
                              </a:lnTo>
                              <a:lnTo>
                                <a:pt x="19206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6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C8D2A" id="Graphic 38" o:spid="_x0000_s1026" style="position:absolute;margin-left:257.3pt;margin-top:23.6pt;width:159.7pt;height:11.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028189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UAPgIAADsFAAAOAAAAZHJzL2Uyb0RvYy54bWysVMGO2yAQvVfqPyDujY2TOIkVZ1VttFWl&#10;arvSpuqZYBxbwkCBxM7fdyAhibZq1Fa94ME8hjfvDSwfhk6gAze2VbLEZJRixCVTVSt3Jf62efow&#10;x8g6KisqlOQlPnKLH1bv3y17XfBMNUpU3CBIIm3R6xI3zukiSSxreEftSGkuYbFWpqMOpmaXVIb2&#10;kL0TSZamedIrU2mjGLcW/q5Pi3gV8tc1Z+5rXVvukCgxcHNhNGHc+jFZLWmxM1Q3LTvToP/AoqOt&#10;hEMvqdbUUbQ37S+pupYZZVXtRkx1iarrlvFQA1RD0jfVvDZU81ALiGP1RSb7/9Ky58OrfjEgQ69t&#10;YSH0VQy16fwX+KEhiHW8iMUHhxj8zNJsThagKYM1MhlPSVAzue5me+s+cRUy0cMX605iVzGiTYzY&#10;IGNowDJvlghmOYzALIMRmLU9maWp8/s8PR+i/kxlvsCoASb5mCymwYtOHfhGBaDzZZBFluYpNGQs&#10;BrheMUL+Djue5jnxhwM+ouJXh8ygAuT8UxzJZoRM7ia8pfq38DybzaZ3s4N1swWU5EnPyXh+v7hb&#10;LtHiWD4TyvKTMt6MINHFIJDrtgWsEm311ArhHbFmt30UBh0oeL2erPN1FOQGllx70kdbVR1fDOrh&#10;tpbY/thTwzESnyVcB3+1Y2BisI2BceJRhQcgNIOxbjN8p0YjDWGJHbT0s4qXjRaxV4G/B5ywfqdU&#10;H/dO1a1v5MDtxOg8gRsa6j+/Jv4JuJ0H1PXNW/0EAAD//wMAUEsDBBQABgAIAAAAIQBWsYBP3gAA&#10;AAkBAAAPAAAAZHJzL2Rvd25yZXYueG1sTI/BTsMwEETvSPyDtUjcqNM2pGnIpgKk3ri0ReLqxtsk&#10;wl6H2E1Tvh5zguNqn2belJvJGjHS4DvHCPNZAoK4drrjBuH9sH3IQfigWCvjmBCu5GFT3d6UqtDu&#10;wjsa96ERMYR9oRDaEPpCSl+3ZJWfuZ44/k5usCrEc2ikHtQlhlsjF0mSSas6jg2t6um1pfpzf7YI&#10;tBwPzfeHlV/mZXdis83NVb8h3t9Nz08gAk3hD4Zf/agOVXQ6ujNrLwzC4zzNIoqQrhYgIpAv0zju&#10;iJCtc5BVKf8vqH4AAAD//wMAUEsBAi0AFAAGAAgAAAAhALaDOJL+AAAA4QEAABMAAAAAAAAAAAAA&#10;AAAAAAAAAFtDb250ZW50X1R5cGVzXS54bWxQSwECLQAUAAYACAAAACEAOP0h/9YAAACUAQAACwAA&#10;AAAAAAAAAAAAAAAvAQAAX3JlbHMvLnJlbHNQSwECLQAUAAYACAAAACEARfi1AD4CAAA7BQAADgAA&#10;AAAAAAAAAAAAAAAuAgAAZHJzL2Uyb0RvYy54bWxQSwECLQAUAAYACAAAACEAVrGAT94AAAAJAQAA&#10;DwAAAAAAAAAAAAAAAACYBAAAZHJzL2Rvd25yZXYueG1sUEsFBgAAAAAEAAQA8wAAAKMFAAAAAA==&#10;" path="m1920608,r,35661l,35661r,91453l1920608,127114r,35661l2027961,81381,1920608,xe" fillcolor="#d4d6d4" stroked="f">
                <v:path arrowok="t"/>
              </v:shape>
            </w:pict>
          </mc:Fallback>
        </mc:AlternateContent>
      </w:r>
      <w:r w:rsidR="00BC20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4F0832" wp14:editId="0DE46D9D">
                <wp:simplePos x="0" y="0"/>
                <wp:positionH relativeFrom="column">
                  <wp:posOffset>166977</wp:posOffset>
                </wp:positionH>
                <wp:positionV relativeFrom="paragraph">
                  <wp:posOffset>254635</wp:posOffset>
                </wp:positionV>
                <wp:extent cx="2154307" cy="3291840"/>
                <wp:effectExtent l="0" t="0" r="0" b="3810"/>
                <wp:wrapNone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307" cy="329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8390" h="3576954">
                              <a:moveTo>
                                <a:pt x="2286000" y="0"/>
                              </a:moveTo>
                              <a:lnTo>
                                <a:pt x="71996" y="0"/>
                              </a:lnTo>
                              <a:lnTo>
                                <a:pt x="43971" y="5657"/>
                              </a:lnTo>
                              <a:lnTo>
                                <a:pt x="21086" y="21086"/>
                              </a:lnTo>
                              <a:lnTo>
                                <a:pt x="5657" y="43971"/>
                              </a:lnTo>
                              <a:lnTo>
                                <a:pt x="0" y="71996"/>
                              </a:lnTo>
                              <a:lnTo>
                                <a:pt x="0" y="3504501"/>
                              </a:lnTo>
                              <a:lnTo>
                                <a:pt x="5657" y="3532526"/>
                              </a:lnTo>
                              <a:lnTo>
                                <a:pt x="21086" y="3555411"/>
                              </a:lnTo>
                              <a:lnTo>
                                <a:pt x="43971" y="3570840"/>
                              </a:lnTo>
                              <a:lnTo>
                                <a:pt x="71996" y="3576497"/>
                              </a:lnTo>
                              <a:lnTo>
                                <a:pt x="2286000" y="3576497"/>
                              </a:lnTo>
                              <a:lnTo>
                                <a:pt x="2314024" y="3570840"/>
                              </a:lnTo>
                              <a:lnTo>
                                <a:pt x="2336909" y="3555411"/>
                              </a:lnTo>
                              <a:lnTo>
                                <a:pt x="2352338" y="3532526"/>
                              </a:lnTo>
                              <a:lnTo>
                                <a:pt x="2357996" y="3504501"/>
                              </a:lnTo>
                              <a:lnTo>
                                <a:pt x="2357996" y="71996"/>
                              </a:lnTo>
                              <a:lnTo>
                                <a:pt x="2352338" y="43971"/>
                              </a:lnTo>
                              <a:lnTo>
                                <a:pt x="2336909" y="21086"/>
                              </a:lnTo>
                              <a:lnTo>
                                <a:pt x="2314024" y="5657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DA1931A" w14:textId="60E0DBDE" w:rsidR="00BC208F" w:rsidRPr="00BC208F" w:rsidRDefault="00BC208F" w:rsidP="00BC208F">
                            <w:pPr>
                              <w:spacing w:before="80" w:after="40"/>
                              <w:ind w:left="142" w:right="132"/>
                              <w:rPr>
                                <w:b/>
                                <w:bCs/>
                                <w:color w:val="AD1E2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C208F">
                              <w:rPr>
                                <w:b/>
                                <w:bCs/>
                                <w:color w:val="AD1E26"/>
                                <w:sz w:val="16"/>
                                <w:szCs w:val="16"/>
                                <w:lang w:val="en-GB"/>
                              </w:rPr>
                              <w:t>Possible urinary signs and symptoms</w:t>
                            </w:r>
                          </w:p>
                          <w:p w14:paraId="4F8BACA9" w14:textId="48414493" w:rsidR="00BC208F" w:rsidRPr="00BC208F" w:rsidRDefault="00BC208F" w:rsidP="00BC208F">
                            <w:pPr>
                              <w:spacing w:after="40"/>
                              <w:ind w:left="142" w:right="132"/>
                              <w:rPr>
                                <w:b/>
                                <w:bCs/>
                                <w:color w:val="5D616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C208F">
                              <w:rPr>
                                <w:b/>
                                <w:bCs/>
                                <w:color w:val="5D6161"/>
                                <w:sz w:val="16"/>
                                <w:szCs w:val="16"/>
                                <w:lang w:val="en-GB"/>
                              </w:rPr>
                              <w:t>Key signs and symptoms</w:t>
                            </w:r>
                          </w:p>
                          <w:p w14:paraId="5B927A14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line="157" w:lineRule="exact"/>
                              <w:ind w:left="284" w:right="132" w:hanging="112"/>
                              <w:rPr>
                                <w:b/>
                                <w:color w:val="AD1E26"/>
                                <w:sz w:val="16"/>
                                <w:szCs w:val="16"/>
                              </w:rPr>
                            </w:pPr>
                            <w:r w:rsidRPr="00BC208F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Dysuria: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Burning</w:t>
                            </w:r>
                            <w:r w:rsidRPr="00BC208F">
                              <w:rPr>
                                <w:color w:val="231F20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pain</w:t>
                            </w:r>
                            <w:r w:rsidRPr="00BC208F">
                              <w:rPr>
                                <w:color w:val="231F20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when</w:t>
                            </w:r>
                            <w:r w:rsidRPr="00BC208F">
                              <w:rPr>
                                <w:color w:val="231F20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peeing</w:t>
                            </w:r>
                          </w:p>
                          <w:p w14:paraId="1D6241BC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ind w:left="284" w:right="132"/>
                              <w:rPr>
                                <w:b/>
                                <w:color w:val="AD1E26"/>
                                <w:sz w:val="16"/>
                                <w:szCs w:val="16"/>
                              </w:rPr>
                            </w:pPr>
                            <w:r w:rsidRPr="00BC208F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New nocturia: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Needing to pee in the </w:t>
                            </w:r>
                            <w:proofErr w:type="gramStart"/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night</w:t>
                            </w:r>
                            <w:proofErr w:type="gramEnd"/>
                          </w:p>
                          <w:p w14:paraId="5D80956C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line="213" w:lineRule="exact"/>
                              <w:ind w:left="284" w:right="132" w:hanging="112"/>
                              <w:rPr>
                                <w:b/>
                                <w:color w:val="AD1E26"/>
                                <w:sz w:val="16"/>
                                <w:szCs w:val="16"/>
                              </w:rPr>
                            </w:pPr>
                            <w:r w:rsidRPr="00BC208F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Cloudy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urine: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Pee</w:t>
                            </w:r>
                            <w:r w:rsidRPr="00BC208F">
                              <w:rPr>
                                <w:color w:val="231F20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looks</w:t>
                            </w:r>
                            <w:r w:rsidRPr="00BC208F">
                              <w:rPr>
                                <w:color w:val="231F20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BC208F">
                              <w:rPr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cloudy</w:t>
                            </w:r>
                            <w:proofErr w:type="gramEnd"/>
                          </w:p>
                          <w:p w14:paraId="28F13F0E" w14:textId="77777777" w:rsidR="00BC208F" w:rsidRPr="00BC208F" w:rsidRDefault="00BC208F" w:rsidP="00BC208F">
                            <w:pPr>
                              <w:pStyle w:val="Heading1"/>
                              <w:tabs>
                                <w:tab w:val="left" w:pos="567"/>
                              </w:tabs>
                              <w:spacing w:before="50" w:after="40" w:line="212" w:lineRule="exact"/>
                              <w:ind w:left="142" w:right="132"/>
                              <w:rPr>
                                <w:sz w:val="16"/>
                                <w:szCs w:val="16"/>
                              </w:rPr>
                            </w:pPr>
                            <w:r w:rsidRPr="00BC208F">
                              <w:rPr>
                                <w:color w:val="5D6161"/>
                                <w:sz w:val="16"/>
                                <w:szCs w:val="16"/>
                              </w:rPr>
                              <w:t>Other</w:t>
                            </w:r>
                            <w:r w:rsidRPr="00BC208F">
                              <w:rPr>
                                <w:color w:val="5D616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5D6161"/>
                                <w:sz w:val="16"/>
                                <w:szCs w:val="16"/>
                              </w:rPr>
                              <w:t>signs</w:t>
                            </w:r>
                            <w:r w:rsidRPr="00BC208F">
                              <w:rPr>
                                <w:color w:val="5D616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5D6161"/>
                                <w:sz w:val="16"/>
                                <w:szCs w:val="16"/>
                              </w:rPr>
                              <w:t>and</w:t>
                            </w:r>
                            <w:r w:rsidRPr="00BC208F">
                              <w:rPr>
                                <w:color w:val="5D616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5D6161"/>
                                <w:sz w:val="16"/>
                                <w:szCs w:val="16"/>
                              </w:rPr>
                              <w:t>symptoms</w:t>
                            </w:r>
                            <w:r w:rsidRPr="00BC208F">
                              <w:rPr>
                                <w:color w:val="5D616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5D6161"/>
                                <w:sz w:val="16"/>
                                <w:szCs w:val="16"/>
                              </w:rPr>
                              <w:t>to</w:t>
                            </w:r>
                            <w:r w:rsidRPr="00BC208F">
                              <w:rPr>
                                <w:color w:val="5D616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BC208F">
                              <w:rPr>
                                <w:color w:val="5D6161"/>
                                <w:spacing w:val="-2"/>
                                <w:sz w:val="16"/>
                                <w:szCs w:val="16"/>
                              </w:rPr>
                              <w:t>consider</w:t>
                            </w:r>
                            <w:proofErr w:type="gramEnd"/>
                          </w:p>
                          <w:p w14:paraId="4A0CC85D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ind w:left="284" w:right="132"/>
                              <w:rPr>
                                <w:b/>
                                <w:color w:val="AD1E26"/>
                                <w:sz w:val="16"/>
                                <w:szCs w:val="16"/>
                              </w:rPr>
                            </w:pPr>
                            <w:r w:rsidRPr="00BC208F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Frequency: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Peeing more often than usual</w:t>
                            </w:r>
                          </w:p>
                          <w:p w14:paraId="676F6E2D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ind w:left="284" w:right="132"/>
                              <w:rPr>
                                <w:b/>
                                <w:color w:val="AD1E26"/>
                                <w:sz w:val="16"/>
                                <w:szCs w:val="16"/>
                              </w:rPr>
                            </w:pPr>
                            <w:r w:rsidRPr="00BC208F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Urgency: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Feeling the need to pee immediately</w:t>
                            </w:r>
                          </w:p>
                          <w:p w14:paraId="38E29EBF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line="211" w:lineRule="exact"/>
                              <w:ind w:left="284" w:right="132" w:hanging="112"/>
                              <w:rPr>
                                <w:b/>
                                <w:color w:val="AD1E2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C208F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Haematuria</w:t>
                            </w:r>
                            <w:proofErr w:type="spellEnd"/>
                            <w:r w:rsidRPr="00BC208F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:</w:t>
                            </w:r>
                            <w:r w:rsidRPr="00BC208F">
                              <w:rPr>
                                <w:b/>
                                <w:color w:val="231F20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Blood</w:t>
                            </w:r>
                            <w:r w:rsidRPr="00BC208F">
                              <w:rPr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in</w:t>
                            </w:r>
                            <w:r w:rsidRPr="00BC208F">
                              <w:rPr>
                                <w:color w:val="231F20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your</w:t>
                            </w:r>
                            <w:r w:rsidRPr="00BC208F">
                              <w:rPr>
                                <w:color w:val="231F20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urine</w:t>
                            </w:r>
                          </w:p>
                          <w:p w14:paraId="68F0DC87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ind w:left="284" w:right="132"/>
                              <w:rPr>
                                <w:b/>
                                <w:color w:val="AD1E26"/>
                                <w:sz w:val="16"/>
                                <w:szCs w:val="16"/>
                              </w:rPr>
                            </w:pPr>
                            <w:r w:rsidRPr="00BC208F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Suprapubic pain: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Pain in your lower tummy</w:t>
                            </w:r>
                          </w:p>
                          <w:p w14:paraId="41785417" w14:textId="77777777" w:rsidR="00BC208F" w:rsidRPr="00BC208F" w:rsidRDefault="00BC208F" w:rsidP="00BC208F">
                            <w:pPr>
                              <w:pStyle w:val="Heading1"/>
                              <w:tabs>
                                <w:tab w:val="left" w:pos="567"/>
                              </w:tabs>
                              <w:spacing w:before="53" w:line="235" w:lineRule="auto"/>
                              <w:ind w:left="142" w:right="132"/>
                              <w:rPr>
                                <w:color w:val="AD1E26"/>
                                <w:sz w:val="16"/>
                                <w:szCs w:val="16"/>
                              </w:rPr>
                            </w:pPr>
                            <w:r w:rsidRPr="00BC208F">
                              <w:rPr>
                                <w:color w:val="AD1E26"/>
                                <w:sz w:val="16"/>
                                <w:szCs w:val="16"/>
                              </w:rPr>
                              <w:t xml:space="preserve">Other things to </w:t>
                            </w:r>
                            <w:proofErr w:type="gramStart"/>
                            <w:r w:rsidRPr="00BC208F">
                              <w:rPr>
                                <w:color w:val="AD1E26"/>
                                <w:sz w:val="16"/>
                                <w:szCs w:val="16"/>
                              </w:rPr>
                              <w:t>consider</w:t>
                            </w:r>
                            <w:proofErr w:type="gramEnd"/>
                          </w:p>
                          <w:p w14:paraId="7B490A65" w14:textId="21CFF1B4" w:rsidR="00BC208F" w:rsidRPr="00BC208F" w:rsidRDefault="00BC208F" w:rsidP="00BC208F">
                            <w:pPr>
                              <w:pStyle w:val="Heading1"/>
                              <w:tabs>
                                <w:tab w:val="left" w:pos="567"/>
                              </w:tabs>
                              <w:spacing w:before="53" w:line="235" w:lineRule="auto"/>
                              <w:ind w:left="284" w:right="132"/>
                              <w:rPr>
                                <w:sz w:val="16"/>
                                <w:szCs w:val="16"/>
                              </w:rPr>
                            </w:pP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Recent sex</w:t>
                            </w:r>
                          </w:p>
                          <w:p w14:paraId="3C20BF59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ind w:left="284" w:right="132" w:hanging="112"/>
                              <w:rPr>
                                <w:color w:val="AD1E26"/>
                                <w:sz w:val="16"/>
                                <w:szCs w:val="16"/>
                              </w:rPr>
                            </w:pP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Inflammation</w:t>
                            </w:r>
                            <w:r w:rsidRPr="00BC208F">
                              <w:rPr>
                                <w:color w:val="231F20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due</w:t>
                            </w:r>
                            <w:r w:rsidRPr="00BC208F">
                              <w:rPr>
                                <w:color w:val="231F20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to</w:t>
                            </w:r>
                            <w:r w:rsidRPr="00BC208F">
                              <w:rPr>
                                <w:color w:val="231F20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sex</w:t>
                            </w:r>
                            <w:r w:rsidRPr="00BC208F">
                              <w:rPr>
                                <w:color w:val="231F20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>can</w:t>
                            </w:r>
                          </w:p>
                          <w:p w14:paraId="4F59A082" w14:textId="77777777" w:rsidR="00BC208F" w:rsidRPr="00BC208F" w:rsidRDefault="00BC208F" w:rsidP="00BC208F">
                            <w:pPr>
                              <w:pStyle w:val="BodyText"/>
                              <w:tabs>
                                <w:tab w:val="left" w:pos="567"/>
                              </w:tabs>
                              <w:spacing w:before="3"/>
                              <w:ind w:left="284" w:right="132"/>
                              <w:rPr>
                                <w:sz w:val="16"/>
                                <w:szCs w:val="16"/>
                              </w:rPr>
                            </w:pP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feel</w:t>
                            </w:r>
                            <w:r w:rsidRPr="00BC208F">
                              <w:rPr>
                                <w:color w:val="231F20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similar</w:t>
                            </w:r>
                            <w:r w:rsidRPr="00BC208F">
                              <w:rPr>
                                <w:color w:val="231F20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BC208F">
                              <w:rPr>
                                <w:color w:val="231F20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the</w:t>
                            </w:r>
                            <w:r w:rsidRPr="00BC208F">
                              <w:rPr>
                                <w:color w:val="231F20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symptoms</w:t>
                            </w:r>
                            <w:r w:rsidRPr="00BC208F">
                              <w:rPr>
                                <w:color w:val="231F20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of</w:t>
                            </w:r>
                            <w:r w:rsidRPr="00BC208F">
                              <w:rPr>
                                <w:color w:val="231F20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a</w:t>
                            </w:r>
                            <w:r w:rsidRPr="00BC208F">
                              <w:rPr>
                                <w:color w:val="231F20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UTI.</w:t>
                            </w:r>
                          </w:p>
                          <w:p w14:paraId="3C6F79A3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before="3" w:line="242" w:lineRule="auto"/>
                              <w:ind w:left="284" w:right="132"/>
                              <w:jc w:val="both"/>
                              <w:rPr>
                                <w:color w:val="AD1E26"/>
                                <w:sz w:val="16"/>
                                <w:szCs w:val="16"/>
                              </w:rPr>
                            </w:pP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Some sexually transmitted infections (STIs) can have symptoms </w:t>
                            </w:r>
                            <w:proofErr w:type="gramStart"/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similar to</w:t>
                            </w:r>
                            <w:proofErr w:type="gramEnd"/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 those of a UTI.</w:t>
                            </w:r>
                          </w:p>
                          <w:p w14:paraId="1B9A36F6" w14:textId="77777777" w:rsidR="00BC208F" w:rsidRPr="00BC208F" w:rsidRDefault="00BC208F" w:rsidP="00BC208F">
                            <w:pPr>
                              <w:pStyle w:val="Heading1"/>
                              <w:tabs>
                                <w:tab w:val="left" w:pos="567"/>
                              </w:tabs>
                              <w:spacing w:line="213" w:lineRule="exact"/>
                              <w:ind w:left="284" w:right="13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Changes</w:t>
                            </w:r>
                            <w:r w:rsidRPr="00BC208F">
                              <w:rPr>
                                <w:color w:val="231F20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during</w:t>
                            </w:r>
                            <w:r w:rsidRPr="00BC208F">
                              <w:rPr>
                                <w:color w:val="231F20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menopause</w:t>
                            </w:r>
                          </w:p>
                          <w:p w14:paraId="063B3F8E" w14:textId="77777777" w:rsidR="00BC208F" w:rsidRPr="00BC208F" w:rsidRDefault="00BC208F" w:rsidP="00BC20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line="242" w:lineRule="auto"/>
                              <w:ind w:left="284" w:right="132"/>
                              <w:rPr>
                                <w:color w:val="AD1E26"/>
                                <w:sz w:val="16"/>
                                <w:szCs w:val="16"/>
                              </w:rPr>
                            </w:pP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Some changes during the menopause can</w:t>
                            </w:r>
                            <w:r w:rsidRPr="00BC208F">
                              <w:rPr>
                                <w:color w:val="231F20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have</w:t>
                            </w:r>
                            <w:r w:rsidRPr="00BC208F">
                              <w:rPr>
                                <w:color w:val="231F20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symptoms</w:t>
                            </w:r>
                            <w:r w:rsidRPr="00BC208F">
                              <w:rPr>
                                <w:color w:val="231F20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similar</w:t>
                            </w:r>
                            <w:r w:rsidRPr="00BC208F">
                              <w:rPr>
                                <w:color w:val="231F20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to</w:t>
                            </w:r>
                            <w:r w:rsidRPr="00BC208F">
                              <w:rPr>
                                <w:color w:val="231F20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208F">
                              <w:rPr>
                                <w:color w:val="231F20"/>
                                <w:sz w:val="16"/>
                                <w:szCs w:val="16"/>
                              </w:rPr>
                              <w:t>those of a UTI.</w:t>
                            </w:r>
                          </w:p>
                          <w:p w14:paraId="4D23DFF8" w14:textId="77777777" w:rsidR="00BC208F" w:rsidRPr="00BC208F" w:rsidRDefault="00BC208F" w:rsidP="00BC208F">
                            <w:pPr>
                              <w:ind w:right="13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F0832" id="_x0000_s1044" style="position:absolute;left:0;text-align:left;margin-left:13.15pt;margin-top:20.05pt;width:169.65pt;height:25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58390,35769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WEvwIAAJ8HAAAOAAAAZHJzL2Uyb0RvYy54bWysVd9vmzAQfp+0/8Hy+8pvEqKSamrVadLU&#10;VWqnPTtgApLBnu0E+t/vbOJANylE0/KAD/z58t19vrvbu6Fl6EilaniX4+DGx4h2BS+bbp/jH6+P&#10;n9YYKU26kjDe0Ry/UYXvth8/3PZiQ0Nec1ZSicBJpza9yHGttdh4nipq2hJ1wwXtYLPisiUaXuXe&#10;KyXpwXvLvND3U6/nshSSF1Qp+PowbuKt9V9VtNDfq0pRjViOgZu2T2mfO/P0trdks5dE1E1xokH+&#10;gUVLmg7+9OzqgWiCDrL5y1XbFJIrXumbgrcer6qmoDYGiCbw/4jmpSaC2lggOUqc06T+n9vi6fgi&#10;niWkoRdqo8A0UQyVbM0K/NBgk/V2ThYdNCrgYxgkceSvMCpgLwqzYB3bdHrT8eKg9BfKrSty/Kb0&#10;mO3SWaR2VjF0zpSgmVGLWbU0RqCWxAjU2o1qCaLNOcPPmKgHLlGyjjLQtwYqySrNktiq0fIjfeUW&#10;qU0gYbhOfR9wLhwgO2FYN8eugixL3yHdvluF9RlH2SqwuCRNVoYiOHUQt47QMPDXo8vRuoS1zgzP&#10;0f8l6BjPyHcZFyV+nPjBRaLnP4+SKEzC9CJ4iipKkiQOLrue0gVC+dOdcZly65ixSQQja5wt5Hcm&#10;71X4KIj9MLbiXcMmjKI087MTfjlWuJZwBDqgqZBrMgkk3KW7Ribwf8Yvyz9ns3yp5rEu39Zwlsnl&#10;MpjJ5FqGk71gXNHxEpvitsV0LngorHlLUZw15WPDmClwJfe7eybRkUDveLS/062dwbypyRlLD7sB&#10;NSXMLUvDfNrx8u1Zoh4mQo7VrwORFCP2tYOWa8aHM6Qzds6Qmt1zO2Rsu5FKvw4/iRRIgJljDW3z&#10;ibuGTjauHUJIBjBizcmOfz5oXjWmV1q6I6PTC0wBm5LTxDJjZv5uUdNc3f4GAAD//wMAUEsDBBQA&#10;BgAIAAAAIQDhF2Rx3QAAAAkBAAAPAAAAZHJzL2Rvd25yZXYueG1sTI/BTsMwEETvSPyDtUhcEHXa&#10;4KhN41QICa6I0A/YxtskIl6H2EnTv8ec4Dia0cyb4rDYXsw0+s6xhvUqAUFcO9Nxo+H4+fq4BeED&#10;ssHeMWm4kodDeXtTYG7chT9orkIjYgn7HDW0IQy5lL5uyaJfuYE4emc3WgxRjo00I15iue3lJkky&#10;abHjuNDiQC8t1V/VZDUsplLv3343DW99OD7s0is2c6X1/d3yvAcRaAl/YfjFj+hQRqaTm9h40WvY&#10;ZGlManhK1iCin2YqA3HSoNRWgSwL+f9B+QMAAP//AwBQSwECLQAUAAYACAAAACEAtoM4kv4AAADh&#10;AQAAEwAAAAAAAAAAAAAAAAAAAAAAW0NvbnRlbnRfVHlwZXNdLnhtbFBLAQItABQABgAIAAAAIQA4&#10;/SH/1gAAAJQBAAALAAAAAAAAAAAAAAAAAC8BAABfcmVscy8ucmVsc1BLAQItABQABgAIAAAAIQBb&#10;f/WEvwIAAJ8HAAAOAAAAAAAAAAAAAAAAAC4CAABkcnMvZTJvRG9jLnhtbFBLAQItABQABgAIAAAA&#10;IQDhF2Rx3QAAAAkBAAAPAAAAAAAAAAAAAAAAABkFAABkcnMvZG93bnJldi54bWxQSwUGAAAAAAQA&#10;BADzAAAAIwYAAAAA&#10;" adj="-11796480,,5400" path="m2286000,l71996,,43971,5657,21086,21086,5657,43971,,71996,,3504501r5657,28025l21086,3555411r22885,15429l71996,3576497r2214004,l2314024,3570840r22885,-15429l2352338,3532526r5658,-28025l2357996,71996r-5658,-28025l2336909,21086,2314024,5657,2286000,xe" stroked="f">
                <v:stroke joinstyle="miter"/>
                <v:formulas/>
                <v:path arrowok="t" o:connecttype="custom" textboxrect="0,0,2358390,3576954"/>
                <v:textbox inset="0,0,0,0">
                  <w:txbxContent>
                    <w:p w14:paraId="6DA1931A" w14:textId="60E0DBDE" w:rsidR="00BC208F" w:rsidRPr="00BC208F" w:rsidRDefault="00BC208F" w:rsidP="00BC208F">
                      <w:pPr>
                        <w:spacing w:before="80" w:after="40"/>
                        <w:ind w:left="142" w:right="132"/>
                        <w:rPr>
                          <w:b/>
                          <w:bCs/>
                          <w:color w:val="AD1E26"/>
                          <w:sz w:val="16"/>
                          <w:szCs w:val="16"/>
                          <w:lang w:val="en-GB"/>
                        </w:rPr>
                      </w:pPr>
                      <w:r w:rsidRPr="00BC208F">
                        <w:rPr>
                          <w:b/>
                          <w:bCs/>
                          <w:color w:val="AD1E26"/>
                          <w:sz w:val="16"/>
                          <w:szCs w:val="16"/>
                          <w:lang w:val="en-GB"/>
                        </w:rPr>
                        <w:t>Possible urinary signs and symptoms</w:t>
                      </w:r>
                    </w:p>
                    <w:p w14:paraId="4F8BACA9" w14:textId="48414493" w:rsidR="00BC208F" w:rsidRPr="00BC208F" w:rsidRDefault="00BC208F" w:rsidP="00BC208F">
                      <w:pPr>
                        <w:spacing w:after="40"/>
                        <w:ind w:left="142" w:right="132"/>
                        <w:rPr>
                          <w:b/>
                          <w:bCs/>
                          <w:color w:val="5D6161"/>
                          <w:sz w:val="16"/>
                          <w:szCs w:val="16"/>
                          <w:lang w:val="en-GB"/>
                        </w:rPr>
                      </w:pPr>
                      <w:r w:rsidRPr="00BC208F">
                        <w:rPr>
                          <w:b/>
                          <w:bCs/>
                          <w:color w:val="5D6161"/>
                          <w:sz w:val="16"/>
                          <w:szCs w:val="16"/>
                          <w:lang w:val="en-GB"/>
                        </w:rPr>
                        <w:t>Key signs and symptoms</w:t>
                      </w:r>
                    </w:p>
                    <w:p w14:paraId="5B927A14" w14:textId="77777777" w:rsidR="00BC208F" w:rsidRPr="00BC208F" w:rsidRDefault="00BC208F" w:rsidP="00BC20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line="157" w:lineRule="exact"/>
                        <w:ind w:left="284" w:right="132" w:hanging="112"/>
                        <w:rPr>
                          <w:b/>
                          <w:color w:val="AD1E26"/>
                          <w:sz w:val="16"/>
                          <w:szCs w:val="16"/>
                        </w:rPr>
                      </w:pPr>
                      <w:r w:rsidRPr="00BC208F">
                        <w:rPr>
                          <w:b/>
                          <w:color w:val="231F20"/>
                          <w:sz w:val="16"/>
                          <w:szCs w:val="16"/>
                        </w:rPr>
                        <w:t>Dysuria:</w:t>
                      </w:r>
                      <w:r w:rsidRPr="00BC208F">
                        <w:rPr>
                          <w:b/>
                          <w:color w:val="231F20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Burning</w:t>
                      </w:r>
                      <w:r w:rsidRPr="00BC208F">
                        <w:rPr>
                          <w:color w:val="231F20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pain</w:t>
                      </w:r>
                      <w:r w:rsidRPr="00BC208F">
                        <w:rPr>
                          <w:color w:val="231F20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when</w:t>
                      </w:r>
                      <w:r w:rsidRPr="00BC208F">
                        <w:rPr>
                          <w:color w:val="231F20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pacing w:val="-2"/>
                          <w:sz w:val="16"/>
                          <w:szCs w:val="16"/>
                        </w:rPr>
                        <w:t>peeing</w:t>
                      </w:r>
                    </w:p>
                    <w:p w14:paraId="1D6241BC" w14:textId="77777777" w:rsidR="00BC208F" w:rsidRPr="00BC208F" w:rsidRDefault="00BC208F" w:rsidP="00BC20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ind w:left="284" w:right="132"/>
                        <w:rPr>
                          <w:b/>
                          <w:color w:val="AD1E26"/>
                          <w:sz w:val="16"/>
                          <w:szCs w:val="16"/>
                        </w:rPr>
                      </w:pPr>
                      <w:r w:rsidRPr="00BC208F">
                        <w:rPr>
                          <w:b/>
                          <w:color w:val="231F20"/>
                          <w:sz w:val="16"/>
                          <w:szCs w:val="16"/>
                        </w:rPr>
                        <w:t xml:space="preserve">New nocturia: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 xml:space="preserve">Needing to pee in the </w:t>
                      </w:r>
                      <w:proofErr w:type="gramStart"/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night</w:t>
                      </w:r>
                      <w:proofErr w:type="gramEnd"/>
                    </w:p>
                    <w:p w14:paraId="5D80956C" w14:textId="77777777" w:rsidR="00BC208F" w:rsidRPr="00BC208F" w:rsidRDefault="00BC208F" w:rsidP="00BC20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line="213" w:lineRule="exact"/>
                        <w:ind w:left="284" w:right="132" w:hanging="112"/>
                        <w:rPr>
                          <w:b/>
                          <w:color w:val="AD1E26"/>
                          <w:sz w:val="16"/>
                          <w:szCs w:val="16"/>
                        </w:rPr>
                      </w:pPr>
                      <w:r w:rsidRPr="00BC208F">
                        <w:rPr>
                          <w:b/>
                          <w:color w:val="231F20"/>
                          <w:sz w:val="16"/>
                          <w:szCs w:val="16"/>
                        </w:rPr>
                        <w:t>Cloudy</w:t>
                      </w:r>
                      <w:r w:rsidRPr="00BC208F">
                        <w:rPr>
                          <w:b/>
                          <w:color w:val="231F20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b/>
                          <w:color w:val="231F20"/>
                          <w:sz w:val="16"/>
                          <w:szCs w:val="16"/>
                        </w:rPr>
                        <w:t>urine:</w:t>
                      </w:r>
                      <w:r w:rsidRPr="00BC208F">
                        <w:rPr>
                          <w:b/>
                          <w:color w:val="231F20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Pee</w:t>
                      </w:r>
                      <w:r w:rsidRPr="00BC208F">
                        <w:rPr>
                          <w:color w:val="231F20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looks</w:t>
                      </w:r>
                      <w:r w:rsidRPr="00BC208F">
                        <w:rPr>
                          <w:color w:val="231F20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BC208F">
                        <w:rPr>
                          <w:color w:val="231F20"/>
                          <w:spacing w:val="-2"/>
                          <w:sz w:val="16"/>
                          <w:szCs w:val="16"/>
                        </w:rPr>
                        <w:t>cloudy</w:t>
                      </w:r>
                      <w:proofErr w:type="gramEnd"/>
                    </w:p>
                    <w:p w14:paraId="28F13F0E" w14:textId="77777777" w:rsidR="00BC208F" w:rsidRPr="00BC208F" w:rsidRDefault="00BC208F" w:rsidP="00BC208F">
                      <w:pPr>
                        <w:pStyle w:val="Heading1"/>
                        <w:tabs>
                          <w:tab w:val="left" w:pos="567"/>
                        </w:tabs>
                        <w:spacing w:before="50" w:after="40" w:line="212" w:lineRule="exact"/>
                        <w:ind w:left="142" w:right="132"/>
                        <w:rPr>
                          <w:sz w:val="16"/>
                          <w:szCs w:val="16"/>
                        </w:rPr>
                      </w:pPr>
                      <w:r w:rsidRPr="00BC208F">
                        <w:rPr>
                          <w:color w:val="5D6161"/>
                          <w:sz w:val="16"/>
                          <w:szCs w:val="16"/>
                        </w:rPr>
                        <w:t>Other</w:t>
                      </w:r>
                      <w:r w:rsidRPr="00BC208F">
                        <w:rPr>
                          <w:color w:val="5D616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5D6161"/>
                          <w:sz w:val="16"/>
                          <w:szCs w:val="16"/>
                        </w:rPr>
                        <w:t>signs</w:t>
                      </w:r>
                      <w:r w:rsidRPr="00BC208F">
                        <w:rPr>
                          <w:color w:val="5D616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5D6161"/>
                          <w:sz w:val="16"/>
                          <w:szCs w:val="16"/>
                        </w:rPr>
                        <w:t>and</w:t>
                      </w:r>
                      <w:r w:rsidRPr="00BC208F">
                        <w:rPr>
                          <w:color w:val="5D6161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5D6161"/>
                          <w:sz w:val="16"/>
                          <w:szCs w:val="16"/>
                        </w:rPr>
                        <w:t>symptoms</w:t>
                      </w:r>
                      <w:r w:rsidRPr="00BC208F">
                        <w:rPr>
                          <w:color w:val="5D616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5D6161"/>
                          <w:sz w:val="16"/>
                          <w:szCs w:val="16"/>
                        </w:rPr>
                        <w:t>to</w:t>
                      </w:r>
                      <w:r w:rsidRPr="00BC208F">
                        <w:rPr>
                          <w:color w:val="5D616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BC208F">
                        <w:rPr>
                          <w:color w:val="5D6161"/>
                          <w:spacing w:val="-2"/>
                          <w:sz w:val="16"/>
                          <w:szCs w:val="16"/>
                        </w:rPr>
                        <w:t>consider</w:t>
                      </w:r>
                      <w:proofErr w:type="gramEnd"/>
                    </w:p>
                    <w:p w14:paraId="4A0CC85D" w14:textId="77777777" w:rsidR="00BC208F" w:rsidRPr="00BC208F" w:rsidRDefault="00BC208F" w:rsidP="00BC20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ind w:left="284" w:right="132"/>
                        <w:rPr>
                          <w:b/>
                          <w:color w:val="AD1E26"/>
                          <w:sz w:val="16"/>
                          <w:szCs w:val="16"/>
                        </w:rPr>
                      </w:pPr>
                      <w:r w:rsidRPr="00BC208F">
                        <w:rPr>
                          <w:b/>
                          <w:color w:val="231F20"/>
                          <w:sz w:val="16"/>
                          <w:szCs w:val="16"/>
                        </w:rPr>
                        <w:t xml:space="preserve">Frequency: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Peeing more often than usual</w:t>
                      </w:r>
                    </w:p>
                    <w:p w14:paraId="676F6E2D" w14:textId="77777777" w:rsidR="00BC208F" w:rsidRPr="00BC208F" w:rsidRDefault="00BC208F" w:rsidP="00BC20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ind w:left="284" w:right="132"/>
                        <w:rPr>
                          <w:b/>
                          <w:color w:val="AD1E26"/>
                          <w:sz w:val="16"/>
                          <w:szCs w:val="16"/>
                        </w:rPr>
                      </w:pPr>
                      <w:r w:rsidRPr="00BC208F">
                        <w:rPr>
                          <w:b/>
                          <w:color w:val="231F20"/>
                          <w:sz w:val="16"/>
                          <w:szCs w:val="16"/>
                        </w:rPr>
                        <w:t xml:space="preserve">Urgency: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Feeling the need to pee immediately</w:t>
                      </w:r>
                    </w:p>
                    <w:p w14:paraId="38E29EBF" w14:textId="77777777" w:rsidR="00BC208F" w:rsidRPr="00BC208F" w:rsidRDefault="00BC208F" w:rsidP="00BC20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line="211" w:lineRule="exact"/>
                        <w:ind w:left="284" w:right="132" w:hanging="112"/>
                        <w:rPr>
                          <w:b/>
                          <w:color w:val="AD1E26"/>
                          <w:sz w:val="16"/>
                          <w:szCs w:val="16"/>
                        </w:rPr>
                      </w:pPr>
                      <w:proofErr w:type="spellStart"/>
                      <w:r w:rsidRPr="00BC208F">
                        <w:rPr>
                          <w:b/>
                          <w:color w:val="231F20"/>
                          <w:sz w:val="16"/>
                          <w:szCs w:val="16"/>
                        </w:rPr>
                        <w:t>Haematuria</w:t>
                      </w:r>
                      <w:proofErr w:type="spellEnd"/>
                      <w:r w:rsidRPr="00BC208F">
                        <w:rPr>
                          <w:b/>
                          <w:color w:val="231F20"/>
                          <w:sz w:val="16"/>
                          <w:szCs w:val="16"/>
                        </w:rPr>
                        <w:t>:</w:t>
                      </w:r>
                      <w:r w:rsidRPr="00BC208F">
                        <w:rPr>
                          <w:b/>
                          <w:color w:val="231F20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Blood</w:t>
                      </w:r>
                      <w:r w:rsidRPr="00BC208F">
                        <w:rPr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in</w:t>
                      </w:r>
                      <w:r w:rsidRPr="00BC208F">
                        <w:rPr>
                          <w:color w:val="231F20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your</w:t>
                      </w:r>
                      <w:r w:rsidRPr="00BC208F">
                        <w:rPr>
                          <w:color w:val="231F20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pacing w:val="-2"/>
                          <w:sz w:val="16"/>
                          <w:szCs w:val="16"/>
                        </w:rPr>
                        <w:t>urine</w:t>
                      </w:r>
                    </w:p>
                    <w:p w14:paraId="68F0DC87" w14:textId="77777777" w:rsidR="00BC208F" w:rsidRPr="00BC208F" w:rsidRDefault="00BC208F" w:rsidP="00BC20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ind w:left="284" w:right="132"/>
                        <w:rPr>
                          <w:b/>
                          <w:color w:val="AD1E26"/>
                          <w:sz w:val="16"/>
                          <w:szCs w:val="16"/>
                        </w:rPr>
                      </w:pPr>
                      <w:r w:rsidRPr="00BC208F">
                        <w:rPr>
                          <w:b/>
                          <w:color w:val="231F20"/>
                          <w:sz w:val="16"/>
                          <w:szCs w:val="16"/>
                        </w:rPr>
                        <w:t xml:space="preserve">Suprapubic pain: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Pain in your lower tummy</w:t>
                      </w:r>
                    </w:p>
                    <w:p w14:paraId="41785417" w14:textId="77777777" w:rsidR="00BC208F" w:rsidRPr="00BC208F" w:rsidRDefault="00BC208F" w:rsidP="00BC208F">
                      <w:pPr>
                        <w:pStyle w:val="Heading1"/>
                        <w:tabs>
                          <w:tab w:val="left" w:pos="567"/>
                        </w:tabs>
                        <w:spacing w:before="53" w:line="235" w:lineRule="auto"/>
                        <w:ind w:left="142" w:right="132"/>
                        <w:rPr>
                          <w:color w:val="AD1E26"/>
                          <w:sz w:val="16"/>
                          <w:szCs w:val="16"/>
                        </w:rPr>
                      </w:pPr>
                      <w:r w:rsidRPr="00BC208F">
                        <w:rPr>
                          <w:color w:val="AD1E26"/>
                          <w:sz w:val="16"/>
                          <w:szCs w:val="16"/>
                        </w:rPr>
                        <w:t xml:space="preserve">Other things to </w:t>
                      </w:r>
                      <w:proofErr w:type="gramStart"/>
                      <w:r w:rsidRPr="00BC208F">
                        <w:rPr>
                          <w:color w:val="AD1E26"/>
                          <w:sz w:val="16"/>
                          <w:szCs w:val="16"/>
                        </w:rPr>
                        <w:t>consider</w:t>
                      </w:r>
                      <w:proofErr w:type="gramEnd"/>
                    </w:p>
                    <w:p w14:paraId="7B490A65" w14:textId="21CFF1B4" w:rsidR="00BC208F" w:rsidRPr="00BC208F" w:rsidRDefault="00BC208F" w:rsidP="00BC208F">
                      <w:pPr>
                        <w:pStyle w:val="Heading1"/>
                        <w:tabs>
                          <w:tab w:val="left" w:pos="567"/>
                        </w:tabs>
                        <w:spacing w:before="53" w:line="235" w:lineRule="auto"/>
                        <w:ind w:left="284" w:right="132"/>
                        <w:rPr>
                          <w:sz w:val="16"/>
                          <w:szCs w:val="16"/>
                        </w:rPr>
                      </w:pP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Recent sex</w:t>
                      </w:r>
                    </w:p>
                    <w:p w14:paraId="3C20BF59" w14:textId="77777777" w:rsidR="00BC208F" w:rsidRPr="00BC208F" w:rsidRDefault="00BC208F" w:rsidP="00BC20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ind w:left="284" w:right="132" w:hanging="112"/>
                        <w:rPr>
                          <w:color w:val="AD1E26"/>
                          <w:sz w:val="16"/>
                          <w:szCs w:val="16"/>
                        </w:rPr>
                      </w:pP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Inflammation</w:t>
                      </w:r>
                      <w:r w:rsidRPr="00BC208F">
                        <w:rPr>
                          <w:color w:val="231F20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due</w:t>
                      </w:r>
                      <w:r w:rsidRPr="00BC208F">
                        <w:rPr>
                          <w:color w:val="231F20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to</w:t>
                      </w:r>
                      <w:r w:rsidRPr="00BC208F">
                        <w:rPr>
                          <w:color w:val="231F20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sex</w:t>
                      </w:r>
                      <w:r w:rsidRPr="00BC208F">
                        <w:rPr>
                          <w:color w:val="231F20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pacing w:val="-5"/>
                          <w:sz w:val="16"/>
                          <w:szCs w:val="16"/>
                        </w:rPr>
                        <w:t>can</w:t>
                      </w:r>
                    </w:p>
                    <w:p w14:paraId="4F59A082" w14:textId="77777777" w:rsidR="00BC208F" w:rsidRPr="00BC208F" w:rsidRDefault="00BC208F" w:rsidP="00BC208F">
                      <w:pPr>
                        <w:pStyle w:val="BodyText"/>
                        <w:tabs>
                          <w:tab w:val="left" w:pos="567"/>
                        </w:tabs>
                        <w:spacing w:before="3"/>
                        <w:ind w:left="284" w:right="132"/>
                        <w:rPr>
                          <w:sz w:val="16"/>
                          <w:szCs w:val="16"/>
                        </w:rPr>
                      </w:pP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feel</w:t>
                      </w:r>
                      <w:r w:rsidRPr="00BC208F">
                        <w:rPr>
                          <w:color w:val="231F20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similar</w:t>
                      </w:r>
                      <w:r w:rsidRPr="00BC208F">
                        <w:rPr>
                          <w:color w:val="231F20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to</w:t>
                      </w:r>
                      <w:proofErr w:type="gramEnd"/>
                      <w:r w:rsidRPr="00BC208F">
                        <w:rPr>
                          <w:color w:val="231F20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the</w:t>
                      </w:r>
                      <w:r w:rsidRPr="00BC208F">
                        <w:rPr>
                          <w:color w:val="231F20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symptoms</w:t>
                      </w:r>
                      <w:r w:rsidRPr="00BC208F">
                        <w:rPr>
                          <w:color w:val="231F20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of</w:t>
                      </w:r>
                      <w:r w:rsidRPr="00BC208F">
                        <w:rPr>
                          <w:color w:val="231F20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a</w:t>
                      </w:r>
                      <w:r w:rsidRPr="00BC208F">
                        <w:rPr>
                          <w:color w:val="231F20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pacing w:val="-4"/>
                          <w:sz w:val="16"/>
                          <w:szCs w:val="16"/>
                        </w:rPr>
                        <w:t>UTI.</w:t>
                      </w:r>
                    </w:p>
                    <w:p w14:paraId="3C6F79A3" w14:textId="77777777" w:rsidR="00BC208F" w:rsidRPr="00BC208F" w:rsidRDefault="00BC208F" w:rsidP="00BC20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before="3" w:line="242" w:lineRule="auto"/>
                        <w:ind w:left="284" w:right="132"/>
                        <w:jc w:val="both"/>
                        <w:rPr>
                          <w:color w:val="AD1E26"/>
                          <w:sz w:val="16"/>
                          <w:szCs w:val="16"/>
                        </w:rPr>
                      </w:pP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 xml:space="preserve">Some sexually transmitted infections (STIs) can have symptoms </w:t>
                      </w:r>
                      <w:proofErr w:type="gramStart"/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similar to</w:t>
                      </w:r>
                      <w:proofErr w:type="gramEnd"/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 xml:space="preserve"> those of a UTI.</w:t>
                      </w:r>
                    </w:p>
                    <w:p w14:paraId="1B9A36F6" w14:textId="77777777" w:rsidR="00BC208F" w:rsidRPr="00BC208F" w:rsidRDefault="00BC208F" w:rsidP="00BC208F">
                      <w:pPr>
                        <w:pStyle w:val="Heading1"/>
                        <w:tabs>
                          <w:tab w:val="left" w:pos="567"/>
                        </w:tabs>
                        <w:spacing w:line="213" w:lineRule="exact"/>
                        <w:ind w:left="284" w:right="132"/>
                        <w:jc w:val="both"/>
                        <w:rPr>
                          <w:sz w:val="16"/>
                          <w:szCs w:val="16"/>
                        </w:rPr>
                      </w:pP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Changes</w:t>
                      </w:r>
                      <w:r w:rsidRPr="00BC208F">
                        <w:rPr>
                          <w:color w:val="231F20"/>
                          <w:spacing w:val="11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during</w:t>
                      </w:r>
                      <w:r w:rsidRPr="00BC208F">
                        <w:rPr>
                          <w:color w:val="231F20"/>
                          <w:spacing w:val="11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pacing w:val="-2"/>
                          <w:sz w:val="16"/>
                          <w:szCs w:val="16"/>
                        </w:rPr>
                        <w:t>menopause</w:t>
                      </w:r>
                    </w:p>
                    <w:p w14:paraId="063B3F8E" w14:textId="77777777" w:rsidR="00BC208F" w:rsidRPr="00BC208F" w:rsidRDefault="00BC208F" w:rsidP="00BC20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line="242" w:lineRule="auto"/>
                        <w:ind w:left="284" w:right="132"/>
                        <w:rPr>
                          <w:color w:val="AD1E26"/>
                          <w:sz w:val="16"/>
                          <w:szCs w:val="16"/>
                        </w:rPr>
                      </w:pP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Some changes during the menopause can</w:t>
                      </w:r>
                      <w:r w:rsidRPr="00BC208F">
                        <w:rPr>
                          <w:color w:val="231F20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have</w:t>
                      </w:r>
                      <w:r w:rsidRPr="00BC208F">
                        <w:rPr>
                          <w:color w:val="231F20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symptoms</w:t>
                      </w:r>
                      <w:r w:rsidRPr="00BC208F">
                        <w:rPr>
                          <w:color w:val="231F20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similar</w:t>
                      </w:r>
                      <w:r w:rsidRPr="00BC208F">
                        <w:rPr>
                          <w:color w:val="231F20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to</w:t>
                      </w:r>
                      <w:r w:rsidRPr="00BC208F">
                        <w:rPr>
                          <w:color w:val="231F20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BC208F">
                        <w:rPr>
                          <w:color w:val="231F20"/>
                          <w:sz w:val="16"/>
                          <w:szCs w:val="16"/>
                        </w:rPr>
                        <w:t>those of a UTI.</w:t>
                      </w:r>
                    </w:p>
                    <w:p w14:paraId="4D23DFF8" w14:textId="77777777" w:rsidR="00BC208F" w:rsidRPr="00BC208F" w:rsidRDefault="00BC208F" w:rsidP="00BC208F">
                      <w:pPr>
                        <w:ind w:right="132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4113E" w:rsidSect="00BC208F">
      <w:pgSz w:w="15840" w:h="12240" w:orient="landscape"/>
      <w:pgMar w:top="0" w:right="0" w:bottom="49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9" o:spid="_x0000_i1072" type="#_x0000_t75" style="width:22.5pt;height:22.5pt;visibility:visible;mso-wrap-style:square" o:bullet="t">
        <v:imagedata r:id="rId1" o:title=""/>
      </v:shape>
    </w:pict>
  </w:numPicBullet>
  <w:abstractNum w:abstractNumId="0" w15:restartNumberingAfterBreak="0">
    <w:nsid w:val="007A00B2"/>
    <w:multiLevelType w:val="hybridMultilevel"/>
    <w:tmpl w:val="D05C0AAE"/>
    <w:lvl w:ilvl="0" w:tplc="165AF796">
      <w:numFmt w:val="bullet"/>
      <w:lvlText w:val="•"/>
      <w:lvlJc w:val="left"/>
      <w:pPr>
        <w:ind w:left="358" w:hanging="114"/>
      </w:pPr>
      <w:rPr>
        <w:rFonts w:ascii="Helvetica" w:eastAsia="Helvetica" w:hAnsi="Helvetica" w:cs="Helvetica" w:hint="default"/>
        <w:spacing w:val="0"/>
        <w:w w:val="10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60253"/>
    <w:multiLevelType w:val="hybridMultilevel"/>
    <w:tmpl w:val="C5C0D660"/>
    <w:lvl w:ilvl="0" w:tplc="BA967BBE">
      <w:numFmt w:val="bullet"/>
      <w:lvlText w:val="•"/>
      <w:lvlJc w:val="left"/>
      <w:pPr>
        <w:ind w:left="358" w:hanging="114"/>
      </w:pPr>
      <w:rPr>
        <w:rFonts w:ascii="Helvetica" w:eastAsia="Helvetica" w:hAnsi="Helvetica" w:cs="Helvetica" w:hint="default"/>
        <w:b w:val="0"/>
        <w:bCs w:val="0"/>
        <w:i w:val="0"/>
        <w:iCs w:val="0"/>
        <w:color w:val="AD1E26"/>
        <w:spacing w:val="0"/>
        <w:w w:val="102"/>
        <w:sz w:val="18"/>
        <w:szCs w:val="18"/>
        <w:lang w:val="en-US" w:eastAsia="en-US" w:bidi="ar-SA"/>
      </w:rPr>
    </w:lvl>
    <w:lvl w:ilvl="1" w:tplc="BEEE48B6">
      <w:numFmt w:val="bullet"/>
      <w:lvlText w:val="•"/>
      <w:lvlJc w:val="left"/>
      <w:pPr>
        <w:ind w:left="695" w:hanging="114"/>
      </w:pPr>
      <w:rPr>
        <w:rFonts w:hint="default"/>
        <w:lang w:val="en-US" w:eastAsia="en-US" w:bidi="ar-SA"/>
      </w:rPr>
    </w:lvl>
    <w:lvl w:ilvl="2" w:tplc="DB9A20FE">
      <w:numFmt w:val="bullet"/>
      <w:lvlText w:val="•"/>
      <w:lvlJc w:val="left"/>
      <w:pPr>
        <w:ind w:left="1030" w:hanging="114"/>
      </w:pPr>
      <w:rPr>
        <w:rFonts w:hint="default"/>
        <w:lang w:val="en-US" w:eastAsia="en-US" w:bidi="ar-SA"/>
      </w:rPr>
    </w:lvl>
    <w:lvl w:ilvl="3" w:tplc="FC82AA98">
      <w:numFmt w:val="bullet"/>
      <w:lvlText w:val="•"/>
      <w:lvlJc w:val="left"/>
      <w:pPr>
        <w:ind w:left="1365" w:hanging="114"/>
      </w:pPr>
      <w:rPr>
        <w:rFonts w:hint="default"/>
        <w:lang w:val="en-US" w:eastAsia="en-US" w:bidi="ar-SA"/>
      </w:rPr>
    </w:lvl>
    <w:lvl w:ilvl="4" w:tplc="05248AA8">
      <w:numFmt w:val="bullet"/>
      <w:lvlText w:val="•"/>
      <w:lvlJc w:val="left"/>
      <w:pPr>
        <w:ind w:left="1700" w:hanging="114"/>
      </w:pPr>
      <w:rPr>
        <w:rFonts w:hint="default"/>
        <w:lang w:val="en-US" w:eastAsia="en-US" w:bidi="ar-SA"/>
      </w:rPr>
    </w:lvl>
    <w:lvl w:ilvl="5" w:tplc="BB60CDC6">
      <w:numFmt w:val="bullet"/>
      <w:lvlText w:val="•"/>
      <w:lvlJc w:val="left"/>
      <w:pPr>
        <w:ind w:left="2035" w:hanging="114"/>
      </w:pPr>
      <w:rPr>
        <w:rFonts w:hint="default"/>
        <w:lang w:val="en-US" w:eastAsia="en-US" w:bidi="ar-SA"/>
      </w:rPr>
    </w:lvl>
    <w:lvl w:ilvl="6" w:tplc="BE8803B8">
      <w:numFmt w:val="bullet"/>
      <w:lvlText w:val="•"/>
      <w:lvlJc w:val="left"/>
      <w:pPr>
        <w:ind w:left="2370" w:hanging="114"/>
      </w:pPr>
      <w:rPr>
        <w:rFonts w:hint="default"/>
        <w:lang w:val="en-US" w:eastAsia="en-US" w:bidi="ar-SA"/>
      </w:rPr>
    </w:lvl>
    <w:lvl w:ilvl="7" w:tplc="12BE87A2">
      <w:numFmt w:val="bullet"/>
      <w:lvlText w:val="•"/>
      <w:lvlJc w:val="left"/>
      <w:pPr>
        <w:ind w:left="2705" w:hanging="114"/>
      </w:pPr>
      <w:rPr>
        <w:rFonts w:hint="default"/>
        <w:lang w:val="en-US" w:eastAsia="en-US" w:bidi="ar-SA"/>
      </w:rPr>
    </w:lvl>
    <w:lvl w:ilvl="8" w:tplc="C5560DAE">
      <w:numFmt w:val="bullet"/>
      <w:lvlText w:val="•"/>
      <w:lvlJc w:val="left"/>
      <w:pPr>
        <w:ind w:left="3040" w:hanging="114"/>
      </w:pPr>
      <w:rPr>
        <w:rFonts w:hint="default"/>
        <w:lang w:val="en-US" w:eastAsia="en-US" w:bidi="ar-SA"/>
      </w:rPr>
    </w:lvl>
  </w:abstractNum>
  <w:abstractNum w:abstractNumId="2" w15:restartNumberingAfterBreak="0">
    <w:nsid w:val="39B16866"/>
    <w:multiLevelType w:val="hybridMultilevel"/>
    <w:tmpl w:val="9D928FB2"/>
    <w:lvl w:ilvl="0" w:tplc="165AF796">
      <w:numFmt w:val="bullet"/>
      <w:lvlText w:val="•"/>
      <w:lvlJc w:val="left"/>
      <w:pPr>
        <w:ind w:left="358" w:hanging="114"/>
      </w:pPr>
      <w:rPr>
        <w:rFonts w:ascii="Helvetica" w:eastAsia="Helvetica" w:hAnsi="Helvetica" w:cs="Helvetica" w:hint="default"/>
        <w:spacing w:val="0"/>
        <w:w w:val="102"/>
        <w:lang w:val="en-US" w:eastAsia="en-US" w:bidi="ar-SA"/>
      </w:rPr>
    </w:lvl>
    <w:lvl w:ilvl="1" w:tplc="BF5E2126">
      <w:numFmt w:val="bullet"/>
      <w:lvlText w:val="•"/>
      <w:lvlJc w:val="left"/>
      <w:pPr>
        <w:ind w:left="673" w:hanging="114"/>
      </w:pPr>
      <w:rPr>
        <w:rFonts w:ascii="Helvetica" w:eastAsia="Helvetica" w:hAnsi="Helvetica" w:cs="Helvetica" w:hint="default"/>
        <w:b w:val="0"/>
        <w:bCs w:val="0"/>
        <w:i w:val="0"/>
        <w:iCs w:val="0"/>
        <w:color w:val="AD1E26"/>
        <w:spacing w:val="0"/>
        <w:w w:val="102"/>
        <w:sz w:val="18"/>
        <w:szCs w:val="18"/>
        <w:lang w:val="en-US" w:eastAsia="en-US" w:bidi="ar-SA"/>
      </w:rPr>
    </w:lvl>
    <w:lvl w:ilvl="2" w:tplc="24761774">
      <w:numFmt w:val="bullet"/>
      <w:lvlText w:val="•"/>
      <w:lvlJc w:val="left"/>
      <w:pPr>
        <w:ind w:left="592" w:hanging="114"/>
      </w:pPr>
      <w:rPr>
        <w:rFonts w:hint="default"/>
        <w:lang w:val="en-US" w:eastAsia="en-US" w:bidi="ar-SA"/>
      </w:rPr>
    </w:lvl>
    <w:lvl w:ilvl="3" w:tplc="461AE2EC">
      <w:numFmt w:val="bullet"/>
      <w:lvlText w:val="•"/>
      <w:lvlJc w:val="left"/>
      <w:pPr>
        <w:ind w:left="504" w:hanging="114"/>
      </w:pPr>
      <w:rPr>
        <w:rFonts w:hint="default"/>
        <w:lang w:val="en-US" w:eastAsia="en-US" w:bidi="ar-SA"/>
      </w:rPr>
    </w:lvl>
    <w:lvl w:ilvl="4" w:tplc="265AA854">
      <w:numFmt w:val="bullet"/>
      <w:lvlText w:val="•"/>
      <w:lvlJc w:val="left"/>
      <w:pPr>
        <w:ind w:left="417" w:hanging="114"/>
      </w:pPr>
      <w:rPr>
        <w:rFonts w:hint="default"/>
        <w:lang w:val="en-US" w:eastAsia="en-US" w:bidi="ar-SA"/>
      </w:rPr>
    </w:lvl>
    <w:lvl w:ilvl="5" w:tplc="2C7CF52A">
      <w:numFmt w:val="bullet"/>
      <w:lvlText w:val="•"/>
      <w:lvlJc w:val="left"/>
      <w:pPr>
        <w:ind w:left="329" w:hanging="114"/>
      </w:pPr>
      <w:rPr>
        <w:rFonts w:hint="default"/>
        <w:lang w:val="en-US" w:eastAsia="en-US" w:bidi="ar-SA"/>
      </w:rPr>
    </w:lvl>
    <w:lvl w:ilvl="6" w:tplc="F050C51E">
      <w:numFmt w:val="bullet"/>
      <w:lvlText w:val="•"/>
      <w:lvlJc w:val="left"/>
      <w:pPr>
        <w:ind w:left="242" w:hanging="114"/>
      </w:pPr>
      <w:rPr>
        <w:rFonts w:hint="default"/>
        <w:lang w:val="en-US" w:eastAsia="en-US" w:bidi="ar-SA"/>
      </w:rPr>
    </w:lvl>
    <w:lvl w:ilvl="7" w:tplc="C2C0D7DA">
      <w:numFmt w:val="bullet"/>
      <w:lvlText w:val="•"/>
      <w:lvlJc w:val="left"/>
      <w:pPr>
        <w:ind w:left="154" w:hanging="114"/>
      </w:pPr>
      <w:rPr>
        <w:rFonts w:hint="default"/>
        <w:lang w:val="en-US" w:eastAsia="en-US" w:bidi="ar-SA"/>
      </w:rPr>
    </w:lvl>
    <w:lvl w:ilvl="8" w:tplc="5982404E">
      <w:numFmt w:val="bullet"/>
      <w:lvlText w:val="•"/>
      <w:lvlJc w:val="left"/>
      <w:pPr>
        <w:ind w:left="67" w:hanging="114"/>
      </w:pPr>
      <w:rPr>
        <w:rFonts w:hint="default"/>
        <w:lang w:val="en-US" w:eastAsia="en-US" w:bidi="ar-SA"/>
      </w:rPr>
    </w:lvl>
  </w:abstractNum>
  <w:abstractNum w:abstractNumId="3" w15:restartNumberingAfterBreak="0">
    <w:nsid w:val="3E1C76D5"/>
    <w:multiLevelType w:val="hybridMultilevel"/>
    <w:tmpl w:val="1C30DBA6"/>
    <w:lvl w:ilvl="0" w:tplc="F406529C">
      <w:numFmt w:val="bullet"/>
      <w:lvlText w:val="•"/>
      <w:lvlJc w:val="left"/>
      <w:pPr>
        <w:ind w:left="274" w:hanging="118"/>
      </w:pPr>
      <w:rPr>
        <w:rFonts w:ascii="Helvetica" w:eastAsia="Helvetica" w:hAnsi="Helvetica" w:cs="Helvetica" w:hint="default"/>
        <w:b w:val="0"/>
        <w:bCs w:val="0"/>
        <w:i w:val="0"/>
        <w:iCs w:val="0"/>
        <w:color w:val="AD1E26"/>
        <w:spacing w:val="0"/>
        <w:w w:val="102"/>
        <w:sz w:val="18"/>
        <w:szCs w:val="18"/>
        <w:lang w:val="en-US" w:eastAsia="en-US" w:bidi="ar-SA"/>
      </w:rPr>
    </w:lvl>
    <w:lvl w:ilvl="1" w:tplc="C11CD61A">
      <w:numFmt w:val="bullet"/>
      <w:lvlText w:val="•"/>
      <w:lvlJc w:val="left"/>
      <w:pPr>
        <w:ind w:left="691" w:hanging="114"/>
      </w:pPr>
      <w:rPr>
        <w:rFonts w:ascii="Helvetica" w:eastAsia="Helvetica" w:hAnsi="Helvetica" w:cs="Helvetica" w:hint="default"/>
        <w:b w:val="0"/>
        <w:bCs w:val="0"/>
        <w:i w:val="0"/>
        <w:iCs w:val="0"/>
        <w:color w:val="AD1E26"/>
        <w:spacing w:val="0"/>
        <w:w w:val="102"/>
        <w:sz w:val="18"/>
        <w:szCs w:val="18"/>
        <w:lang w:val="en-US" w:eastAsia="en-US" w:bidi="ar-SA"/>
      </w:rPr>
    </w:lvl>
    <w:lvl w:ilvl="2" w:tplc="502CFE70">
      <w:numFmt w:val="bullet"/>
      <w:lvlText w:val="•"/>
      <w:lvlJc w:val="left"/>
      <w:pPr>
        <w:ind w:left="1000" w:hanging="114"/>
      </w:pPr>
      <w:rPr>
        <w:rFonts w:hint="default"/>
        <w:lang w:val="en-US" w:eastAsia="en-US" w:bidi="ar-SA"/>
      </w:rPr>
    </w:lvl>
    <w:lvl w:ilvl="3" w:tplc="9AE4CC14">
      <w:numFmt w:val="bullet"/>
      <w:lvlText w:val="•"/>
      <w:lvlJc w:val="left"/>
      <w:pPr>
        <w:ind w:left="1300" w:hanging="114"/>
      </w:pPr>
      <w:rPr>
        <w:rFonts w:hint="default"/>
        <w:lang w:val="en-US" w:eastAsia="en-US" w:bidi="ar-SA"/>
      </w:rPr>
    </w:lvl>
    <w:lvl w:ilvl="4" w:tplc="C9AAF9B0">
      <w:numFmt w:val="bullet"/>
      <w:lvlText w:val="•"/>
      <w:lvlJc w:val="left"/>
      <w:pPr>
        <w:ind w:left="1600" w:hanging="114"/>
      </w:pPr>
      <w:rPr>
        <w:rFonts w:hint="default"/>
        <w:lang w:val="en-US" w:eastAsia="en-US" w:bidi="ar-SA"/>
      </w:rPr>
    </w:lvl>
    <w:lvl w:ilvl="5" w:tplc="962A5C86">
      <w:numFmt w:val="bullet"/>
      <w:lvlText w:val="•"/>
      <w:lvlJc w:val="left"/>
      <w:pPr>
        <w:ind w:left="1900" w:hanging="114"/>
      </w:pPr>
      <w:rPr>
        <w:rFonts w:hint="default"/>
        <w:lang w:val="en-US" w:eastAsia="en-US" w:bidi="ar-SA"/>
      </w:rPr>
    </w:lvl>
    <w:lvl w:ilvl="6" w:tplc="D2F8F5B8">
      <w:numFmt w:val="bullet"/>
      <w:lvlText w:val="•"/>
      <w:lvlJc w:val="left"/>
      <w:pPr>
        <w:ind w:left="2200" w:hanging="114"/>
      </w:pPr>
      <w:rPr>
        <w:rFonts w:hint="default"/>
        <w:lang w:val="en-US" w:eastAsia="en-US" w:bidi="ar-SA"/>
      </w:rPr>
    </w:lvl>
    <w:lvl w:ilvl="7" w:tplc="485A19E6">
      <w:numFmt w:val="bullet"/>
      <w:lvlText w:val="•"/>
      <w:lvlJc w:val="left"/>
      <w:pPr>
        <w:ind w:left="2500" w:hanging="114"/>
      </w:pPr>
      <w:rPr>
        <w:rFonts w:hint="default"/>
        <w:lang w:val="en-US" w:eastAsia="en-US" w:bidi="ar-SA"/>
      </w:rPr>
    </w:lvl>
    <w:lvl w:ilvl="8" w:tplc="E642F0C8">
      <w:numFmt w:val="bullet"/>
      <w:lvlText w:val="•"/>
      <w:lvlJc w:val="left"/>
      <w:pPr>
        <w:ind w:left="2800" w:hanging="114"/>
      </w:pPr>
      <w:rPr>
        <w:rFonts w:hint="default"/>
        <w:lang w:val="en-US" w:eastAsia="en-US" w:bidi="ar-SA"/>
      </w:rPr>
    </w:lvl>
  </w:abstractNum>
  <w:abstractNum w:abstractNumId="4" w15:restartNumberingAfterBreak="0">
    <w:nsid w:val="43AA0419"/>
    <w:multiLevelType w:val="hybridMultilevel"/>
    <w:tmpl w:val="C228102E"/>
    <w:lvl w:ilvl="0" w:tplc="165AF796">
      <w:numFmt w:val="bullet"/>
      <w:lvlText w:val="•"/>
      <w:lvlJc w:val="left"/>
      <w:pPr>
        <w:ind w:left="358" w:hanging="114"/>
      </w:pPr>
      <w:rPr>
        <w:rFonts w:ascii="Helvetica" w:eastAsia="Helvetica" w:hAnsi="Helvetica" w:cs="Helvetica" w:hint="default"/>
        <w:spacing w:val="0"/>
        <w:w w:val="10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06D19"/>
    <w:multiLevelType w:val="hybridMultilevel"/>
    <w:tmpl w:val="654471B4"/>
    <w:lvl w:ilvl="0" w:tplc="165AF796">
      <w:numFmt w:val="bullet"/>
      <w:lvlText w:val="•"/>
      <w:lvlJc w:val="left"/>
      <w:pPr>
        <w:ind w:left="358" w:hanging="114"/>
      </w:pPr>
      <w:rPr>
        <w:rFonts w:ascii="Helvetica" w:eastAsia="Helvetica" w:hAnsi="Helvetica" w:cs="Helvetica" w:hint="default"/>
        <w:spacing w:val="0"/>
        <w:w w:val="102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18431">
    <w:abstractNumId w:val="2"/>
  </w:num>
  <w:num w:numId="2" w16cid:durableId="1778209108">
    <w:abstractNumId w:val="1"/>
  </w:num>
  <w:num w:numId="3" w16cid:durableId="100731362">
    <w:abstractNumId w:val="3"/>
  </w:num>
  <w:num w:numId="4" w16cid:durableId="985625333">
    <w:abstractNumId w:val="5"/>
  </w:num>
  <w:num w:numId="5" w16cid:durableId="369379776">
    <w:abstractNumId w:val="0"/>
  </w:num>
  <w:num w:numId="6" w16cid:durableId="749935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8F"/>
    <w:rsid w:val="0004113E"/>
    <w:rsid w:val="000A6268"/>
    <w:rsid w:val="00134FA6"/>
    <w:rsid w:val="00275281"/>
    <w:rsid w:val="00504487"/>
    <w:rsid w:val="00697901"/>
    <w:rsid w:val="0078602D"/>
    <w:rsid w:val="009A688A"/>
    <w:rsid w:val="00BC208F"/>
    <w:rsid w:val="00E4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CCFE0E"/>
  <w15:chartTrackingRefBased/>
  <w15:docId w15:val="{13074FD2-8320-45FA-8E7E-48B24EBD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8F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C208F"/>
    <w:pPr>
      <w:ind w:left="245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C208F"/>
    <w:pPr>
      <w:spacing w:line="598" w:lineRule="exact"/>
      <w:ind w:left="103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208F"/>
    <w:rPr>
      <w:rFonts w:ascii="Helvetica" w:eastAsia="Helvetica" w:hAnsi="Helvetica" w:cs="Helvetica"/>
      <w:b/>
      <w:bCs/>
      <w:kern w:val="0"/>
      <w:sz w:val="52"/>
      <w:szCs w:val="5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C208F"/>
    <w:rPr>
      <w:rFonts w:ascii="Helvetica" w:eastAsia="Helvetica" w:hAnsi="Helvetica" w:cs="Helvetica"/>
      <w:b/>
      <w:bCs/>
      <w:kern w:val="0"/>
      <w:sz w:val="18"/>
      <w:szCs w:val="1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C208F"/>
    <w:pPr>
      <w:ind w:left="358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C208F"/>
    <w:rPr>
      <w:rFonts w:ascii="Helvetica" w:eastAsia="Helvetica" w:hAnsi="Helvetica" w:cs="Helvetica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1"/>
    <w:qFormat/>
    <w:rsid w:val="00BC208F"/>
    <w:pPr>
      <w:ind w:left="358" w:hanging="114"/>
    </w:pPr>
  </w:style>
  <w:style w:type="character" w:styleId="PlaceholderText">
    <w:name w:val="Placeholder Text"/>
    <w:basedOn w:val="DefaultParagraphFont"/>
    <w:uiPriority w:val="99"/>
    <w:semiHidden/>
    <w:rsid w:val="006979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9853C55C314FEC871E3CC330049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4AE24-7127-4FEE-B882-1C9DFE94FFD0}"/>
      </w:docPartPr>
      <w:docPartBody>
        <w:p w:rsidR="00360CFD" w:rsidRDefault="00360CFD" w:rsidP="00360CFD">
          <w:pPr>
            <w:pStyle w:val="489853C55C314FEC871E3CC330049FFE"/>
          </w:pPr>
          <w:r w:rsidRPr="004D0C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FD"/>
    <w:rsid w:val="0036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CFD"/>
    <w:rPr>
      <w:color w:val="808080"/>
    </w:rPr>
  </w:style>
  <w:style w:type="paragraph" w:customStyle="1" w:styleId="489853C55C314FEC871E3CC330049FFE">
    <w:name w:val="489853C55C314FEC871E3CC330049FFE"/>
    <w:rsid w:val="0036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52F0-0782-4D2E-B6E4-982B3770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Health Security Agency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Clayton</dc:creator>
  <cp:keywords/>
  <dc:description/>
  <cp:lastModifiedBy>Catherine Hayes</cp:lastModifiedBy>
  <cp:revision>4</cp:revision>
  <cp:lastPrinted>2024-12-18T11:03:00Z</cp:lastPrinted>
  <dcterms:created xsi:type="dcterms:W3CDTF">2024-12-18T09:58:00Z</dcterms:created>
  <dcterms:modified xsi:type="dcterms:W3CDTF">2024-12-18T11:28:00Z</dcterms:modified>
</cp:coreProperties>
</file>